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8B" w:rsidRDefault="0055146B" w:rsidP="00C90F8B">
      <w:pPr>
        <w:pStyle w:val="1"/>
        <w:spacing w:after="120" w:line="240" w:lineRule="auto"/>
        <w:ind w:left="0" w:right="1" w:firstLine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4C00CD" w:rsidRPr="00C90F8B" w:rsidRDefault="004C00CD" w:rsidP="00C90F8B">
      <w:pPr>
        <w:pStyle w:val="1"/>
        <w:spacing w:after="120" w:line="240" w:lineRule="auto"/>
        <w:ind w:left="0" w:right="1"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Short</w:t>
      </w:r>
      <w:r w:rsidR="008A1734" w:rsidRPr="00C90F8B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Pr="00C90F8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term</w:t>
      </w:r>
      <w:r w:rsidRPr="00C90F8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763E3" w:rsidRPr="005B5462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plan</w:t>
      </w:r>
    </w:p>
    <w:p w:rsidR="007763E3" w:rsidRPr="00C90F8B" w:rsidRDefault="007763E3" w:rsidP="000F7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F8B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165" w:type="dxa"/>
        <w:tblInd w:w="0" w:type="dxa"/>
        <w:tblCellMar>
          <w:top w:w="47" w:type="dxa"/>
          <w:left w:w="108" w:type="dxa"/>
          <w:bottom w:w="11" w:type="dxa"/>
          <w:right w:w="115" w:type="dxa"/>
        </w:tblCellMar>
        <w:tblLook w:val="04A0"/>
      </w:tblPr>
      <w:tblGrid>
        <w:gridCol w:w="1719"/>
        <w:gridCol w:w="958"/>
        <w:gridCol w:w="1303"/>
        <w:gridCol w:w="2292"/>
        <w:gridCol w:w="163"/>
        <w:gridCol w:w="2730"/>
      </w:tblGrid>
      <w:tr w:rsidR="007763E3" w:rsidRPr="0055146B" w:rsidTr="008A1734">
        <w:trPr>
          <w:trHeight w:val="1290"/>
        </w:trPr>
        <w:tc>
          <w:tcPr>
            <w:tcW w:w="4143" w:type="dxa"/>
            <w:gridSpan w:val="3"/>
            <w:tcBorders>
              <w:top w:val="single" w:sz="8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A0483F" w:rsidRPr="00373FB4" w:rsidRDefault="00A0483F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373FB4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Unit</w:t>
            </w:r>
            <w:r w:rsidR="00F43C6F" w:rsidRPr="00373FB4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3:</w:t>
            </w:r>
            <w:r w:rsidR="00962083" w:rsidRPr="00373FB4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962083" w:rsidRPr="00373FB4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My</w:t>
            </w:r>
            <w:r w:rsidR="00F43C6F" w:rsidRPr="00373FB4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62083" w:rsidRPr="00373F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F43C6F" w:rsidRPr="00373F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amily and friends</w:t>
            </w:r>
          </w:p>
          <w:p w:rsidR="007763E3" w:rsidRPr="00D446BB" w:rsidRDefault="00A0483F" w:rsidP="009620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3FB4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Le</w:t>
            </w:r>
            <w:r w:rsidR="00F43C6F" w:rsidRPr="00373FB4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sson theme</w:t>
            </w:r>
            <w:r w:rsidRPr="00373FB4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373FB4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62083" w:rsidRPr="00373FB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Family and friends:  </w:t>
            </w:r>
            <w:r w:rsidR="00A44242" w:rsidRPr="00373F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is…/ He is …/You are…/I’m…</w:t>
            </w:r>
          </w:p>
          <w:p w:rsidR="00373FB4" w:rsidRDefault="00373FB4" w:rsidP="009620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1734" w:rsidRPr="00D446BB" w:rsidRDefault="008A1734" w:rsidP="009620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22" w:type="dxa"/>
            <w:gridSpan w:val="3"/>
            <w:tcBorders>
              <w:top w:val="single" w:sz="8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vAlign w:val="center"/>
          </w:tcPr>
          <w:p w:rsidR="00976C6C" w:rsidRDefault="007763E3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373FB4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School:</w:t>
            </w:r>
            <w:r w:rsidR="00373FB4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3FB4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Akzhar</w:t>
            </w:r>
            <w:proofErr w:type="spellEnd"/>
            <w:r w:rsidR="00373FB4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District</w:t>
            </w:r>
            <w:r w:rsidRPr="00373FB4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763E3" w:rsidRPr="00D446BB" w:rsidRDefault="00373FB4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KGU </w:t>
            </w:r>
            <w:proofErr w:type="spellStart"/>
            <w:r w:rsidR="00F43C6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Leningradskaya</w:t>
            </w:r>
            <w:proofErr w:type="spellEnd"/>
            <w:r w:rsidR="00F43C6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secondary school</w:t>
            </w:r>
            <w:r w:rsidRPr="00D446BB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№</w:t>
            </w:r>
            <w:r w:rsidRPr="00D446BB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1</w:t>
            </w:r>
          </w:p>
          <w:p w:rsidR="00373FB4" w:rsidRDefault="00373FB4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A1734" w:rsidRDefault="008A1734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373FB4" w:rsidRPr="00F43C6F" w:rsidRDefault="00373FB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63E3" w:rsidRPr="0055146B" w:rsidTr="00C92319">
        <w:trPr>
          <w:trHeight w:val="473"/>
        </w:trPr>
        <w:tc>
          <w:tcPr>
            <w:tcW w:w="4143" w:type="dxa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7763E3" w:rsidRPr="00C90F8B" w:rsidRDefault="007763E3" w:rsidP="000F715F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F43C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Date</w:t>
            </w:r>
            <w:proofErr w:type="spellEnd"/>
            <w:r w:rsidRPr="00F43C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: </w:t>
            </w:r>
            <w:r w:rsidR="00C90F8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373FB4" w:rsidRPr="00F43C6F" w:rsidRDefault="00373FB4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022" w:type="dxa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vAlign w:val="center"/>
          </w:tcPr>
          <w:p w:rsidR="007763E3" w:rsidRPr="005B5462" w:rsidRDefault="00F60A01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43C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Teacher name:</w:t>
            </w: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Tkachenko</w:t>
            </w:r>
            <w:proofErr w:type="spellEnd"/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O</w:t>
            </w:r>
            <w:r w:rsidR="00373FB4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ksana</w:t>
            </w:r>
            <w:proofErr w:type="spellEnd"/>
            <w:r w:rsidR="00373FB4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43C6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G</w:t>
            </w:r>
            <w:r w:rsidR="00373FB4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ennadevna</w:t>
            </w:r>
            <w:proofErr w:type="spellEnd"/>
          </w:p>
        </w:tc>
      </w:tr>
      <w:tr w:rsidR="007763E3" w:rsidRPr="005B5462" w:rsidTr="00C92319">
        <w:trPr>
          <w:trHeight w:val="471"/>
        </w:trPr>
        <w:tc>
          <w:tcPr>
            <w:tcW w:w="4143" w:type="dxa"/>
            <w:gridSpan w:val="3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7763E3" w:rsidRPr="00976C6C" w:rsidRDefault="00F43C6F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76C6C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C</w:t>
            </w:r>
            <w:r w:rsidRPr="00976C6C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lass</w:t>
            </w:r>
            <w:r w:rsidR="007763E3" w:rsidRPr="00976C6C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: </w:t>
            </w:r>
            <w:r w:rsidR="00F60A01" w:rsidRPr="00976C6C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521" w:type="dxa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7763E3" w:rsidRPr="00F43C6F" w:rsidRDefault="007763E3" w:rsidP="000F71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3C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 w:rsidRPr="00F43C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43C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present</w:t>
            </w:r>
            <w:proofErr w:type="spellEnd"/>
            <w:r w:rsidRPr="00F43C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2501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vAlign w:val="center"/>
          </w:tcPr>
          <w:p w:rsidR="007763E3" w:rsidRPr="00F43C6F" w:rsidRDefault="00F43C6F" w:rsidP="000F71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C6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A</w:t>
            </w:r>
            <w:proofErr w:type="spellStart"/>
            <w:r w:rsidR="007763E3" w:rsidRPr="00F43C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bsent</w:t>
            </w:r>
            <w:proofErr w:type="spellEnd"/>
            <w:r w:rsidR="007763E3" w:rsidRPr="00F43C6F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: </w:t>
            </w:r>
          </w:p>
        </w:tc>
      </w:tr>
      <w:tr w:rsidR="007763E3" w:rsidRPr="0055146B" w:rsidTr="00C92319">
        <w:trPr>
          <w:trHeight w:val="826"/>
        </w:trPr>
        <w:tc>
          <w:tcPr>
            <w:tcW w:w="2588" w:type="dxa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63E3" w:rsidRPr="00D9440E" w:rsidRDefault="00D9440E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Learning objectives:</w:t>
            </w:r>
            <w:r w:rsidR="007763E3" w:rsidRPr="00D9440E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763E3" w:rsidRPr="00D9440E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577" w:type="dxa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A44242" w:rsidRPr="006D4661" w:rsidRDefault="006D4661" w:rsidP="006D466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  <w:r w:rsidR="00C3303A" w:rsidRPr="006D466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L3 </w:t>
            </w:r>
            <w:r w:rsidR="00976C6C" w:rsidRPr="006D4661">
              <w:rPr>
                <w:rFonts w:ascii="Times New Roman" w:hAnsi="Times New Roman"/>
                <w:sz w:val="28"/>
                <w:szCs w:val="28"/>
                <w:lang w:val="en-US"/>
              </w:rPr>
              <w:t>recognize</w:t>
            </w:r>
            <w:r w:rsidR="00C3303A" w:rsidRPr="006D466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with support common names and names of places; </w:t>
            </w:r>
            <w:r w:rsidR="00976C6C" w:rsidRPr="006D4661">
              <w:rPr>
                <w:rFonts w:ascii="Times New Roman" w:hAnsi="Times New Roman"/>
                <w:sz w:val="28"/>
                <w:szCs w:val="28"/>
                <w:lang w:val="en-US"/>
              </w:rPr>
              <w:t>recognize</w:t>
            </w:r>
            <w:r w:rsidR="00C3303A" w:rsidRPr="006D466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the spoken form of a limited range of everyday and classroom words </w:t>
            </w:r>
          </w:p>
          <w:p w:rsidR="00A44242" w:rsidRPr="00C3303A" w:rsidRDefault="00A44242" w:rsidP="000F715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A44242" w:rsidRPr="006D4661" w:rsidRDefault="006D4661" w:rsidP="006D4661">
            <w:pPr>
              <w:rPr>
                <w:rFonts w:ascii="Times New Roman" w:hAnsi="Times New Roman"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C3303A" w:rsidRPr="006D4661">
              <w:rPr>
                <w:rFonts w:ascii="Times New Roman" w:hAnsi="Times New Roman"/>
                <w:sz w:val="28"/>
                <w:szCs w:val="28"/>
                <w:lang w:val="en-US"/>
              </w:rPr>
              <w:t>.S2 ask questions in basic exchanges about people, objects and classroom routines</w:t>
            </w:r>
          </w:p>
          <w:p w:rsidR="00C3303A" w:rsidRPr="00C3303A" w:rsidRDefault="00C3303A" w:rsidP="00C3303A">
            <w:pPr>
              <w:pStyle w:val="a4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3303A" w:rsidRPr="006D4661" w:rsidRDefault="00C3303A" w:rsidP="006D4661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6D4661">
              <w:rPr>
                <w:rFonts w:ascii="Times New Roman" w:hAnsi="Times New Roman"/>
                <w:sz w:val="28"/>
                <w:szCs w:val="28"/>
                <w:lang w:val="en-US"/>
              </w:rPr>
              <w:t>UE7 use personal subject and object pronouns to give basic personal information</w:t>
            </w:r>
          </w:p>
          <w:p w:rsidR="007248E9" w:rsidRPr="006D4661" w:rsidRDefault="007248E9" w:rsidP="00C330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7763E3" w:rsidRPr="0055146B" w:rsidTr="00C92319">
        <w:trPr>
          <w:trHeight w:val="338"/>
        </w:trPr>
        <w:tc>
          <w:tcPr>
            <w:tcW w:w="2588" w:type="dxa"/>
            <w:gridSpan w:val="2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63E3" w:rsidRPr="00D9440E" w:rsidRDefault="007763E3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Lesson</w:t>
            </w:r>
            <w:proofErr w:type="spellEnd"/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objectives</w:t>
            </w:r>
            <w:proofErr w:type="spellEnd"/>
            <w:proofErr w:type="gramStart"/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r w:rsidR="00D9440E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:</w:t>
            </w:r>
            <w:proofErr w:type="gramEnd"/>
          </w:p>
        </w:tc>
        <w:tc>
          <w:tcPr>
            <w:tcW w:w="6577" w:type="dxa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63E3" w:rsidRPr="00C3303A" w:rsidRDefault="007763E3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3303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All learners will be able to: </w:t>
            </w:r>
          </w:p>
        </w:tc>
      </w:tr>
      <w:tr w:rsidR="007763E3" w:rsidRPr="0055146B" w:rsidTr="00C92319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548DD4"/>
              <w:bottom w:val="nil"/>
              <w:right w:val="single" w:sz="6" w:space="0" w:color="548DD4"/>
            </w:tcBorders>
          </w:tcPr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7" w:type="dxa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5B5462" w:rsidRPr="00A47E1F" w:rsidRDefault="00C3303A" w:rsidP="000F71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03A">
              <w:rPr>
                <w:rFonts w:ascii="Times New Roman" w:eastAsia="Segoe UI Symbol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47E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47E1F" w:rsidRPr="00A47E1F">
              <w:rPr>
                <w:rFonts w:eastAsia="+mn-ea"/>
                <w:b/>
                <w:bCs/>
                <w:color w:val="320E04"/>
                <w:kern w:val="24"/>
                <w:sz w:val="36"/>
                <w:szCs w:val="36"/>
                <w:lang w:val="en-US"/>
              </w:rPr>
              <w:t xml:space="preserve"> </w:t>
            </w:r>
            <w:r w:rsidR="00A47E1F" w:rsidRPr="00A47E1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Recognize with support and name the words concerning  the topic “My family”; the spoken form of  everyday and classroom words</w:t>
            </w:r>
            <w:r w:rsidRPr="00A47E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47E1F" w:rsidRPr="00A47E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763E3" w:rsidRPr="00C3303A" w:rsidRDefault="007763E3" w:rsidP="000F715F">
            <w:pPr>
              <w:tabs>
                <w:tab w:val="center" w:pos="403"/>
                <w:tab w:val="center" w:pos="7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03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763E3" w:rsidRPr="0055146B" w:rsidTr="00C92319">
        <w:trPr>
          <w:trHeight w:val="34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548DD4"/>
              <w:bottom w:val="nil"/>
              <w:right w:val="single" w:sz="6" w:space="0" w:color="548DD4"/>
            </w:tcBorders>
          </w:tcPr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7" w:type="dxa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63E3" w:rsidRPr="00C3303A" w:rsidRDefault="007763E3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3303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Most learners will be able to: </w:t>
            </w:r>
          </w:p>
        </w:tc>
      </w:tr>
      <w:tr w:rsidR="007763E3" w:rsidRPr="0055146B" w:rsidTr="00C92319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548DD4"/>
              <w:bottom w:val="nil"/>
              <w:right w:val="single" w:sz="6" w:space="0" w:color="548DD4"/>
            </w:tcBorders>
          </w:tcPr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7" w:type="dxa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63E3" w:rsidRPr="00C3303A" w:rsidRDefault="00535CA6" w:rsidP="004A017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03A">
              <w:rPr>
                <w:rFonts w:ascii="Times New Roman" w:eastAsia="Segoe UI Symbo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="00C3303A" w:rsidRPr="00C330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Start"/>
            <w:proofErr w:type="gramEnd"/>
            <w:r w:rsidR="00C3303A" w:rsidRPr="00C33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="00C3303A" w:rsidRPr="00C33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questions in basic exchanges about </w:t>
            </w:r>
            <w:r w:rsidR="00074D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A01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</w:t>
            </w:r>
            <w:r w:rsidR="00A47E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amily</w:t>
            </w:r>
          </w:p>
        </w:tc>
      </w:tr>
      <w:tr w:rsidR="007763E3" w:rsidRPr="0055146B" w:rsidTr="00C92319">
        <w:trPr>
          <w:trHeight w:val="34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548DD4"/>
              <w:bottom w:val="nil"/>
              <w:right w:val="single" w:sz="6" w:space="0" w:color="548DD4"/>
            </w:tcBorders>
          </w:tcPr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7" w:type="dxa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63E3" w:rsidRPr="00C3303A" w:rsidRDefault="007763E3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3303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Some learners will be able to: </w:t>
            </w:r>
          </w:p>
        </w:tc>
      </w:tr>
      <w:tr w:rsidR="007763E3" w:rsidRPr="0055146B" w:rsidTr="00C92319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7" w:type="dxa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5B5462" w:rsidRPr="00C3303A" w:rsidRDefault="00976C6C" w:rsidP="000F715F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</w:t>
            </w:r>
            <w:r w:rsidR="00C3303A" w:rsidRPr="00C33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ive basic personal information</w:t>
            </w:r>
            <w:r w:rsidR="00074D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about peop</w:t>
            </w:r>
            <w:r w:rsidR="004A01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074D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C3303A" w:rsidRPr="00C3303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5B5462" w:rsidRPr="00C3303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and</w:t>
            </w:r>
            <w:r w:rsidR="007763E3" w:rsidRPr="00C3303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3303A" w:rsidRPr="00C33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correct wrong information</w:t>
            </w:r>
            <w:r w:rsidR="00535CA6" w:rsidRPr="00C33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5B5462" w:rsidRPr="00C33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763E3" w:rsidRPr="00C3303A" w:rsidRDefault="00A44242" w:rsidP="000F715F">
            <w:pPr>
              <w:tabs>
                <w:tab w:val="center" w:pos="403"/>
                <w:tab w:val="center" w:pos="713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B5462" w:rsidRPr="00C33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F7DD4" w:rsidRPr="00C3303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5B5462" w:rsidRPr="00C3303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7763E3" w:rsidRPr="0055146B" w:rsidTr="00C92319">
        <w:trPr>
          <w:trHeight w:val="668"/>
        </w:trPr>
        <w:tc>
          <w:tcPr>
            <w:tcW w:w="2588" w:type="dxa"/>
            <w:gridSpan w:val="2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63E3" w:rsidRPr="00D9440E" w:rsidRDefault="007763E3" w:rsidP="000F71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Language</w:t>
            </w:r>
            <w:proofErr w:type="spellEnd"/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objective</w:t>
            </w:r>
            <w:proofErr w:type="spellEnd"/>
            <w:r w:rsidR="00D9440E" w:rsidRPr="00D9440E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s:</w:t>
            </w:r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77" w:type="dxa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63E3" w:rsidRPr="00D9440E" w:rsidRDefault="007763E3" w:rsidP="000F715F">
            <w:pPr>
              <w:spacing w:after="8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Learners can:   </w:t>
            </w:r>
          </w:p>
          <w:p w:rsidR="001F7DD4" w:rsidRPr="005B5462" w:rsidRDefault="007763E3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00147"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Describe a person or a thing using  </w:t>
            </w:r>
            <w:r w:rsidR="002A3A61" w:rsidRPr="00C33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</w:t>
            </w:r>
            <w:r w:rsidR="00976C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 subject and object pronouns  and</w:t>
            </w:r>
            <w:r w:rsidR="002A3A61" w:rsidRPr="00C33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give basic personal information</w:t>
            </w:r>
            <w:r w:rsidR="002A3A6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763E3" w:rsidRPr="005B5462" w:rsidRDefault="007763E3" w:rsidP="000F715F">
            <w:pPr>
              <w:tabs>
                <w:tab w:val="center" w:pos="406"/>
                <w:tab w:val="center" w:pos="7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763E3" w:rsidRPr="005B5462" w:rsidTr="00C92319">
        <w:trPr>
          <w:trHeight w:val="34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548DD4"/>
              <w:bottom w:val="nil"/>
              <w:right w:val="single" w:sz="6" w:space="0" w:color="548DD4"/>
            </w:tcBorders>
          </w:tcPr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7" w:type="dxa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63E3" w:rsidRPr="00D9440E" w:rsidRDefault="007763E3" w:rsidP="000F71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Key</w:t>
            </w:r>
            <w:proofErr w:type="spellEnd"/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words</w:t>
            </w:r>
            <w:proofErr w:type="spellEnd"/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and</w:t>
            </w:r>
            <w:proofErr w:type="spellEnd"/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phrases</w:t>
            </w:r>
            <w:proofErr w:type="spellEnd"/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: </w:t>
            </w:r>
          </w:p>
        </w:tc>
      </w:tr>
      <w:tr w:rsidR="007763E3" w:rsidRPr="0055146B" w:rsidTr="00C92319">
        <w:trPr>
          <w:trHeight w:val="3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548DD4"/>
              <w:bottom w:val="nil"/>
              <w:right w:val="single" w:sz="6" w:space="0" w:color="548DD4"/>
            </w:tcBorders>
          </w:tcPr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7" w:type="dxa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5B5462" w:rsidRPr="005B5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is my fam</w:t>
            </w:r>
            <w:r w:rsidR="00D944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B5462" w:rsidRPr="005B5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ly/</w:t>
            </w:r>
            <w:r w:rsidR="00400147" w:rsidRPr="005B5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 is…/ He is …/You are…/I’m…</w:t>
            </w:r>
          </w:p>
        </w:tc>
      </w:tr>
      <w:tr w:rsidR="007763E3" w:rsidRPr="00976C6C" w:rsidTr="00C92319">
        <w:trPr>
          <w:trHeight w:val="99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548DD4"/>
              <w:bottom w:val="single" w:sz="4" w:space="0" w:color="auto"/>
              <w:right w:val="single" w:sz="6" w:space="0" w:color="548DD4"/>
            </w:tcBorders>
          </w:tcPr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7" w:type="dxa"/>
            <w:gridSpan w:val="4"/>
            <w:tcBorders>
              <w:top w:val="single" w:sz="6" w:space="0" w:color="548DD4"/>
              <w:left w:val="single" w:sz="6" w:space="0" w:color="548DD4"/>
              <w:bottom w:val="single" w:sz="4" w:space="0" w:color="auto"/>
              <w:right w:val="single" w:sz="8" w:space="0" w:color="548DD4"/>
            </w:tcBorders>
          </w:tcPr>
          <w:p w:rsidR="007763E3" w:rsidRDefault="007763E3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D9440E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Useful classroom language for dialogue/writing: </w:t>
            </w:r>
          </w:p>
          <w:p w:rsidR="00091369" w:rsidRDefault="00091369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What is your name? My name is?</w:t>
            </w:r>
          </w:p>
          <w:p w:rsidR="00D9440E" w:rsidRPr="00D9440E" w:rsidRDefault="00091369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This is my father. He is big.</w:t>
            </w:r>
            <w:r w:rsidR="00B8678C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She is my mother. She is </w:t>
            </w:r>
            <w:r w:rsidR="00C92319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ni</w:t>
            </w:r>
            <w:r w:rsidR="00976C6C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c</w:t>
            </w:r>
            <w:r w:rsidR="00C92319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e. Thank you. Please.</w:t>
            </w:r>
          </w:p>
        </w:tc>
      </w:tr>
      <w:tr w:rsidR="00C07AEF" w:rsidRPr="00B8678C" w:rsidTr="00C92319">
        <w:trPr>
          <w:trHeight w:val="997"/>
        </w:trPr>
        <w:tc>
          <w:tcPr>
            <w:tcW w:w="0" w:type="auto"/>
            <w:gridSpan w:val="2"/>
            <w:tcBorders>
              <w:top w:val="nil"/>
              <w:left w:val="single" w:sz="8" w:space="0" w:color="548DD4"/>
              <w:bottom w:val="single" w:sz="4" w:space="0" w:color="auto"/>
              <w:right w:val="single" w:sz="6" w:space="0" w:color="548DD4"/>
            </w:tcBorders>
          </w:tcPr>
          <w:p w:rsidR="00C07AEF" w:rsidRPr="00C07AEF" w:rsidRDefault="00C07AEF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7A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Value links</w:t>
            </w:r>
          </w:p>
        </w:tc>
        <w:tc>
          <w:tcPr>
            <w:tcW w:w="6577" w:type="dxa"/>
            <w:gridSpan w:val="4"/>
            <w:tcBorders>
              <w:top w:val="single" w:sz="6" w:space="0" w:color="548DD4"/>
              <w:left w:val="single" w:sz="6" w:space="0" w:color="548DD4"/>
              <w:bottom w:val="single" w:sz="4" w:space="0" w:color="auto"/>
              <w:right w:val="single" w:sz="8" w:space="0" w:color="548DD4"/>
            </w:tcBorders>
          </w:tcPr>
          <w:p w:rsidR="00C07AEF" w:rsidRPr="00074DDD" w:rsidRDefault="00074DDD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074DDD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Communicative abilities </w:t>
            </w:r>
          </w:p>
        </w:tc>
      </w:tr>
      <w:tr w:rsidR="00C07AEF" w:rsidRPr="00B8678C" w:rsidTr="00C92319">
        <w:trPr>
          <w:trHeight w:val="997"/>
        </w:trPr>
        <w:tc>
          <w:tcPr>
            <w:tcW w:w="0" w:type="auto"/>
            <w:gridSpan w:val="2"/>
            <w:tcBorders>
              <w:top w:val="nil"/>
              <w:left w:val="single" w:sz="8" w:space="0" w:color="548DD4"/>
              <w:bottom w:val="single" w:sz="4" w:space="0" w:color="auto"/>
              <w:right w:val="single" w:sz="6" w:space="0" w:color="548DD4"/>
            </w:tcBorders>
          </w:tcPr>
          <w:p w:rsidR="00C07AEF" w:rsidRPr="00997226" w:rsidRDefault="00C07AEF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9722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Cross-curricular links</w:t>
            </w:r>
          </w:p>
        </w:tc>
        <w:tc>
          <w:tcPr>
            <w:tcW w:w="6577" w:type="dxa"/>
            <w:gridSpan w:val="4"/>
            <w:tcBorders>
              <w:top w:val="single" w:sz="6" w:space="0" w:color="548DD4"/>
              <w:left w:val="single" w:sz="6" w:space="0" w:color="548DD4"/>
              <w:bottom w:val="single" w:sz="4" w:space="0" w:color="auto"/>
              <w:right w:val="single" w:sz="8" w:space="0" w:color="548DD4"/>
            </w:tcBorders>
          </w:tcPr>
          <w:p w:rsidR="00C07AEF" w:rsidRPr="00244140" w:rsidRDefault="0024414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4414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Art,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music</w:t>
            </w:r>
          </w:p>
        </w:tc>
      </w:tr>
      <w:tr w:rsidR="007763E3" w:rsidRPr="00C3303A" w:rsidTr="00C92319">
        <w:trPr>
          <w:trHeight w:val="581"/>
        </w:trPr>
        <w:tc>
          <w:tcPr>
            <w:tcW w:w="2588" w:type="dxa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63E3" w:rsidRPr="000C58C0" w:rsidRDefault="007763E3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58C0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Previous learning </w:t>
            </w:r>
          </w:p>
        </w:tc>
        <w:tc>
          <w:tcPr>
            <w:tcW w:w="6577" w:type="dxa"/>
            <w:gridSpan w:val="4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0173C1" w:rsidRPr="005B5462" w:rsidRDefault="00976C6C" w:rsidP="00C923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A</w:t>
            </w:r>
            <w:r w:rsidR="00C923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djectives </w:t>
            </w:r>
          </w:p>
        </w:tc>
      </w:tr>
      <w:tr w:rsidR="007763E3" w:rsidRPr="00C92319" w:rsidTr="001E087A">
        <w:trPr>
          <w:trHeight w:val="473"/>
        </w:trPr>
        <w:tc>
          <w:tcPr>
            <w:tcW w:w="9165" w:type="dxa"/>
            <w:gridSpan w:val="6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</w:tcPr>
          <w:p w:rsidR="007763E3" w:rsidRPr="00C92319" w:rsidRDefault="007763E3" w:rsidP="000F7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92319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Plan</w:t>
            </w:r>
          </w:p>
        </w:tc>
      </w:tr>
      <w:tr w:rsidR="007763E3" w:rsidRPr="005B5462" w:rsidTr="00C92319">
        <w:trPr>
          <w:trHeight w:val="566"/>
        </w:trPr>
        <w:tc>
          <w:tcPr>
            <w:tcW w:w="1639" w:type="dxa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63E3" w:rsidRPr="00B9342B" w:rsidRDefault="007763E3" w:rsidP="000F715F">
            <w:pPr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C92319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Planned </w:t>
            </w:r>
            <w:proofErr w:type="spellStart"/>
            <w:r w:rsidRPr="00C92319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timin</w:t>
            </w:r>
            <w:r w:rsidRPr="00B9342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gs</w:t>
            </w:r>
            <w:proofErr w:type="spellEnd"/>
            <w:r w:rsidRPr="00B9342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76" w:type="dxa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7763E3" w:rsidRPr="00B9342B" w:rsidRDefault="007763E3" w:rsidP="000F71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342B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Planned activities (replace the notes below with your planned activities) </w:t>
            </w:r>
          </w:p>
        </w:tc>
        <w:tc>
          <w:tcPr>
            <w:tcW w:w="2650" w:type="dxa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63E3" w:rsidRPr="00B9342B" w:rsidRDefault="007763E3" w:rsidP="000F715F">
            <w:pPr>
              <w:ind w:left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342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Resources</w:t>
            </w:r>
            <w:proofErr w:type="spellEnd"/>
            <w:r w:rsidRPr="00B9342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763E3" w:rsidRPr="00373FB4" w:rsidTr="000C58C0">
        <w:trPr>
          <w:trHeight w:val="2747"/>
        </w:trPr>
        <w:tc>
          <w:tcPr>
            <w:tcW w:w="1639" w:type="dxa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bottom"/>
          </w:tcPr>
          <w:p w:rsidR="00976C6C" w:rsidRDefault="00976C6C" w:rsidP="00976C6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34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Beginning</w:t>
            </w:r>
          </w:p>
          <w:p w:rsidR="00976C6C" w:rsidRDefault="00976C6C" w:rsidP="00976C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B93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976C6C" w:rsidRDefault="00976C6C" w:rsidP="00976C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76C6C" w:rsidRDefault="00976C6C" w:rsidP="00976C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76C6C" w:rsidRDefault="00976C6C" w:rsidP="00976C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F7655" w:rsidRDefault="001F7655" w:rsidP="000C5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F7655" w:rsidRDefault="001F7655" w:rsidP="000C5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58C0" w:rsidRDefault="000C58C0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C58C0" w:rsidRDefault="000C58C0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200ED" w:rsidRPr="00B9342B" w:rsidRDefault="001200ED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9342B" w:rsidRDefault="00B9342B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9342B" w:rsidRDefault="00B9342B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B9342B" w:rsidRDefault="00B9342B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763E3" w:rsidRPr="000C58C0" w:rsidRDefault="007763E3" w:rsidP="007C38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76" w:type="dxa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B9342B" w:rsidRDefault="00682E73" w:rsidP="000F715F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B9342B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</w:t>
            </w:r>
            <w:r w:rsidR="00B9342B">
              <w:rPr>
                <w:rFonts w:ascii="Times New Roman" w:hAnsi="Times New Roman"/>
                <w:sz w:val="28"/>
                <w:szCs w:val="28"/>
                <w:lang w:val="en-US" w:eastAsia="en-GB"/>
              </w:rPr>
              <w:t>Teacher  and pupils greet</w:t>
            </w:r>
            <w:r w:rsidR="001200ED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each other</w:t>
            </w:r>
          </w:p>
          <w:p w:rsidR="00B9342B" w:rsidRPr="001200ED" w:rsidRDefault="00B9342B" w:rsidP="000F715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1200ED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Warming up</w:t>
            </w:r>
            <w:r w:rsidR="00A47E1F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“Hello Dolly”</w:t>
            </w:r>
          </w:p>
          <w:p w:rsidR="00331A3F" w:rsidRPr="00997226" w:rsidRDefault="00331A3F" w:rsidP="000F715F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9972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Instruction</w:t>
            </w:r>
          </w:p>
          <w:p w:rsidR="00091369" w:rsidRPr="00331A3F" w:rsidRDefault="00091369" w:rsidP="00331A3F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31A3F">
              <w:rPr>
                <w:rFonts w:ascii="Times New Roman" w:hAnsi="Times New Roman"/>
                <w:sz w:val="28"/>
                <w:szCs w:val="28"/>
                <w:lang w:val="en-US" w:eastAsia="en-GB"/>
              </w:rPr>
              <w:t>S</w:t>
            </w:r>
            <w:r w:rsidR="00682E73" w:rsidRPr="00331A3F">
              <w:rPr>
                <w:rFonts w:ascii="Times New Roman" w:hAnsi="Times New Roman"/>
                <w:sz w:val="28"/>
                <w:szCs w:val="28"/>
                <w:lang w:val="en-US" w:eastAsia="en-GB"/>
              </w:rPr>
              <w:t>tand</w:t>
            </w:r>
            <w:r w:rsidR="009E112E" w:rsidRPr="00331A3F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</w:t>
            </w:r>
            <w:r w:rsidRPr="00331A3F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in pairs </w:t>
            </w:r>
          </w:p>
          <w:p w:rsidR="00331A3F" w:rsidRPr="00331A3F" w:rsidRDefault="00331A3F" w:rsidP="00331A3F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31A3F">
              <w:rPr>
                <w:rFonts w:ascii="Times New Roman" w:hAnsi="Times New Roman"/>
                <w:sz w:val="28"/>
                <w:szCs w:val="28"/>
                <w:lang w:val="en-US" w:eastAsia="en-GB"/>
              </w:rPr>
              <w:t>Repeat after me</w:t>
            </w:r>
          </w:p>
          <w:p w:rsidR="00331A3F" w:rsidRPr="005B5462" w:rsidRDefault="00331A3F" w:rsidP="00331A3F">
            <w:pPr>
              <w:pStyle w:val="a4"/>
              <w:spacing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5B5462">
              <w:rPr>
                <w:rFonts w:ascii="Times New Roman" w:hAnsi="Times New Roman"/>
                <w:sz w:val="28"/>
                <w:szCs w:val="28"/>
                <w:lang w:eastAsia="en-GB"/>
              </w:rPr>
              <w:t>What is your name? My name is.....</w:t>
            </w:r>
          </w:p>
          <w:p w:rsidR="00331A3F" w:rsidRPr="00BF0994" w:rsidRDefault="00331A3F" w:rsidP="00331A3F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31A3F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    </w:t>
            </w:r>
            <w:r w:rsidRPr="00331A3F">
              <w:rPr>
                <w:rFonts w:ascii="Times New Roman" w:hAnsi="Times New Roman"/>
                <w:sz w:val="28"/>
                <w:szCs w:val="28"/>
                <w:lang w:val="en-US" w:eastAsia="en-GB"/>
              </w:rPr>
              <w:t>How are you? I am fine, thank you</w:t>
            </w:r>
          </w:p>
          <w:p w:rsidR="00BF0994" w:rsidRPr="00355E3B" w:rsidRDefault="00BF0994" w:rsidP="00331A3F">
            <w:pPr>
              <w:rPr>
                <w:rFonts w:ascii="Times New Roman" w:hAnsi="Times New Roman"/>
                <w:i/>
                <w:sz w:val="28"/>
                <w:szCs w:val="28"/>
                <w:lang w:val="en-US" w:eastAsia="en-GB"/>
              </w:rPr>
            </w:pPr>
            <w:r w:rsidRPr="00355E3B">
              <w:rPr>
                <w:rFonts w:ascii="Times New Roman" w:hAnsi="Times New Roman"/>
                <w:i/>
                <w:sz w:val="28"/>
                <w:szCs w:val="28"/>
                <w:lang w:eastAsia="en-GB"/>
              </w:rPr>
              <w:t>(</w:t>
            </w:r>
            <w:proofErr w:type="spellStart"/>
            <w:r w:rsidRPr="00355E3B">
              <w:rPr>
                <w:rFonts w:ascii="Times New Roman" w:hAnsi="Times New Roman"/>
                <w:i/>
                <w:sz w:val="28"/>
                <w:szCs w:val="28"/>
                <w:lang w:eastAsia="en-GB"/>
              </w:rPr>
              <w:t>display</w:t>
            </w:r>
            <w:proofErr w:type="spellEnd"/>
            <w:r w:rsidRPr="00355E3B">
              <w:rPr>
                <w:rFonts w:ascii="Times New Roman" w:hAnsi="Times New Roman"/>
                <w:i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355E3B">
              <w:rPr>
                <w:rFonts w:ascii="Times New Roman" w:hAnsi="Times New Roman"/>
                <w:i/>
                <w:sz w:val="28"/>
                <w:szCs w:val="28"/>
                <w:lang w:eastAsia="en-GB"/>
              </w:rPr>
              <w:t>questons</w:t>
            </w:r>
            <w:proofErr w:type="spellEnd"/>
            <w:r w:rsidRPr="00355E3B">
              <w:rPr>
                <w:rFonts w:ascii="Times New Roman" w:hAnsi="Times New Roman"/>
                <w:i/>
                <w:sz w:val="28"/>
                <w:szCs w:val="28"/>
                <w:lang w:eastAsia="en-GB"/>
              </w:rPr>
              <w:t>)</w:t>
            </w:r>
          </w:p>
          <w:p w:rsidR="00682E73" w:rsidRPr="005943E6" w:rsidRDefault="00091369" w:rsidP="005943E6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5943E6">
              <w:rPr>
                <w:rFonts w:ascii="Times New Roman" w:hAnsi="Times New Roman"/>
                <w:sz w:val="28"/>
                <w:szCs w:val="28"/>
                <w:lang w:val="en-US" w:eastAsia="en-GB"/>
              </w:rPr>
              <w:t>O</w:t>
            </w:r>
            <w:r w:rsidR="009E112E" w:rsidRPr="005943E6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ne by </w:t>
            </w:r>
            <w:proofErr w:type="gramStart"/>
            <w:r w:rsidR="009E112E" w:rsidRPr="005943E6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one </w:t>
            </w:r>
            <w:r w:rsidR="00682E73" w:rsidRPr="005943E6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take</w:t>
            </w:r>
            <w:proofErr w:type="gramEnd"/>
            <w:r w:rsidR="00682E73" w:rsidRPr="005943E6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</w:t>
            </w:r>
            <w:r w:rsidRPr="005943E6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puppets</w:t>
            </w:r>
            <w:r w:rsidR="00682E73" w:rsidRPr="005943E6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from the box and  greet each other</w:t>
            </w:r>
            <w:r w:rsidR="002C08D5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and ask questions</w:t>
            </w:r>
            <w:r w:rsidR="00682E73" w:rsidRPr="005943E6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. </w:t>
            </w:r>
          </w:p>
          <w:p w:rsidR="007763E3" w:rsidRPr="00331A3F" w:rsidRDefault="000C58C0" w:rsidP="00331A3F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31A3F">
              <w:rPr>
                <w:rFonts w:ascii="Times New Roman" w:hAnsi="Times New Roman"/>
                <w:b/>
                <w:bCs/>
                <w:sz w:val="28"/>
                <w:szCs w:val="28"/>
                <w:lang w:val="en-US" w:eastAsia="en-GB"/>
              </w:rPr>
              <w:t xml:space="preserve"> </w:t>
            </w:r>
            <w:r w:rsidR="00B8678C" w:rsidRPr="00331A3F">
              <w:rPr>
                <w:rFonts w:ascii="Times New Roman" w:hAnsi="Times New Roman"/>
                <w:b/>
                <w:bCs/>
                <w:sz w:val="28"/>
                <w:szCs w:val="28"/>
                <w:lang w:val="en-US" w:eastAsia="en-GB"/>
              </w:rPr>
              <w:t>(</w:t>
            </w:r>
            <w:r w:rsidR="00B8678C" w:rsidRPr="00331A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Differentiation</w:t>
            </w:r>
            <w:r w:rsidR="00B8678C" w:rsidRPr="00331A3F">
              <w:rPr>
                <w:rFonts w:ascii="Times New Roman" w:hAnsi="Times New Roman"/>
                <w:b/>
                <w:bCs/>
                <w:sz w:val="28"/>
                <w:szCs w:val="28"/>
                <w:lang w:val="en-US" w:eastAsia="en-GB"/>
              </w:rPr>
              <w:t xml:space="preserve"> by </w:t>
            </w:r>
            <w:r w:rsidR="00331A3F" w:rsidRPr="00331A3F">
              <w:rPr>
                <w:rFonts w:ascii="Times New Roman" w:hAnsi="Times New Roman"/>
                <w:b/>
                <w:bCs/>
                <w:sz w:val="28"/>
                <w:szCs w:val="28"/>
                <w:lang w:val="en-US" w:eastAsia="en-GB"/>
              </w:rPr>
              <w:t xml:space="preserve"> teacher’s </w:t>
            </w:r>
            <w:r w:rsidR="00B8678C" w:rsidRPr="00331A3F">
              <w:rPr>
                <w:rFonts w:ascii="Times New Roman" w:hAnsi="Times New Roman"/>
                <w:b/>
                <w:bCs/>
                <w:sz w:val="28"/>
                <w:szCs w:val="28"/>
                <w:lang w:val="en-US" w:eastAsia="en-GB"/>
              </w:rPr>
              <w:t>support)</w:t>
            </w:r>
          </w:p>
        </w:tc>
        <w:tc>
          <w:tcPr>
            <w:tcW w:w="2650" w:type="dxa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63E3" w:rsidRDefault="007763E3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E112E"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Hello song</w:t>
            </w:r>
          </w:p>
          <w:p w:rsidR="00373FB4" w:rsidRDefault="00AF655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 w:rsidRPr="0055146B">
              <w:rPr>
                <w:lang w:val="en-US"/>
              </w:rPr>
              <w:instrText>HYPERLINK "https://www.youtube"</w:instrText>
            </w:r>
            <w:r>
              <w:fldChar w:fldCharType="separate"/>
            </w:r>
            <w:r w:rsidR="00373FB4" w:rsidRPr="002B2DC7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https://www.youtube</w:t>
            </w:r>
            <w:r>
              <w:fldChar w:fldCharType="end"/>
            </w:r>
            <w:r w:rsidR="00373FB4" w:rsidRPr="00373F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73FB4" w:rsidRDefault="00373FB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3F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com/</w:t>
            </w:r>
            <w:proofErr w:type="spellStart"/>
            <w:r w:rsidRPr="00373F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watch?v</w:t>
            </w:r>
            <w:proofErr w:type="spellEnd"/>
            <w:r w:rsidRPr="00373F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</w:p>
          <w:p w:rsidR="00373FB4" w:rsidRPr="005B5462" w:rsidRDefault="00373FB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73F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x23rTDl4AMs</w:t>
            </w:r>
          </w:p>
        </w:tc>
      </w:tr>
      <w:tr w:rsidR="007763E3" w:rsidRPr="0061284C" w:rsidTr="00C92319">
        <w:trPr>
          <w:trHeight w:val="554"/>
        </w:trPr>
        <w:tc>
          <w:tcPr>
            <w:tcW w:w="1639" w:type="dxa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:rsidR="009D1AB1" w:rsidRDefault="007763E3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103738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Middle </w:t>
            </w:r>
          </w:p>
          <w:p w:rsidR="009D1AB1" w:rsidRDefault="009D1AB1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9D1AB1" w:rsidRPr="00B9342B" w:rsidRDefault="009D1AB1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B93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9D1AB1" w:rsidRDefault="009D1AB1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9D1AB1" w:rsidRDefault="009D1AB1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9D1AB1" w:rsidRDefault="009D1AB1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9D1AB1" w:rsidRDefault="009D1AB1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9D1AB1" w:rsidRDefault="009D1AB1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9D1AB1" w:rsidRDefault="009D1AB1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9D1AB1" w:rsidRDefault="009D1AB1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9D1AB1" w:rsidRDefault="009D1AB1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9D1AB1" w:rsidRDefault="009D1AB1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373FB4" w:rsidRDefault="00373FB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3FB4" w:rsidRDefault="00373FB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3FB4" w:rsidRDefault="00373FB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3FB4" w:rsidRDefault="00373FB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3FB4" w:rsidRDefault="00373FB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3FB4" w:rsidRDefault="00373FB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3FB4" w:rsidRDefault="00373FB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3FB4" w:rsidRDefault="00373FB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58C0" w:rsidRDefault="000C58C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58C0" w:rsidRDefault="000C58C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43E6" w:rsidRDefault="005943E6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43E6" w:rsidRDefault="005943E6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F0994" w:rsidRDefault="00BF099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44140" w:rsidRDefault="0024414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1AB1" w:rsidRDefault="009D1AB1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93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9D1AB1" w:rsidRDefault="009D1AB1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min</w:t>
            </w:r>
          </w:p>
          <w:p w:rsidR="009D1AB1" w:rsidRDefault="009D1AB1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1734" w:rsidRDefault="008A173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A1734" w:rsidRDefault="008A173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1AB1" w:rsidRDefault="009D1AB1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F7655" w:rsidRDefault="001F7655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67252" w:rsidRDefault="00167252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1AB1" w:rsidRPr="00B9342B" w:rsidRDefault="00E66B31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9D1A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9D1AB1" w:rsidRPr="009D1AB1" w:rsidRDefault="009D1AB1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7763E3" w:rsidRPr="00B9342B" w:rsidRDefault="00B9342B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4876" w:type="dxa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49701A" w:rsidRDefault="007763E3" w:rsidP="000F715F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lastRenderedPageBreak/>
              <w:t xml:space="preserve"> </w:t>
            </w:r>
            <w:r w:rsidR="001200ED" w:rsidRPr="001200ED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Task 1:</w:t>
            </w:r>
            <w:r w:rsidR="008959D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FB7B2F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Formative assessment</w:t>
            </w:r>
          </w:p>
          <w:p w:rsidR="00C972D6" w:rsidRDefault="0049701A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85"/>
              <w:gridCol w:w="602"/>
              <w:gridCol w:w="2133"/>
            </w:tblGrid>
            <w:tr w:rsidR="007C38BB" w:rsidRPr="0055146B" w:rsidTr="00103738">
              <w:trPr>
                <w:trHeight w:val="2059"/>
              </w:trPr>
              <w:tc>
                <w:tcPr>
                  <w:tcW w:w="1454" w:type="dxa"/>
                </w:tcPr>
                <w:p w:rsidR="007C38BB" w:rsidRPr="00373FB4" w:rsidRDefault="007C38BB" w:rsidP="000577B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373FB4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Learning</w:t>
                  </w:r>
                </w:p>
                <w:p w:rsidR="007C38BB" w:rsidRPr="00373FB4" w:rsidRDefault="007C38BB" w:rsidP="000577B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373FB4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 xml:space="preserve"> objectives</w:t>
                  </w:r>
                </w:p>
              </w:tc>
              <w:tc>
                <w:tcPr>
                  <w:tcW w:w="3179" w:type="dxa"/>
                  <w:gridSpan w:val="2"/>
                </w:tcPr>
                <w:p w:rsidR="002A3A61" w:rsidRPr="002A3A61" w:rsidRDefault="002A3A61" w:rsidP="002A3A61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1.</w:t>
                  </w:r>
                  <w:r w:rsidRPr="002A3A61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UE7 use personal subject and object pronouns to give basic personal information</w:t>
                  </w:r>
                </w:p>
                <w:p w:rsidR="00B8678C" w:rsidRPr="002A3A61" w:rsidRDefault="00B8678C" w:rsidP="000577B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C972D6" w:rsidRPr="00373FB4" w:rsidTr="007C38BB">
              <w:trPr>
                <w:trHeight w:val="1034"/>
              </w:trPr>
              <w:tc>
                <w:tcPr>
                  <w:tcW w:w="1454" w:type="dxa"/>
                </w:tcPr>
                <w:p w:rsidR="00C972D6" w:rsidRPr="00373FB4" w:rsidRDefault="00C972D6" w:rsidP="000577B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373FB4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Level of thinking skills</w:t>
                  </w:r>
                </w:p>
              </w:tc>
              <w:tc>
                <w:tcPr>
                  <w:tcW w:w="3179" w:type="dxa"/>
                  <w:gridSpan w:val="2"/>
                </w:tcPr>
                <w:p w:rsidR="005F2A8F" w:rsidRPr="005F2A8F" w:rsidRDefault="00F97232" w:rsidP="005F2A8F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5F2A8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Application</w:t>
                  </w:r>
                </w:p>
                <w:p w:rsidR="005F2A8F" w:rsidRPr="002A3A61" w:rsidRDefault="005F2A8F" w:rsidP="005F2A8F">
                  <w:pPr>
                    <w:pStyle w:val="a3"/>
                    <w:rPr>
                      <w:lang w:val="en-US"/>
                    </w:rPr>
                  </w:pPr>
                  <w:r w:rsidRPr="005F2A8F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Comprehension</w:t>
                  </w:r>
                </w:p>
              </w:tc>
            </w:tr>
            <w:tr w:rsidR="00C972D6" w:rsidRPr="0055146B" w:rsidTr="007C38BB">
              <w:trPr>
                <w:trHeight w:val="926"/>
              </w:trPr>
              <w:tc>
                <w:tcPr>
                  <w:tcW w:w="1454" w:type="dxa"/>
                </w:tcPr>
                <w:p w:rsidR="00C972D6" w:rsidRPr="00373FB4" w:rsidRDefault="00C972D6" w:rsidP="000577B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373FB4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lastRenderedPageBreak/>
                    <w:t>Assessment criteria</w:t>
                  </w:r>
                </w:p>
              </w:tc>
              <w:tc>
                <w:tcPr>
                  <w:tcW w:w="3179" w:type="dxa"/>
                  <w:gridSpan w:val="2"/>
                </w:tcPr>
                <w:p w:rsidR="002A3A61" w:rsidRPr="002A3A61" w:rsidRDefault="002A3A61" w:rsidP="002A3A61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1</w:t>
                  </w:r>
                  <w:r w:rsidR="00F97232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.Can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make statements using</w:t>
                  </w:r>
                  <w:r w:rsidRPr="002A3A61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personal subject and object pronouns to give basic personal information</w:t>
                  </w:r>
                </w:p>
                <w:p w:rsidR="00C972D6" w:rsidRPr="00373FB4" w:rsidRDefault="002A3A61" w:rsidP="000577B6">
                  <w:pPr>
                    <w:pStyle w:val="a4"/>
                    <w:spacing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C972D6" w:rsidRPr="00373FB4" w:rsidRDefault="00A205C6" w:rsidP="00232993">
                  <w:pPr>
                    <w:pStyle w:val="a4"/>
                    <w:spacing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  <w:r w:rsidR="00C972D6" w:rsidRPr="00373FB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.</w:t>
                  </w:r>
                  <w:r w:rsidR="00997226" w:rsidRPr="009628CD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23299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C</w:t>
                  </w:r>
                  <w:r w:rsidR="00997226" w:rsidRPr="009628CD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orrect wrong statements about people and things</w:t>
                  </w:r>
                  <w:r w:rsidR="00C972D6" w:rsidRPr="00373FB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99722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C972D6" w:rsidRPr="00997226" w:rsidTr="007C38BB">
              <w:tc>
                <w:tcPr>
                  <w:tcW w:w="4633" w:type="dxa"/>
                  <w:gridSpan w:val="3"/>
                </w:tcPr>
                <w:p w:rsidR="00C972D6" w:rsidRPr="00373FB4" w:rsidRDefault="00C972D6" w:rsidP="000577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373FB4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Task</w:t>
                  </w:r>
                </w:p>
              </w:tc>
            </w:tr>
            <w:tr w:rsidR="00C972D6" w:rsidRPr="0055146B" w:rsidTr="007C38BB">
              <w:tc>
                <w:tcPr>
                  <w:tcW w:w="4633" w:type="dxa"/>
                  <w:gridSpan w:val="3"/>
                </w:tcPr>
                <w:p w:rsidR="00C972D6" w:rsidRPr="00F97232" w:rsidRDefault="00800367" w:rsidP="00F97232">
                  <w:pPr>
                    <w:pStyle w:val="a4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5943E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Stand in a circle</w:t>
                  </w:r>
                  <w:r w:rsidR="006205F7" w:rsidRPr="005943E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.</w:t>
                  </w:r>
                </w:p>
                <w:p w:rsidR="00C972D6" w:rsidRPr="005943E6" w:rsidRDefault="00B416DC" w:rsidP="005943E6">
                  <w:pPr>
                    <w:pStyle w:val="a4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proofErr w:type="gramStart"/>
                  <w:r w:rsidRPr="005943E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M</w:t>
                  </w:r>
                  <w:r w:rsidR="00C972D6" w:rsidRPr="005943E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ake </w:t>
                  </w:r>
                  <w:r w:rsidRPr="005943E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true</w:t>
                  </w:r>
                  <w:proofErr w:type="gramEnd"/>
                  <w:r w:rsidRPr="005943E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or false </w:t>
                  </w:r>
                  <w:r w:rsidR="00C972D6" w:rsidRPr="005943E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statements about </w:t>
                  </w:r>
                  <w:r w:rsidR="006205F7" w:rsidRPr="005943E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your classmate </w:t>
                  </w:r>
                  <w:r w:rsidR="00D446BB" w:rsidRPr="005943E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on the left</w:t>
                  </w:r>
                  <w:r w:rsidR="006205F7" w:rsidRPr="005943E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. One by one.</w:t>
                  </w:r>
                </w:p>
                <w:p w:rsidR="006205F7" w:rsidRPr="005943E6" w:rsidRDefault="00B416DC" w:rsidP="005943E6">
                  <w:pPr>
                    <w:pStyle w:val="a4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5943E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C</w:t>
                  </w:r>
                  <w:r w:rsidR="00C972D6" w:rsidRPr="005943E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orrect wrong statements</w:t>
                  </w:r>
                  <w:r w:rsidR="006205F7" w:rsidRPr="005943E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.</w:t>
                  </w:r>
                </w:p>
                <w:p w:rsidR="006205F7" w:rsidRPr="006205F7" w:rsidRDefault="00C972D6" w:rsidP="006205F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373FB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7C38BB" w:rsidRPr="00373FB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373FB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6205F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C972D6" w:rsidRPr="00373FB4" w:rsidRDefault="00074DDD" w:rsidP="00F9723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Teacher’s n</w:t>
                  </w:r>
                  <w:r w:rsidR="006205F7" w:rsidRPr="005943E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ote:</w:t>
                  </w:r>
                  <w:r w:rsidR="005943E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Teacher starts</w:t>
                  </w:r>
                  <w:r w:rsidR="005943E6" w:rsidRPr="00373FB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to make statements </w:t>
                  </w:r>
                  <w:proofErr w:type="gramStart"/>
                  <w:r w:rsidR="005943E6" w:rsidRPr="00373FB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about </w:t>
                  </w:r>
                  <w:r w:rsidR="005943E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the</w:t>
                  </w:r>
                  <w:proofErr w:type="gramEnd"/>
                  <w:r w:rsidR="005943E6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first learner.</w:t>
                  </w:r>
                  <w:r w:rsidR="00C972D6" w:rsidRPr="0037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 xml:space="preserve"> </w:t>
                  </w:r>
                  <w:r w:rsidR="00F9723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 xml:space="preserve"> </w:t>
                  </w:r>
                  <w:r w:rsidR="002F117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 xml:space="preserve">  </w:t>
                  </w:r>
                  <w:r w:rsidR="006205F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 xml:space="preserve"> </w:t>
                  </w:r>
                  <w:r w:rsidR="00F97232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 xml:space="preserve"> F</w:t>
                  </w:r>
                  <w:r w:rsidR="002F117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 xml:space="preserve">or </w:t>
                  </w:r>
                  <w:r w:rsidR="006205F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>making statement</w:t>
                  </w:r>
                  <w:r w:rsidR="0080036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 xml:space="preserve"> </w:t>
                  </w:r>
                  <w:r w:rsidR="006205F7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 xml:space="preserve"> </w:t>
                  </w:r>
                  <w:r w:rsidR="002F117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 xml:space="preserve"> -1</w:t>
                  </w:r>
                  <w:r w:rsidR="00C972D6" w:rsidRPr="0037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 xml:space="preserve"> </w:t>
                  </w:r>
                  <w:r w:rsidR="00C972D6" w:rsidRPr="0037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shd w:val="clear" w:color="auto" w:fill="FFFFFF"/>
                      <w:lang w:val="en-US"/>
                    </w:rPr>
                    <w:t>jetton</w:t>
                  </w:r>
                  <w:r w:rsidR="007C38BB" w:rsidRPr="0037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shd w:val="clear" w:color="auto" w:fill="FFFFFF"/>
                      <w:lang w:val="en-US"/>
                    </w:rPr>
                    <w:t>.</w:t>
                  </w:r>
                  <w:r w:rsidR="008A173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 xml:space="preserve"> When a learner </w:t>
                  </w:r>
                  <w:r w:rsidR="00103738" w:rsidRPr="0037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>corrects</w:t>
                  </w:r>
                  <w:r w:rsidR="002F117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 xml:space="preserve"> wrong </w:t>
                  </w:r>
                  <w:proofErr w:type="gramStart"/>
                  <w:r w:rsidR="002F1176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 xml:space="preserve">statement </w:t>
                  </w:r>
                  <w:r w:rsidR="00103738" w:rsidRPr="0037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 xml:space="preserve"> he</w:t>
                  </w:r>
                  <w:proofErr w:type="gramEnd"/>
                  <w:r w:rsidR="00103738" w:rsidRPr="0037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 xml:space="preserve"> gets one more </w:t>
                  </w:r>
                  <w:r w:rsidR="00103738" w:rsidRPr="0037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shd w:val="clear" w:color="auto" w:fill="FFFFFF"/>
                      <w:lang w:val="en-US"/>
                    </w:rPr>
                    <w:t>jetton.</w:t>
                  </w:r>
                  <w:r w:rsidR="00103738" w:rsidRPr="00373FB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6205F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C972D6" w:rsidRPr="00373FB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  <w:t xml:space="preserve"> </w:t>
                  </w:r>
                  <w:r w:rsidR="00C972D6" w:rsidRPr="00373FB4">
                    <w:rPr>
                      <w:rFonts w:ascii="Times New Roman" w:hAnsi="Times New Roman"/>
                      <w:color w:val="auto"/>
                      <w:sz w:val="28"/>
                      <w:szCs w:val="28"/>
                      <w:lang w:val="en-US"/>
                    </w:rPr>
                    <w:t xml:space="preserve">  </w:t>
                  </w:r>
                </w:p>
              </w:tc>
            </w:tr>
            <w:tr w:rsidR="005F2A8F" w:rsidRPr="00373FB4" w:rsidTr="007C38BB">
              <w:tc>
                <w:tcPr>
                  <w:tcW w:w="2333" w:type="dxa"/>
                  <w:gridSpan w:val="2"/>
                </w:tcPr>
                <w:p w:rsidR="00C972D6" w:rsidRPr="00373FB4" w:rsidRDefault="00C972D6" w:rsidP="000577B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73FB4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Assessment criteria</w:t>
                  </w:r>
                </w:p>
              </w:tc>
              <w:tc>
                <w:tcPr>
                  <w:tcW w:w="2300" w:type="dxa"/>
                </w:tcPr>
                <w:p w:rsidR="00C972D6" w:rsidRPr="00373FB4" w:rsidRDefault="00C972D6" w:rsidP="000577B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373FB4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Descriptor</w:t>
                  </w:r>
                </w:p>
              </w:tc>
            </w:tr>
            <w:tr w:rsidR="005F2A8F" w:rsidRPr="0055146B" w:rsidTr="007C38BB">
              <w:tc>
                <w:tcPr>
                  <w:tcW w:w="2333" w:type="dxa"/>
                  <w:gridSpan w:val="2"/>
                </w:tcPr>
                <w:p w:rsidR="00F97232" w:rsidRPr="002A3A61" w:rsidRDefault="00C972D6" w:rsidP="00F97232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373FB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1.  </w:t>
                  </w:r>
                  <w:r w:rsidR="00F97232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Can make statements using</w:t>
                  </w:r>
                  <w:r w:rsidR="00F97232" w:rsidRPr="002A3A61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personal subject and object </w:t>
                  </w:r>
                  <w:r w:rsidR="00F97232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F97232" w:rsidRPr="002A3A61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to give basic personal information</w:t>
                  </w:r>
                  <w:r w:rsidR="00F97232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.</w:t>
                  </w:r>
                </w:p>
                <w:p w:rsidR="00C972D6" w:rsidRPr="00373FB4" w:rsidRDefault="00C972D6" w:rsidP="000577B6">
                  <w:pPr>
                    <w:pStyle w:val="a4"/>
                    <w:spacing w:line="240" w:lineRule="auto"/>
                    <w:ind w:left="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7C38BB" w:rsidRPr="00373FB4" w:rsidRDefault="00501DCC" w:rsidP="000577B6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2. </w:t>
                  </w:r>
                  <w:r w:rsidR="00F97232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F97232" w:rsidRPr="009628CD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Use </w:t>
                  </w:r>
                  <w:r w:rsidR="00F97232" w:rsidRPr="002A3A61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personal subject and object pronouns </w:t>
                  </w:r>
                  <w:r w:rsidR="00F97232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8A173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 and</w:t>
                  </w:r>
                  <w:r w:rsidR="00F97232" w:rsidRPr="009628CD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correct wrong statements about people and things</w:t>
                  </w:r>
                  <w:r w:rsidR="00F97232" w:rsidRPr="00373FB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F97232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C972D6" w:rsidRPr="00373FB4" w:rsidRDefault="00C972D6" w:rsidP="00F97232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73FB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00" w:type="dxa"/>
                </w:tcPr>
                <w:p w:rsidR="00C972D6" w:rsidRPr="00997226" w:rsidRDefault="00C972D6" w:rsidP="000577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997226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A learner</w:t>
                  </w:r>
                </w:p>
                <w:p w:rsidR="00C972D6" w:rsidRPr="00373FB4" w:rsidRDefault="00FB7B2F" w:rsidP="00F972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1. </w:t>
                  </w:r>
                  <w:r w:rsidR="00F97232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C972D6" w:rsidRPr="00373FB4">
                    <w:rPr>
                      <w:rFonts w:ascii="Times New Roman" w:hAnsi="Times New Roman"/>
                      <w:bCs/>
                      <w:sz w:val="28"/>
                      <w:szCs w:val="28"/>
                      <w:lang w:val="en-US"/>
                    </w:rPr>
                    <w:t xml:space="preserve">Makes basic </w:t>
                  </w:r>
                  <w:r w:rsidR="00F97232">
                    <w:rPr>
                      <w:rFonts w:ascii="Times New Roman" w:hAnsi="Times New Roman"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r w:rsidR="00C972D6" w:rsidRPr="00373FB4">
                    <w:rPr>
                      <w:rFonts w:ascii="Times New Roman" w:hAnsi="Times New Roman"/>
                      <w:bCs/>
                      <w:sz w:val="28"/>
                      <w:szCs w:val="28"/>
                      <w:lang w:val="en-US"/>
                    </w:rPr>
                    <w:t>statements about people</w:t>
                  </w:r>
                  <w:r w:rsidR="00C972D6" w:rsidRPr="00373FB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F97232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using</w:t>
                  </w:r>
                  <w:r w:rsidR="00F97232" w:rsidRPr="002A3A61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personal subject and object</w:t>
                  </w:r>
                  <w:r w:rsidR="007C38BB" w:rsidRPr="00373FB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C972D6" w:rsidRPr="00373FB4">
                    <w:rPr>
                      <w:rFonts w:ascii="Times New Roman" w:hAnsi="Times New Roman"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r w:rsidR="00F97232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C972D6" w:rsidRPr="00373FB4">
                    <w:rPr>
                      <w:rFonts w:ascii="Times New Roman" w:hAnsi="Times New Roman"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9628CD" w:rsidRDefault="009628CD" w:rsidP="009628C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8A1734" w:rsidRDefault="008A1734" w:rsidP="00F9723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  <w:p w:rsidR="00C972D6" w:rsidRPr="00373FB4" w:rsidRDefault="00F97232" w:rsidP="00F9723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  <w:r w:rsidR="00C972D6" w:rsidRPr="00373FB4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C</w:t>
                  </w:r>
                  <w:r w:rsidR="009628CD" w:rsidRPr="009628CD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orrect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s</w:t>
                  </w:r>
                  <w:r w:rsidR="009628CD" w:rsidRPr="009628CD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wrong statements about people and things</w:t>
                  </w:r>
                  <w:r w:rsidR="009628CD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:rsidR="00C972D6" w:rsidRDefault="00B8678C" w:rsidP="00C972D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(</w:t>
            </w:r>
            <w:r w:rsidRPr="001200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Di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fferentiatio</w:t>
            </w:r>
            <w:r w:rsidRPr="001200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 xml:space="preserve"> by</w:t>
            </w:r>
            <w:r w:rsidR="00BD36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 xml:space="preserve"> length of response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)</w:t>
            </w:r>
          </w:p>
          <w:p w:rsidR="00916AD6" w:rsidRPr="00373FB4" w:rsidRDefault="00916AD6" w:rsidP="00C972D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lastRenderedPageBreak/>
              <w:t>Teacher’s oral feedback</w:t>
            </w:r>
          </w:p>
          <w:p w:rsidR="00BF0994" w:rsidRDefault="00BF0994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44140" w:rsidRDefault="00244140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Task 2  “This is my fam</w:t>
            </w:r>
            <w:r w:rsidR="00A47E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ly”</w:t>
            </w:r>
          </w:p>
          <w:p w:rsidR="002B32F0" w:rsidRDefault="00A0483F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73F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Watching video “My family”</w:t>
            </w:r>
          </w:p>
          <w:p w:rsidR="008A1734" w:rsidRDefault="008A1734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6B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Lesson objectives  introduction</w:t>
            </w:r>
          </w:p>
          <w:p w:rsidR="00167252" w:rsidRDefault="0024414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</w:t>
            </w:r>
            <w:r w:rsidR="00167252" w:rsidRPr="001672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the video about?</w:t>
            </w:r>
          </w:p>
          <w:p w:rsidR="008A1734" w:rsidRDefault="008A173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can you see?</w:t>
            </w:r>
          </w:p>
          <w:p w:rsidR="00244140" w:rsidRDefault="00244140" w:rsidP="0024414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55E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(Display question)</w:t>
            </w:r>
          </w:p>
          <w:p w:rsidR="00F12A42" w:rsidRPr="00167252" w:rsidRDefault="00F12A42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1DCC" w:rsidRPr="008A1734" w:rsidRDefault="002E6B6E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501DCC" w:rsidRPr="00501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 at the photo of  the family   </w:t>
            </w:r>
          </w:p>
          <w:p w:rsidR="00167252" w:rsidRPr="00355E3B" w:rsidRDefault="00167252" w:rsidP="001672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5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can you see on this picture?</w:t>
            </w:r>
          </w:p>
          <w:p w:rsidR="00167252" w:rsidRDefault="00167252" w:rsidP="00167252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355E3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(Display question)</w:t>
            </w:r>
          </w:p>
          <w:p w:rsidR="000B491B" w:rsidRDefault="000B491B" w:rsidP="000F715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501DCC" w:rsidRPr="00501DCC" w:rsidRDefault="00501DCC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1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Listen to the teacher</w:t>
            </w:r>
          </w:p>
          <w:p w:rsidR="001F7655" w:rsidRPr="000B491B" w:rsidRDefault="001F7655" w:rsidP="002B32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</w:pPr>
            <w:r w:rsidRPr="000B49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Instruction</w:t>
            </w:r>
          </w:p>
          <w:p w:rsidR="002E6B6E" w:rsidRDefault="002E6B6E" w:rsidP="002B32F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Stand up</w:t>
            </w:r>
            <w:r w:rsidR="000B491B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.</w:t>
            </w:r>
          </w:p>
          <w:p w:rsidR="002E6B6E" w:rsidRPr="001F7655" w:rsidRDefault="002E6B6E" w:rsidP="002B32F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Come to my table</w:t>
            </w:r>
            <w:r w:rsidR="000B491B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.</w:t>
            </w:r>
          </w:p>
          <w:p w:rsidR="002E6B6E" w:rsidRDefault="002E6B6E" w:rsidP="002B32F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Have </w:t>
            </w:r>
            <w:r w:rsidR="00F51273" w:rsidRPr="001F7655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figures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of</w:t>
            </w:r>
            <w:r w:rsidR="00F51273" w:rsidRPr="001F7655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mummy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, </w:t>
            </w:r>
            <w:r w:rsidR="00E66B31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daddy, sister, brother</w:t>
            </w:r>
            <w:r w:rsidR="00F51273" w:rsidRPr="001F7655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and </w:t>
            </w:r>
            <w:r w:rsidR="00F51273" w:rsidRPr="001F7655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you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.</w:t>
            </w:r>
          </w:p>
          <w:p w:rsidR="002E6B6E" w:rsidRDefault="002E6B6E" w:rsidP="002B32F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Sit down.</w:t>
            </w:r>
          </w:p>
          <w:p w:rsidR="002B32F0" w:rsidRDefault="002E6B6E" w:rsidP="002B32F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T</w:t>
            </w:r>
            <w:r w:rsidR="00DA2960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race them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</w:t>
            </w:r>
            <w:r w:rsidR="009D1AB1" w:rsidRPr="005B5462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on a piece of paper.</w:t>
            </w:r>
            <w:r w:rsidR="001200ED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</w:t>
            </w:r>
          </w:p>
          <w:p w:rsidR="000B491B" w:rsidRDefault="00C90F8B" w:rsidP="002B32F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them</w:t>
            </w:r>
            <w:r w:rsidR="000B491B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.</w:t>
            </w:r>
          </w:p>
          <w:p w:rsidR="00244140" w:rsidRDefault="00244140" w:rsidP="002B32F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Show your picture to your neighbor.</w:t>
            </w:r>
          </w:p>
          <w:p w:rsidR="00244140" w:rsidRDefault="00244140" w:rsidP="002B32F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Describe the picture of your family</w:t>
            </w:r>
            <w:r w:rsidR="00A47E1F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to your neighbor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.</w:t>
            </w:r>
          </w:p>
          <w:p w:rsidR="00DA2960" w:rsidRDefault="00DA2960" w:rsidP="002B32F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Show and say about your family to the whole class.</w:t>
            </w:r>
          </w:p>
          <w:p w:rsidR="009D1AB1" w:rsidRDefault="000B491B" w:rsidP="002B32F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 w:rsidRPr="008A17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Note:</w:t>
            </w:r>
            <w:r w:rsidR="00E66B31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</w:t>
            </w:r>
            <w:r w:rsidR="002B32F0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While drawing teacher</w:t>
            </w:r>
            <w:r w:rsidR="009D1AB1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 </w:t>
            </w:r>
            <w:r w:rsidR="002B32F0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</w:t>
            </w:r>
            <w:r w:rsidR="00355E3B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asks and listen</w:t>
            </w:r>
            <w:r w:rsidR="00F12A42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s</w:t>
            </w:r>
            <w:r w:rsidR="002B32F0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to every child </w:t>
            </w:r>
            <w:proofErr w:type="gramStart"/>
            <w:r w:rsidR="002B32F0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about</w:t>
            </w:r>
            <w:r w:rsidR="009D1AB1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</w:t>
            </w:r>
            <w:r w:rsidR="002B32F0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his</w:t>
            </w:r>
            <w:proofErr w:type="gramEnd"/>
            <w:r w:rsidR="002B32F0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/her</w:t>
            </w:r>
            <w:r w:rsidR="009D1AB1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family</w:t>
            </w:r>
            <w:r w:rsidR="008959DF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.</w:t>
            </w:r>
          </w:p>
          <w:p w:rsidR="00355E3B" w:rsidRDefault="00355E3B" w:rsidP="002B32F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Who is he? Who</w:t>
            </w:r>
            <w:r w:rsidR="00C90F8B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s she?</w:t>
            </w:r>
            <w:r w:rsidR="008A1734" w:rsidRPr="005B54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Who is this?</w:t>
            </w:r>
          </w:p>
          <w:p w:rsidR="00355E3B" w:rsidRPr="008A1734" w:rsidRDefault="00355E3B" w:rsidP="002B32F0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 w:eastAsia="en-GB"/>
              </w:rPr>
            </w:pPr>
            <w:r w:rsidRPr="008A173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 w:eastAsia="en-GB"/>
              </w:rPr>
              <w:t>(</w:t>
            </w:r>
            <w:r w:rsidR="00F51273" w:rsidRPr="008A173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 w:eastAsia="en-GB"/>
              </w:rPr>
              <w:t>referential questions)</w:t>
            </w:r>
          </w:p>
          <w:p w:rsidR="002B32F0" w:rsidRDefault="002B32F0" w:rsidP="002B32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This is my fam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B5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ly/She is…/ He is …/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54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I’m…</w:t>
            </w:r>
          </w:p>
          <w:p w:rsidR="00244140" w:rsidRDefault="00244140" w:rsidP="002B32F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After creating a picture</w:t>
            </w:r>
            <w:r w:rsidR="00DA29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describing it to a neighbor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asks students to take a badge from Magic box.</w:t>
            </w:r>
            <w:r w:rsidR="00DA29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If stud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ents take ba</w:t>
            </w:r>
            <w:r w:rsidR="00DA29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dges with a book they are to show and describe t</w:t>
            </w:r>
            <w:r w:rsidR="002C08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pictures to</w:t>
            </w:r>
            <w:r w:rsidR="00DA29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whole class.</w:t>
            </w:r>
          </w:p>
          <w:p w:rsidR="001200ED" w:rsidRPr="00B8678C" w:rsidRDefault="001200ED" w:rsidP="00F12A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</w:pPr>
            <w:r w:rsidRPr="00B867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(Diff</w:t>
            </w:r>
            <w:r w:rsidR="008959DF" w:rsidRPr="00B867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erentiatio</w:t>
            </w:r>
            <w:r w:rsidRPr="00B867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n</w:t>
            </w:r>
            <w:r w:rsidR="00501DCC" w:rsidRPr="00B8678C">
              <w:rPr>
                <w:rFonts w:ascii="Times New Roman" w:eastAsia="+mn-ea" w:hAnsi="Times New Roman" w:cs="Times New Roman"/>
                <w:b/>
                <w:bCs/>
                <w:color w:val="FFFFFF"/>
                <w:kern w:val="24"/>
                <w:sz w:val="24"/>
                <w:szCs w:val="24"/>
                <w:lang w:val="en-US"/>
              </w:rPr>
              <w:t xml:space="preserve"> </w:t>
            </w:r>
            <w:r w:rsidR="00501DCC" w:rsidRPr="00B867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 xml:space="preserve">by outcomes </w:t>
            </w:r>
            <w:r w:rsidRPr="00B867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)</w:t>
            </w:r>
          </w:p>
          <w:p w:rsidR="00501DCC" w:rsidRDefault="00B8678C" w:rsidP="00F12A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</w:pPr>
            <w:r w:rsidRPr="00B867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(Differentiation b</w:t>
            </w:r>
            <w:r w:rsidR="00501DCC" w:rsidRPr="00B867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y scaffolding</w:t>
            </w:r>
            <w:r w:rsidR="00F12A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-pause-ask q-ns-pause-review</w:t>
            </w:r>
            <w:r w:rsidRPr="00B867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)</w:t>
            </w:r>
          </w:p>
          <w:p w:rsidR="00495918" w:rsidRDefault="00495918" w:rsidP="00F12A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  <w:t>Oral feedback</w:t>
            </w:r>
          </w:p>
          <w:p w:rsidR="00244140" w:rsidRPr="00B8678C" w:rsidRDefault="00244140" w:rsidP="00F12A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GB"/>
              </w:rPr>
            </w:pPr>
          </w:p>
          <w:p w:rsidR="00C4592A" w:rsidRPr="00C4592A" w:rsidRDefault="00C4592A" w:rsidP="00C4592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4592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Reflection</w:t>
            </w:r>
          </w:p>
          <w:p w:rsidR="00C4592A" w:rsidRPr="0069396C" w:rsidRDefault="0069396C" w:rsidP="00C4592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96C">
              <w:rPr>
                <w:rFonts w:ascii="Times New Roman" w:hAnsi="Times New Roman"/>
                <w:sz w:val="28"/>
                <w:szCs w:val="28"/>
                <w:lang w:val="en-US"/>
              </w:rPr>
              <w:t>Students</w:t>
            </w:r>
            <w:r w:rsidR="00C4592A" w:rsidRPr="006939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go back to the lesson objectives and identify what they did well as well as what needs improvement.</w:t>
            </w:r>
            <w:r w:rsidRPr="006939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gramStart"/>
            <w:r w:rsidRPr="0069396C">
              <w:rPr>
                <w:rFonts w:ascii="Times New Roman" w:hAnsi="Times New Roman"/>
                <w:sz w:val="28"/>
                <w:szCs w:val="28"/>
                <w:lang w:val="en-US"/>
              </w:rPr>
              <w:t>with</w:t>
            </w:r>
            <w:proofErr w:type="gramEnd"/>
            <w:r w:rsidRPr="006939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teacher</w:t>
            </w:r>
            <w:r w:rsidR="008A1734">
              <w:rPr>
                <w:rFonts w:ascii="Times New Roman" w:hAnsi="Times New Roman"/>
                <w:sz w:val="28"/>
                <w:szCs w:val="28"/>
                <w:lang w:val="en-US"/>
              </w:rPr>
              <w:t>’s</w:t>
            </w:r>
            <w:r w:rsidRPr="006939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support).</w:t>
            </w:r>
          </w:p>
          <w:p w:rsidR="00501DCC" w:rsidRPr="00501DCC" w:rsidRDefault="00501DCC" w:rsidP="00501DCC">
            <w:pPr>
              <w:ind w:left="283"/>
              <w:rPr>
                <w:b/>
                <w:bCs/>
                <w:sz w:val="28"/>
                <w:szCs w:val="28"/>
                <w:lang w:val="en-US" w:eastAsia="en-GB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63E3" w:rsidRDefault="007763E3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lastRenderedPageBreak/>
              <w:t xml:space="preserve"> </w:t>
            </w:r>
            <w:r w:rsidR="00373FB4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3FB4" w:rsidRPr="00373FB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>jetton</w:t>
            </w:r>
            <w:r w:rsidR="00373FB4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>s</w:t>
            </w:r>
            <w:proofErr w:type="spellEnd"/>
          </w:p>
          <w:p w:rsidR="00A0483F" w:rsidRDefault="00621693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36027" cy="943384"/>
                  <wp:effectExtent l="19050" t="0" r="0" b="0"/>
                  <wp:docPr id="2" name="Рисунок 1" descr="C:\Users\admin\Desktop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561" cy="95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483F" w:rsidRDefault="00A0483F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A0483F" w:rsidRDefault="00A0483F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A0483F" w:rsidRDefault="00A0483F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A0483F" w:rsidRDefault="00A0483F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A0483F" w:rsidRDefault="00A0483F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A0483F" w:rsidRDefault="00A0483F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A0483F" w:rsidRDefault="00A0483F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A0483F" w:rsidRDefault="00A0483F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A0483F" w:rsidRDefault="00A0483F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A0483F" w:rsidRDefault="00A0483F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B32F0" w:rsidRDefault="002B32F0" w:rsidP="000F715F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373FB4" w:rsidRDefault="00373FB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3FB4" w:rsidRDefault="00373FB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3FB4" w:rsidRDefault="00373FB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3FB4" w:rsidRDefault="00373FB4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2319" w:rsidRDefault="00C92319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67252" w:rsidRDefault="00167252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67252" w:rsidRDefault="00167252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67252" w:rsidRDefault="00167252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86A32" w:rsidRDefault="001200ED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Interractive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board</w:t>
            </w:r>
            <w:r w:rsidR="00D86A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F6554">
              <w:fldChar w:fldCharType="begin"/>
            </w:r>
            <w:r w:rsidR="00AF6554" w:rsidRPr="0055146B">
              <w:rPr>
                <w:lang w:val="en-US"/>
              </w:rPr>
              <w:instrText>HYPERLINK "https://www.youtube"</w:instrText>
            </w:r>
            <w:r w:rsidR="00AF6554">
              <w:fldChar w:fldCharType="separate"/>
            </w:r>
            <w:r w:rsidR="00D86A32" w:rsidRPr="00EF4683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https://www.youtube</w:t>
            </w:r>
            <w:r w:rsidR="00AF6554">
              <w:fldChar w:fldCharType="end"/>
            </w:r>
            <w:r w:rsidR="00D86A32" w:rsidRPr="00D86A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86A32" w:rsidRDefault="00D86A32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A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com/</w:t>
            </w:r>
            <w:proofErr w:type="spellStart"/>
            <w:r w:rsidRPr="00D86A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watch?v</w:t>
            </w:r>
            <w:proofErr w:type="spellEnd"/>
            <w:r w:rsidRPr="00D86A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</w:p>
          <w:p w:rsidR="00A0483F" w:rsidRDefault="00D86A32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A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GiRUF7hvWuM</w:t>
            </w:r>
          </w:p>
          <w:p w:rsidR="008959DF" w:rsidRPr="00501DCC" w:rsidRDefault="0062169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</w:t>
            </w:r>
          </w:p>
          <w:p w:rsidR="00621693" w:rsidRDefault="0062169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66866" cy="974690"/>
                  <wp:effectExtent l="19050" t="0" r="0" b="0"/>
                  <wp:docPr id="3" name="Рисунок 2" descr="C:\Users\admin\Desktop\i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i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251" cy="980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E00" w:rsidRDefault="00821E0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21E00" w:rsidRDefault="00821E0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21E00" w:rsidRDefault="00821E0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21E00" w:rsidRDefault="00821E0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75955" cy="1101944"/>
                  <wp:effectExtent l="19050" t="0" r="445" b="0"/>
                  <wp:docPr id="5" name="Рисунок 1" descr="C:\Users\admin\Desktop\618440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618440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870" cy="110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E00" w:rsidRDefault="00821E0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21E00" w:rsidRDefault="00821E0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21E00" w:rsidRDefault="002E6B6E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26619" cy="822822"/>
                  <wp:effectExtent l="19050" t="0" r="0" b="0"/>
                  <wp:docPr id="7" name="Рисунок 2" descr="C:\Users\admin\Desktop\imagebl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imagebl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117" cy="823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E00" w:rsidRDefault="00821E0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4629E" w:rsidRPr="0061284C" w:rsidRDefault="00B4629E" w:rsidP="00B4629E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1284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INSTRUCTION </w:t>
            </w:r>
          </w:p>
          <w:p w:rsidR="00B4629E" w:rsidRPr="0061284C" w:rsidRDefault="0061284C" w:rsidP="0061284C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1.</w:t>
            </w:r>
            <w:r w:rsidR="00B4629E" w:rsidRPr="00B4629E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362787" cy="552660"/>
                  <wp:effectExtent l="19050" t="0" r="0" b="0"/>
                  <wp:docPr id="13" name="Рисунок 13" descr="C:\Users\admin\Desktop\smond-clipart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 descr="C:\Users\admin\Desktop\smond-clipart-1.jpg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124" cy="554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t xml:space="preserve"> </w:t>
            </w:r>
            <w:r w:rsidR="00B4629E" w:rsidRPr="0061284C">
              <w:rPr>
                <w:noProof/>
                <w:lang w:val="en-US"/>
              </w:rPr>
              <w:t xml:space="preserve">2. </w:t>
            </w:r>
            <w:r w:rsidR="00B4629E" w:rsidRPr="00B4629E">
              <w:rPr>
                <w:noProof/>
              </w:rPr>
              <w:drawing>
                <wp:inline distT="0" distB="0" distL="0" distR="0">
                  <wp:extent cx="628378" cy="361741"/>
                  <wp:effectExtent l="19050" t="0" r="272" b="0"/>
                  <wp:docPr id="14" name="Рисунок 14" descr="C:\Users\admin\Desktop\turn_tables_blu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 descr="C:\Users\admin\Desktop\turn_tables_blue.pn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515" cy="364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29E" w:rsidRDefault="00B4629E" w:rsidP="00B4629E">
            <w:pPr>
              <w:pStyle w:val="a4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4629E" w:rsidRDefault="00B4629E" w:rsidP="00B4629E">
            <w:pPr>
              <w:rPr>
                <w:noProof/>
                <w:lang w:val="en-US"/>
              </w:rPr>
            </w:pPr>
            <w:r w:rsidRPr="0061284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  <w:r w:rsidRPr="0061284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.</w:t>
            </w:r>
            <w:r w:rsidRPr="0061284C">
              <w:rPr>
                <w:noProof/>
                <w:lang w:val="en-US"/>
              </w:rPr>
              <w:t xml:space="preserve"> </w:t>
            </w:r>
            <w:r w:rsidRPr="00B4629E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483367" cy="452176"/>
                  <wp:effectExtent l="19050" t="0" r="0" b="0"/>
                  <wp:docPr id="16" name="Рисунок 16" descr="C:\Users\admin\Desktop\618440_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 descr="C:\Users\admin\Desktop\618440_1.jpeg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760" cy="451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t xml:space="preserve">  4.</w:t>
            </w:r>
            <w:r w:rsidR="0061284C" w:rsidRPr="0061284C">
              <w:rPr>
                <w:noProof/>
                <w:lang w:val="en-US"/>
              </w:rPr>
              <w:t xml:space="preserve"> </w:t>
            </w:r>
            <w:r w:rsidR="0061284C" w:rsidRPr="0061284C">
              <w:rPr>
                <w:noProof/>
              </w:rPr>
              <w:drawing>
                <wp:inline distT="0" distB="0" distL="0" distR="0">
                  <wp:extent cx="593900" cy="452176"/>
                  <wp:effectExtent l="19050" t="0" r="0" b="0"/>
                  <wp:docPr id="17" name="Рисунок 17" descr="C:\Users\admin\Desktop\trace-clipart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 descr="C:\Users\admin\Desktop\trace-clipart-1.jpg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604" cy="451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84C" w:rsidRDefault="0061284C" w:rsidP="00B4629E">
            <w:pPr>
              <w:rPr>
                <w:noProof/>
                <w:lang w:val="en-US"/>
              </w:rPr>
            </w:pPr>
          </w:p>
          <w:p w:rsidR="0061284C" w:rsidRPr="0061284C" w:rsidRDefault="0061284C" w:rsidP="00B462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t>5.</w:t>
            </w:r>
            <w:r w:rsidRPr="0061284C">
              <w:rPr>
                <w:noProof/>
                <w:lang w:val="en-US"/>
              </w:rPr>
              <w:t xml:space="preserve"> </w:t>
            </w:r>
            <w:r w:rsidRPr="0061284C">
              <w:rPr>
                <w:noProof/>
              </w:rPr>
              <w:drawing>
                <wp:inline distT="0" distB="0" distL="0" distR="0">
                  <wp:extent cx="433126" cy="823965"/>
                  <wp:effectExtent l="19050" t="0" r="5024" b="0"/>
                  <wp:docPr id="18" name="Рисунок 18" descr="C:\Users\admin\Desktop\colored-pencils-color-drawing-1575170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 descr="C:\Users\admin\Desktop\colored-pencils-color-drawing-15751707.jpg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75" cy="828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t xml:space="preserve"> 6.</w:t>
            </w:r>
            <w:r w:rsidRPr="0061284C">
              <w:rPr>
                <w:noProof/>
                <w:lang w:val="en-US"/>
              </w:rPr>
              <w:t xml:space="preserve"> </w:t>
            </w:r>
            <w:r w:rsidRPr="0061284C">
              <w:rPr>
                <w:noProof/>
              </w:rPr>
              <w:drawing>
                <wp:inline distT="0" distB="0" distL="0" distR="0">
                  <wp:extent cx="694383" cy="683288"/>
                  <wp:effectExtent l="19050" t="0" r="0" b="0"/>
                  <wp:docPr id="19" name="Рисунок 19" descr="C:\Users\admin\Desktop\wpid-business-presentation-infographic_23-214750948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 descr="C:\Users\admin\Desktop\wpid-business-presentation-infographic_23-2147509486.jpg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295" cy="684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E00" w:rsidRDefault="00821E0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21E00" w:rsidRPr="00821E00" w:rsidRDefault="00821E0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63E3" w:rsidRPr="0055146B" w:rsidTr="00C92319">
        <w:trPr>
          <w:trHeight w:val="543"/>
        </w:trPr>
        <w:tc>
          <w:tcPr>
            <w:tcW w:w="1639" w:type="dxa"/>
            <w:tcBorders>
              <w:top w:val="single" w:sz="6" w:space="0" w:color="548DD4"/>
              <w:left w:val="single" w:sz="8" w:space="0" w:color="548DD4"/>
              <w:bottom w:val="single" w:sz="8" w:space="0" w:color="548DD4"/>
              <w:right w:val="single" w:sz="6" w:space="0" w:color="548DD4"/>
            </w:tcBorders>
            <w:vAlign w:val="center"/>
          </w:tcPr>
          <w:p w:rsidR="007763E3" w:rsidRDefault="007763E3" w:rsidP="000F715F">
            <w:pPr>
              <w:ind w:left="6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61284C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End </w:t>
            </w:r>
          </w:p>
          <w:p w:rsidR="009D1AB1" w:rsidRPr="009D1AB1" w:rsidRDefault="00E66B31" w:rsidP="000F715F">
            <w:pPr>
              <w:ind w:left="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3</w:t>
            </w:r>
            <w:r w:rsidR="009D1AB1" w:rsidRPr="009D1AB1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</w:tc>
        <w:tc>
          <w:tcPr>
            <w:tcW w:w="4876" w:type="dxa"/>
            <w:gridSpan w:val="3"/>
            <w:tcBorders>
              <w:top w:val="single" w:sz="6" w:space="0" w:color="548DD4"/>
              <w:left w:val="single" w:sz="6" w:space="0" w:color="548DD4"/>
              <w:bottom w:val="single" w:sz="8" w:space="0" w:color="548DD4"/>
              <w:right w:val="single" w:sz="6" w:space="0" w:color="548DD4"/>
            </w:tcBorders>
          </w:tcPr>
          <w:p w:rsidR="007763E3" w:rsidRDefault="00C4592A" w:rsidP="000F715F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Present your pictures</w:t>
            </w:r>
            <w:r w:rsidR="0017342E" w:rsidRPr="005B5462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to the class.</w:t>
            </w:r>
          </w:p>
          <w:p w:rsidR="00C4592A" w:rsidRPr="005B5462" w:rsidRDefault="00C4592A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0" w:type="dxa"/>
            <w:gridSpan w:val="2"/>
            <w:tcBorders>
              <w:top w:val="single" w:sz="6" w:space="0" w:color="548DD4"/>
              <w:left w:val="single" w:sz="6" w:space="0" w:color="548DD4"/>
              <w:bottom w:val="single" w:sz="8" w:space="0" w:color="548DD4"/>
              <w:right w:val="single" w:sz="8" w:space="0" w:color="548DD4"/>
            </w:tcBorders>
          </w:tcPr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7763E3" w:rsidRPr="005B5462" w:rsidRDefault="008A1734" w:rsidP="000F715F">
      <w:pPr>
        <w:spacing w:after="85" w:line="240" w:lineRule="auto"/>
        <w:ind w:left="2570" w:right="2564" w:hanging="1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</w:p>
    <w:p w:rsidR="007763E3" w:rsidRPr="005B5462" w:rsidRDefault="008A1734" w:rsidP="000F715F">
      <w:pPr>
        <w:spacing w:after="0" w:line="240" w:lineRule="auto"/>
        <w:ind w:left="10" w:right="-14" w:hanging="1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763E3" w:rsidRPr="005B5462" w:rsidRDefault="007763E3" w:rsidP="000F71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B5462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TableGrid"/>
        <w:tblW w:w="9165" w:type="dxa"/>
        <w:tblInd w:w="0" w:type="dxa"/>
        <w:tblCellMar>
          <w:top w:w="65" w:type="dxa"/>
          <w:left w:w="108" w:type="dxa"/>
          <w:right w:w="67" w:type="dxa"/>
        </w:tblCellMar>
        <w:tblLook w:val="04A0"/>
      </w:tblPr>
      <w:tblGrid>
        <w:gridCol w:w="2307"/>
        <w:gridCol w:w="952"/>
        <w:gridCol w:w="2932"/>
        <w:gridCol w:w="2974"/>
      </w:tblGrid>
      <w:tr w:rsidR="007763E3" w:rsidRPr="0061284C" w:rsidTr="001E087A">
        <w:trPr>
          <w:trHeight w:val="476"/>
        </w:trPr>
        <w:tc>
          <w:tcPr>
            <w:tcW w:w="9165" w:type="dxa"/>
            <w:gridSpan w:val="4"/>
            <w:tcBorders>
              <w:top w:val="single" w:sz="8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</w:tcPr>
          <w:p w:rsidR="007763E3" w:rsidRPr="0061284C" w:rsidRDefault="007763E3" w:rsidP="000F715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284C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Additional information </w:t>
            </w:r>
          </w:p>
        </w:tc>
      </w:tr>
      <w:tr w:rsidR="007763E3" w:rsidRPr="005B5462" w:rsidTr="001E087A">
        <w:trPr>
          <w:trHeight w:val="1020"/>
        </w:trPr>
        <w:tc>
          <w:tcPr>
            <w:tcW w:w="3053" w:type="dxa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Differentiation – how do you plan to give more support? How do you plan to challenge the more able learners? </w:t>
            </w:r>
          </w:p>
        </w:tc>
        <w:tc>
          <w:tcPr>
            <w:tcW w:w="3053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Assessment – how are you planning to check learners’ learning? </w:t>
            </w:r>
          </w:p>
        </w:tc>
        <w:tc>
          <w:tcPr>
            <w:tcW w:w="3058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Cross-curricular links </w:t>
            </w:r>
          </w:p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Health and safety check </w:t>
            </w:r>
          </w:p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ICT </w:t>
            </w:r>
            <w:proofErr w:type="spellStart"/>
            <w:r w:rsidRPr="005B5462">
              <w:rPr>
                <w:rFonts w:ascii="Times New Roman" w:eastAsia="Arial" w:hAnsi="Times New Roman" w:cs="Times New Roman"/>
                <w:sz w:val="28"/>
                <w:szCs w:val="28"/>
              </w:rPr>
              <w:t>links</w:t>
            </w:r>
            <w:proofErr w:type="spellEnd"/>
            <w:r w:rsidRPr="005B546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5462">
              <w:rPr>
                <w:rFonts w:ascii="Times New Roman" w:eastAsia="Arial" w:hAnsi="Times New Roman" w:cs="Times New Roman"/>
                <w:sz w:val="28"/>
                <w:szCs w:val="28"/>
              </w:rPr>
              <w:t>Values</w:t>
            </w:r>
            <w:proofErr w:type="spellEnd"/>
            <w:r w:rsidRPr="005B546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5462">
              <w:rPr>
                <w:rFonts w:ascii="Times New Roman" w:eastAsia="Arial" w:hAnsi="Times New Roman" w:cs="Times New Roman"/>
                <w:sz w:val="28"/>
                <w:szCs w:val="28"/>
              </w:rPr>
              <w:t>links</w:t>
            </w:r>
            <w:proofErr w:type="spellEnd"/>
            <w:r w:rsidRPr="005B546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763E3" w:rsidRPr="00DA2960" w:rsidTr="001E087A">
        <w:trPr>
          <w:trHeight w:val="912"/>
        </w:trPr>
        <w:tc>
          <w:tcPr>
            <w:tcW w:w="3053" w:type="dxa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63E3" w:rsidRPr="00244140" w:rsidRDefault="007763E3" w:rsidP="000F715F">
            <w:pPr>
              <w:rPr>
                <w:rFonts w:ascii="Times New Roman" w:hAnsi="Times New Roman"/>
                <w:bCs/>
                <w:sz w:val="28"/>
                <w:szCs w:val="28"/>
                <w:lang w:val="en-US" w:eastAsia="en-GB"/>
              </w:rPr>
            </w:pPr>
            <w:r w:rsidRPr="005B5462">
              <w:rPr>
                <w:rFonts w:ascii="Times New Roman" w:eastAsia="Segoe UI Symbol" w:hAnsi="Times New Roman" w:cs="Times New Roman"/>
                <w:sz w:val="28"/>
                <w:szCs w:val="28"/>
              </w:rPr>
              <w:t></w:t>
            </w:r>
            <w:r w:rsidRPr="00C90F8B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074DDD" w:rsidRPr="00244140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Differentiation</w:t>
            </w:r>
            <w:r w:rsidR="00074DDD" w:rsidRPr="00244140">
              <w:rPr>
                <w:rFonts w:ascii="Times New Roman" w:hAnsi="Times New Roman"/>
                <w:bCs/>
                <w:sz w:val="28"/>
                <w:szCs w:val="28"/>
                <w:lang w:val="en-US" w:eastAsia="en-GB"/>
              </w:rPr>
              <w:t xml:space="preserve"> by  teacher’s support</w:t>
            </w:r>
          </w:p>
          <w:p w:rsidR="00074DDD" w:rsidRPr="00244140" w:rsidRDefault="00074DDD" w:rsidP="000F715F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 w:rsidRPr="00244140">
              <w:rPr>
                <w:rFonts w:ascii="Times New Roman" w:eastAsia="Segoe UI Symbol" w:hAnsi="Times New Roman" w:cs="Times New Roman"/>
                <w:sz w:val="28"/>
                <w:szCs w:val="28"/>
              </w:rPr>
              <w:t></w:t>
            </w:r>
            <w:r w:rsidRPr="0024414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44140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Differentiation by length of response</w:t>
            </w:r>
          </w:p>
          <w:p w:rsidR="00244140" w:rsidRPr="00244140" w:rsidRDefault="00244140" w:rsidP="0024414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 w:rsidRPr="00244140">
              <w:rPr>
                <w:rFonts w:ascii="Times New Roman" w:eastAsia="Segoe UI Symbol" w:hAnsi="Times New Roman" w:cs="Times New Roman"/>
                <w:sz w:val="28"/>
                <w:szCs w:val="28"/>
              </w:rPr>
              <w:t></w:t>
            </w:r>
            <w:r w:rsidRPr="00244140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Differentiation</w:t>
            </w:r>
            <w:r w:rsidRPr="00244140">
              <w:rPr>
                <w:rFonts w:ascii="Times New Roman" w:eastAsia="+mn-ea" w:hAnsi="Times New Roman" w:cs="Times New Roman"/>
                <w:bCs/>
                <w:color w:val="FFFFFF"/>
                <w:kern w:val="24"/>
                <w:sz w:val="24"/>
                <w:szCs w:val="24"/>
                <w:lang w:val="en-US"/>
              </w:rPr>
              <w:t xml:space="preserve"> </w:t>
            </w:r>
            <w:r w:rsidRPr="00244140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by outcomes</w:t>
            </w:r>
            <w:proofErr w:type="gramStart"/>
            <w:r w:rsidRPr="00244140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)</w:t>
            </w:r>
            <w:proofErr w:type="gramEnd"/>
          </w:p>
          <w:p w:rsidR="00244140" w:rsidRPr="00244140" w:rsidRDefault="00244140" w:rsidP="0024414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 w:rsidRPr="00244140">
              <w:rPr>
                <w:rFonts w:ascii="Times New Roman" w:eastAsia="Segoe UI Symbol" w:hAnsi="Times New Roman" w:cs="Times New Roman"/>
                <w:sz w:val="28"/>
                <w:szCs w:val="28"/>
              </w:rPr>
              <w:t></w:t>
            </w:r>
            <w:r w:rsidRPr="00244140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 (Differentiation by scaffolding-pause-ask q-ns-pause-review)</w:t>
            </w:r>
          </w:p>
          <w:p w:rsidR="00244140" w:rsidRPr="00074DDD" w:rsidRDefault="0024414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53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074DDD" w:rsidRPr="00244140" w:rsidRDefault="007763E3" w:rsidP="00074DD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Segoe UI Symbol" w:hAnsi="Times New Roman" w:cs="Times New Roman"/>
                <w:sz w:val="28"/>
                <w:szCs w:val="28"/>
              </w:rPr>
              <w:t></w:t>
            </w:r>
            <w:r w:rsidRPr="0024414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074DDD" w:rsidRPr="00244140">
              <w:rPr>
                <w:rFonts w:ascii="Times New Roman" w:hAnsi="Times New Roman" w:cs="Times New Roman"/>
                <w:bCs/>
                <w:sz w:val="28"/>
                <w:szCs w:val="28"/>
                <w:lang w:val="en-US" w:eastAsia="en-GB"/>
              </w:rPr>
              <w:t>Teacher’s oral feedback</w:t>
            </w:r>
          </w:p>
          <w:p w:rsidR="007763E3" w:rsidRPr="00244140" w:rsidRDefault="0024414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Segoe UI Symbol" w:hAnsi="Times New Roman" w:cs="Times New Roman"/>
                <w:sz w:val="28"/>
                <w:szCs w:val="28"/>
              </w:rPr>
              <w:t></w:t>
            </w:r>
            <w:r>
              <w:rPr>
                <w:rFonts w:ascii="Times New Roman" w:eastAsia="Segoe UI Symbol" w:hAnsi="Times New Roman" w:cs="Times New Roman"/>
                <w:sz w:val="28"/>
                <w:szCs w:val="28"/>
                <w:lang w:val="en-US"/>
              </w:rPr>
              <w:t xml:space="preserve"> Formative assessment </w:t>
            </w:r>
          </w:p>
        </w:tc>
        <w:tc>
          <w:tcPr>
            <w:tcW w:w="3058" w:type="dxa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DA2960" w:rsidRDefault="00DA2960" w:rsidP="00DA2960">
            <w:pP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Segoe UI Symbol" w:hAnsi="Times New Roman" w:cs="Times New Roman"/>
                <w:sz w:val="28"/>
                <w:szCs w:val="28"/>
              </w:rPr>
              <w:t></w:t>
            </w:r>
            <w:r w:rsidRPr="00DA296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4414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Art,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music</w:t>
            </w:r>
            <w:r w:rsidRPr="00DA2960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A2960" w:rsidRDefault="00DA2960" w:rsidP="000F715F">
            <w:pPr>
              <w:rPr>
                <w:rFonts w:ascii="Times New Roman" w:eastAsia="Segoe UI Symbol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Segoe UI Symbol" w:hAnsi="Times New Roman" w:cs="Times New Roman"/>
                <w:sz w:val="28"/>
                <w:szCs w:val="28"/>
              </w:rPr>
              <w:t></w:t>
            </w:r>
            <w:r>
              <w:rPr>
                <w:rFonts w:ascii="Times New Roman" w:eastAsia="Segoe UI Symbol" w:hAnsi="Times New Roman" w:cs="Times New Roman"/>
                <w:sz w:val="28"/>
                <w:szCs w:val="28"/>
                <w:lang w:val="en-US"/>
              </w:rPr>
              <w:t>Work with the smart board not more than 10 min. Use water based markers.</w:t>
            </w:r>
          </w:p>
          <w:p w:rsidR="00DA2960" w:rsidRPr="007E216F" w:rsidRDefault="00DA2960" w:rsidP="000F715F">
            <w:pPr>
              <w:rPr>
                <w:rFonts w:ascii="Times New Roman" w:eastAsia="Segoe UI Symbol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Segoe UI Symbol" w:hAnsi="Times New Roman" w:cs="Times New Roman"/>
                <w:sz w:val="28"/>
                <w:szCs w:val="28"/>
              </w:rPr>
              <w:t></w:t>
            </w:r>
            <w:r w:rsidR="007E216F">
              <w:rPr>
                <w:rFonts w:ascii="Times New Roman" w:eastAsia="Segoe UI Symbol" w:hAnsi="Times New Roman" w:cs="Times New Roman"/>
                <w:sz w:val="28"/>
                <w:szCs w:val="28"/>
                <w:lang w:val="en-US"/>
              </w:rPr>
              <w:t>Video and PP(photo)</w:t>
            </w:r>
          </w:p>
          <w:p w:rsidR="00DA2960" w:rsidRPr="00DA2960" w:rsidRDefault="00DA2960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Segoe UI Symbol" w:hAnsi="Times New Roman" w:cs="Times New Roman"/>
                <w:sz w:val="28"/>
                <w:szCs w:val="28"/>
              </w:rPr>
              <w:t></w:t>
            </w:r>
            <w:r w:rsidRPr="00074DDD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Communicative abilities</w:t>
            </w:r>
          </w:p>
        </w:tc>
      </w:tr>
      <w:tr w:rsidR="007763E3" w:rsidRPr="0055146B" w:rsidTr="001E087A">
        <w:trPr>
          <w:trHeight w:val="2269"/>
        </w:trPr>
        <w:tc>
          <w:tcPr>
            <w:tcW w:w="2021" w:type="dxa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63E3" w:rsidRPr="005B5462" w:rsidRDefault="007763E3" w:rsidP="000F715F">
            <w:pPr>
              <w:spacing w:after="4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Reflection </w:t>
            </w:r>
          </w:p>
          <w:p w:rsidR="007763E3" w:rsidRPr="005B5462" w:rsidRDefault="007763E3" w:rsidP="000F715F">
            <w:pPr>
              <w:spacing w:after="1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Were the lesson objectives/learning objectives realistic?  </w:t>
            </w:r>
          </w:p>
          <w:p w:rsidR="007763E3" w:rsidRPr="005B5462" w:rsidRDefault="007763E3" w:rsidP="000F715F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What did the </w:t>
            </w: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lastRenderedPageBreak/>
              <w:t xml:space="preserve">learners learn today?  </w:t>
            </w:r>
          </w:p>
          <w:p w:rsidR="007763E3" w:rsidRPr="005B5462" w:rsidRDefault="007763E3" w:rsidP="000F715F">
            <w:pPr>
              <w:spacing w:after="121"/>
              <w:ind w:right="2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What was the learning atmosphere like?  </w:t>
            </w:r>
          </w:p>
          <w:p w:rsidR="007763E3" w:rsidRPr="005B5462" w:rsidRDefault="007763E3" w:rsidP="000F715F">
            <w:pPr>
              <w:spacing w:after="120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Did my planned differentiation work well?  </w:t>
            </w:r>
          </w:p>
          <w:p w:rsidR="007763E3" w:rsidRPr="005B5462" w:rsidRDefault="007763E3" w:rsidP="000F715F">
            <w:pPr>
              <w:ind w:right="11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Did I stick to timings? What changes did I make from my plan and why? </w:t>
            </w:r>
          </w:p>
        </w:tc>
        <w:tc>
          <w:tcPr>
            <w:tcW w:w="7144" w:type="dxa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lastRenderedPageBreak/>
              <w:t xml:space="preserve">Use the space below to reflect on your lesson. Answer the most relevant questions from the box on the left about your lesson.   </w:t>
            </w:r>
          </w:p>
        </w:tc>
      </w:tr>
      <w:tr w:rsidR="007763E3" w:rsidRPr="0055146B" w:rsidTr="001E087A">
        <w:trPr>
          <w:trHeight w:val="2547"/>
        </w:trPr>
        <w:tc>
          <w:tcPr>
            <w:tcW w:w="0" w:type="auto"/>
            <w:vMerge/>
            <w:tcBorders>
              <w:top w:val="nil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44" w:type="dxa"/>
            <w:gridSpan w:val="3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7763E3" w:rsidRPr="005B5462" w:rsidRDefault="007763E3" w:rsidP="000F71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67DD7" w:rsidRPr="005B5462" w:rsidRDefault="0055146B" w:rsidP="000F715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E112E" w:rsidRPr="005B5462" w:rsidRDefault="009E112E" w:rsidP="000F715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Look w:val="04A0"/>
      </w:tblPr>
      <w:tblGrid>
        <w:gridCol w:w="1203"/>
        <w:gridCol w:w="2081"/>
        <w:gridCol w:w="2538"/>
        <w:gridCol w:w="3749"/>
      </w:tblGrid>
      <w:tr w:rsidR="009E112E" w:rsidRPr="005B5462" w:rsidTr="004D077C">
        <w:tc>
          <w:tcPr>
            <w:tcW w:w="1203" w:type="dxa"/>
          </w:tcPr>
          <w:p w:rsidR="009E112E" w:rsidRPr="005B5462" w:rsidRDefault="009E112E" w:rsidP="000F715F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hAnsi="Times New Roman"/>
                <w:sz w:val="28"/>
                <w:szCs w:val="28"/>
                <w:lang w:val="en-US"/>
              </w:rPr>
              <w:t>3 My family and friends</w:t>
            </w:r>
          </w:p>
        </w:tc>
        <w:tc>
          <w:tcPr>
            <w:tcW w:w="2081" w:type="dxa"/>
          </w:tcPr>
          <w:p w:rsidR="009E112E" w:rsidRPr="005B5462" w:rsidRDefault="009E112E" w:rsidP="000F715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hAnsi="Times New Roman"/>
                <w:sz w:val="28"/>
                <w:szCs w:val="28"/>
                <w:lang w:val="en-US"/>
              </w:rPr>
              <w:t>Talking about different members of the family and friends; saying the days of the week</w:t>
            </w:r>
          </w:p>
        </w:tc>
        <w:tc>
          <w:tcPr>
            <w:tcW w:w="2538" w:type="dxa"/>
          </w:tcPr>
          <w:p w:rsidR="009E112E" w:rsidRPr="005B5462" w:rsidRDefault="009E112E" w:rsidP="000F715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hAnsi="Times New Roman"/>
                <w:sz w:val="28"/>
                <w:szCs w:val="28"/>
                <w:lang w:val="en-US"/>
              </w:rPr>
              <w:t>"Who is this?", "How are you?", "I’m fine thank you", "See you soon"; “What day is it today?”</w:t>
            </w:r>
          </w:p>
          <w:p w:rsidR="009E112E" w:rsidRPr="005B5462" w:rsidRDefault="009E112E" w:rsidP="000F715F">
            <w:pPr>
              <w:widowControl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I’m…  You are…  She is....  He is…   and </w:t>
            </w:r>
          </w:p>
          <w:p w:rsidR="009E112E" w:rsidRPr="005B5462" w:rsidRDefault="009E112E" w:rsidP="000F715F">
            <w:pPr>
              <w:widowControl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Yes that’s right / No....</w:t>
            </w:r>
          </w:p>
          <w:p w:rsidR="009E112E" w:rsidRPr="005B5462" w:rsidRDefault="009E112E" w:rsidP="000F715F">
            <w:pPr>
              <w:widowControl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This is my mum. Her name is ...</w:t>
            </w:r>
          </w:p>
          <w:p w:rsidR="009E112E" w:rsidRPr="005B5462" w:rsidRDefault="009E112E" w:rsidP="000F715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His name is</w:t>
            </w:r>
            <w:proofErr w:type="gramStart"/>
            <w:r w:rsidRPr="005B5462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..</w:t>
            </w:r>
            <w:proofErr w:type="gramEnd"/>
          </w:p>
        </w:tc>
        <w:tc>
          <w:tcPr>
            <w:tcW w:w="3749" w:type="dxa"/>
          </w:tcPr>
          <w:p w:rsidR="009E112E" w:rsidRPr="005B5462" w:rsidRDefault="009E112E" w:rsidP="000F715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5462">
              <w:rPr>
                <w:rFonts w:ascii="Times New Roman" w:hAnsi="Times New Roman"/>
                <w:sz w:val="28"/>
                <w:szCs w:val="28"/>
                <w:lang w:val="en-US"/>
              </w:rPr>
              <w:t>father, mother, brother, sister, grandfather, grandmother, family, Monday, Tuesday, Wednesday, Thursday, Friday, Saturday, Sunday.</w:t>
            </w:r>
          </w:p>
          <w:p w:rsidR="009E112E" w:rsidRPr="005B5462" w:rsidRDefault="009E112E" w:rsidP="000F715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462">
              <w:rPr>
                <w:rFonts w:ascii="Times New Roman" w:hAnsi="Times New Roman"/>
                <w:sz w:val="28"/>
                <w:szCs w:val="28"/>
                <w:lang w:val="en-US"/>
              </w:rPr>
              <w:t>mum, dad, granny, granddad</w:t>
            </w:r>
          </w:p>
        </w:tc>
      </w:tr>
    </w:tbl>
    <w:p w:rsidR="009E112E" w:rsidRPr="005B5462" w:rsidRDefault="009E112E" w:rsidP="000F715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E112E" w:rsidRPr="005B5462" w:rsidSect="0056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6957"/>
    <w:multiLevelType w:val="hybridMultilevel"/>
    <w:tmpl w:val="989E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E3231"/>
    <w:multiLevelType w:val="hybridMultilevel"/>
    <w:tmpl w:val="C33423EE"/>
    <w:lvl w:ilvl="0" w:tplc="E6A869F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D2F05"/>
    <w:multiLevelType w:val="hybridMultilevel"/>
    <w:tmpl w:val="7F3ED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42B6C"/>
    <w:multiLevelType w:val="hybridMultilevel"/>
    <w:tmpl w:val="8CFC0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7337"/>
    <w:multiLevelType w:val="hybridMultilevel"/>
    <w:tmpl w:val="C33423EE"/>
    <w:lvl w:ilvl="0" w:tplc="E6A869F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71B95"/>
    <w:multiLevelType w:val="hybridMultilevel"/>
    <w:tmpl w:val="C33423EE"/>
    <w:lvl w:ilvl="0" w:tplc="E6A869F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2160F"/>
    <w:multiLevelType w:val="hybridMultilevel"/>
    <w:tmpl w:val="E454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D1DA7"/>
    <w:multiLevelType w:val="hybridMultilevel"/>
    <w:tmpl w:val="57BC4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111059"/>
    <w:multiLevelType w:val="hybridMultilevel"/>
    <w:tmpl w:val="C4F8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26BB6"/>
    <w:multiLevelType w:val="hybridMultilevel"/>
    <w:tmpl w:val="F16A1EAC"/>
    <w:lvl w:ilvl="0" w:tplc="4D16B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073A7"/>
    <w:multiLevelType w:val="hybridMultilevel"/>
    <w:tmpl w:val="C240BD5C"/>
    <w:lvl w:ilvl="0" w:tplc="CD34B9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763E3"/>
    <w:rsid w:val="000009C8"/>
    <w:rsid w:val="000173C1"/>
    <w:rsid w:val="00045E8B"/>
    <w:rsid w:val="00074DDD"/>
    <w:rsid w:val="000829E4"/>
    <w:rsid w:val="00082F3C"/>
    <w:rsid w:val="00091369"/>
    <w:rsid w:val="000B491B"/>
    <w:rsid w:val="000C58C0"/>
    <w:rsid w:val="000F715F"/>
    <w:rsid w:val="00103738"/>
    <w:rsid w:val="001200ED"/>
    <w:rsid w:val="00167252"/>
    <w:rsid w:val="0017342E"/>
    <w:rsid w:val="00174C17"/>
    <w:rsid w:val="001A32CE"/>
    <w:rsid w:val="001C4709"/>
    <w:rsid w:val="001F7655"/>
    <w:rsid w:val="001F7DD4"/>
    <w:rsid w:val="00210E46"/>
    <w:rsid w:val="00232993"/>
    <w:rsid w:val="0024325B"/>
    <w:rsid w:val="00244140"/>
    <w:rsid w:val="002A3A61"/>
    <w:rsid w:val="002B32F0"/>
    <w:rsid w:val="002C08D5"/>
    <w:rsid w:val="002C284E"/>
    <w:rsid w:val="002E6B6E"/>
    <w:rsid w:val="002F1176"/>
    <w:rsid w:val="00331A3F"/>
    <w:rsid w:val="00355E3B"/>
    <w:rsid w:val="00370DF9"/>
    <w:rsid w:val="00373FB4"/>
    <w:rsid w:val="00381D31"/>
    <w:rsid w:val="003A4B00"/>
    <w:rsid w:val="003D4492"/>
    <w:rsid w:val="00400147"/>
    <w:rsid w:val="0044410F"/>
    <w:rsid w:val="00495918"/>
    <w:rsid w:val="0049701A"/>
    <w:rsid w:val="004A017C"/>
    <w:rsid w:val="004C00CD"/>
    <w:rsid w:val="004F22C6"/>
    <w:rsid w:val="004F5D78"/>
    <w:rsid w:val="00500184"/>
    <w:rsid w:val="00501DCC"/>
    <w:rsid w:val="00535CA6"/>
    <w:rsid w:val="0055146B"/>
    <w:rsid w:val="00563B44"/>
    <w:rsid w:val="00567A7B"/>
    <w:rsid w:val="005943E6"/>
    <w:rsid w:val="005B5462"/>
    <w:rsid w:val="005F2A8F"/>
    <w:rsid w:val="0061284C"/>
    <w:rsid w:val="006205F7"/>
    <w:rsid w:val="00621693"/>
    <w:rsid w:val="00635F39"/>
    <w:rsid w:val="00682E73"/>
    <w:rsid w:val="0069396C"/>
    <w:rsid w:val="006D4661"/>
    <w:rsid w:val="007248E9"/>
    <w:rsid w:val="00757413"/>
    <w:rsid w:val="007763E3"/>
    <w:rsid w:val="007B143D"/>
    <w:rsid w:val="007C38BB"/>
    <w:rsid w:val="007E216F"/>
    <w:rsid w:val="00800367"/>
    <w:rsid w:val="00821E00"/>
    <w:rsid w:val="008959DF"/>
    <w:rsid w:val="008A1734"/>
    <w:rsid w:val="00906CB4"/>
    <w:rsid w:val="00916AD6"/>
    <w:rsid w:val="0091742E"/>
    <w:rsid w:val="00930FF6"/>
    <w:rsid w:val="00962083"/>
    <w:rsid w:val="009628CD"/>
    <w:rsid w:val="00976C6C"/>
    <w:rsid w:val="00997226"/>
    <w:rsid w:val="009D1AB1"/>
    <w:rsid w:val="009E112E"/>
    <w:rsid w:val="009F33DF"/>
    <w:rsid w:val="00A0483F"/>
    <w:rsid w:val="00A205C6"/>
    <w:rsid w:val="00A34FC6"/>
    <w:rsid w:val="00A4006D"/>
    <w:rsid w:val="00A44242"/>
    <w:rsid w:val="00A47E1F"/>
    <w:rsid w:val="00A90967"/>
    <w:rsid w:val="00AA6836"/>
    <w:rsid w:val="00AD7224"/>
    <w:rsid w:val="00AF6554"/>
    <w:rsid w:val="00B104ED"/>
    <w:rsid w:val="00B416DC"/>
    <w:rsid w:val="00B4629E"/>
    <w:rsid w:val="00B8678C"/>
    <w:rsid w:val="00B9342B"/>
    <w:rsid w:val="00BD3655"/>
    <w:rsid w:val="00BF0994"/>
    <w:rsid w:val="00C07AEF"/>
    <w:rsid w:val="00C3303A"/>
    <w:rsid w:val="00C4592A"/>
    <w:rsid w:val="00C57D39"/>
    <w:rsid w:val="00C90F8B"/>
    <w:rsid w:val="00C92319"/>
    <w:rsid w:val="00C972D6"/>
    <w:rsid w:val="00D446BB"/>
    <w:rsid w:val="00D86A32"/>
    <w:rsid w:val="00D9440E"/>
    <w:rsid w:val="00DA2960"/>
    <w:rsid w:val="00DC1159"/>
    <w:rsid w:val="00DE4441"/>
    <w:rsid w:val="00E35F10"/>
    <w:rsid w:val="00E66B31"/>
    <w:rsid w:val="00E83AF2"/>
    <w:rsid w:val="00F12A42"/>
    <w:rsid w:val="00F43C6F"/>
    <w:rsid w:val="00F51273"/>
    <w:rsid w:val="00F60A01"/>
    <w:rsid w:val="00F70B2C"/>
    <w:rsid w:val="00F97232"/>
    <w:rsid w:val="00FB7B2F"/>
    <w:rsid w:val="00FC694F"/>
    <w:rsid w:val="00FF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E3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763E3"/>
    <w:pPr>
      <w:keepNext/>
      <w:keepLines/>
      <w:spacing w:after="341"/>
      <w:ind w:left="10" w:hanging="10"/>
      <w:outlineLvl w:val="0"/>
    </w:pPr>
    <w:rPr>
      <w:rFonts w:ascii="Arial" w:eastAsia="Arial" w:hAnsi="Arial" w:cs="Arial"/>
      <w:b/>
      <w:color w:val="0070C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3E3"/>
    <w:rPr>
      <w:rFonts w:ascii="Arial" w:eastAsia="Arial" w:hAnsi="Arial" w:cs="Arial"/>
      <w:b/>
      <w:color w:val="0070C0"/>
      <w:sz w:val="24"/>
      <w:lang w:eastAsia="ru-RU"/>
    </w:rPr>
  </w:style>
  <w:style w:type="table" w:customStyle="1" w:styleId="TableGrid">
    <w:name w:val="TableGrid"/>
    <w:rsid w:val="007763E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A4424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82E73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color w:val="auto"/>
      <w:szCs w:val="24"/>
      <w:lang w:val="en-GB" w:eastAsia="en-US"/>
    </w:rPr>
  </w:style>
  <w:style w:type="table" w:styleId="a5">
    <w:name w:val="Table Grid"/>
    <w:basedOn w:val="a1"/>
    <w:uiPriority w:val="59"/>
    <w:rsid w:val="009E112E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86A3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1693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501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E3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763E3"/>
    <w:pPr>
      <w:keepNext/>
      <w:keepLines/>
      <w:spacing w:after="341"/>
      <w:ind w:left="10" w:hanging="10"/>
      <w:outlineLvl w:val="0"/>
    </w:pPr>
    <w:rPr>
      <w:rFonts w:ascii="Arial" w:eastAsia="Arial" w:hAnsi="Arial" w:cs="Arial"/>
      <w:b/>
      <w:color w:val="0070C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3E3"/>
    <w:rPr>
      <w:rFonts w:ascii="Arial" w:eastAsia="Arial" w:hAnsi="Arial" w:cs="Arial"/>
      <w:b/>
      <w:color w:val="0070C0"/>
      <w:sz w:val="24"/>
      <w:lang w:eastAsia="ru-RU"/>
    </w:rPr>
  </w:style>
  <w:style w:type="table" w:customStyle="1" w:styleId="TableGrid">
    <w:name w:val="TableGrid"/>
    <w:rsid w:val="007763E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Лавриненко</dc:creator>
  <cp:lastModifiedBy>WORK</cp:lastModifiedBy>
  <cp:revision>2</cp:revision>
  <dcterms:created xsi:type="dcterms:W3CDTF">2018-04-29T06:46:00Z</dcterms:created>
  <dcterms:modified xsi:type="dcterms:W3CDTF">2018-04-29T06:46:00Z</dcterms:modified>
</cp:coreProperties>
</file>