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CE" w:rsidRPr="00CA47A4" w:rsidRDefault="00CA47A4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A47A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CA47A4" w:rsidRPr="008C71CE" w:rsidRDefault="00CA47A4" w:rsidP="00CA47A4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CA47A4" w:rsidRPr="008C71CE" w:rsidRDefault="00CF45C4" w:rsidP="00CA47A4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                         </w:t>
      </w:r>
      <w:r w:rsidR="00CA47A4" w:rsidRPr="008C71CE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Тема воспитательной работы:</w:t>
      </w:r>
      <w:r w:rsidR="00CA47A4" w:rsidRPr="008C71CE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A47A4" w:rsidRPr="00CA47A4" w:rsidRDefault="00CA47A4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CA47A4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Личностно-ориентированный подход в воспитании школьников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Дисциплина в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отряде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хорошая, так как создана благоприятная эмоционально-психологическая атмосфера.</w:t>
      </w:r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Считаю, что в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отряде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коллектив сформирован. Группировок отрицательного характера нет. Учащиеся дружат, общаются по интересам. Отношения между ними в основном доброжелательные, могут поддерживать друг друга в трудную минуту, оказать помощь. При подготовке и проведении мероприятий учащиеся всегда сплочены, преобладает ответственное отношение к школьным делам.</w:t>
      </w:r>
      <w:proofErr w:type="gramStart"/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Дети с радостью  участвуют во всех проводимых  общешкольных  и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отрядных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мероприятиях.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8C71CE" w:rsidRPr="008C71CE" w:rsidRDefault="00CA47A4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А</w:t>
      </w:r>
      <w:r w:rsidR="008C71CE"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ктив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отряда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   оказывае</w:t>
      </w:r>
      <w:r w:rsidR="008C71CE"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т большую помощь в организации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отрядных </w:t>
      </w:r>
      <w:r w:rsidR="008C71CE"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дел. Каждый воспитанник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8C71CE"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– это личность. Все дети относятся друг к другу уважительно и поэтому  в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отряде </w:t>
      </w:r>
      <w:r w:rsidR="008C71CE"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серьёзных нарушений не бывает.</w:t>
      </w: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8C71CE" w:rsidRPr="008C71CE" w:rsidRDefault="00CF45C4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                    </w:t>
      </w:r>
      <w:proofErr w:type="gramStart"/>
      <w:r w:rsidR="008C71CE" w:rsidRPr="008C71CE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</w:t>
      </w:r>
      <w:r w:rsidR="00E61B2B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ю </w:t>
      </w:r>
      <w:r w:rsidR="008C71CE" w:rsidRPr="008C71CE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 учебно-воспитательной работы</w:t>
      </w:r>
      <w:r w:rsidR="00E61B2B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считаю</w:t>
      </w:r>
      <w:proofErr w:type="gramEnd"/>
      <w:r w:rsidR="008C71CE" w:rsidRPr="008C71CE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Создание в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коллективе атмосферы сотрудничества, толерантности и поддержки.</w:t>
      </w:r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Воспитание всесторонне развитой и нравственно зрелой личности каждого ребенка.</w:t>
      </w:r>
    </w:p>
    <w:p w:rsidR="008C71CE" w:rsidRPr="008C71CE" w:rsidRDefault="00CF45C4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                   </w:t>
      </w:r>
      <w:r w:rsidR="008C71CE" w:rsidRPr="008C71CE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Задачи учебно-воспитательной работы</w:t>
      </w:r>
      <w:r w:rsidR="00E61B2B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на год</w:t>
      </w:r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  Воспитывать сознательное отношение к учёбе, развивать познавательную и творческую активность, формировать готовность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воспитанников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 сознательному выбору профессии;</w:t>
      </w:r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Развивать общественную активность учащихся, воспитывать чувство ответственности и гордости за свою страну, патриотизм и любовь к Родине;</w:t>
      </w:r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  Воспитывать у учащихся стремление к ведению здорового образа жизни, развить это стремление во внутреннюю потребность каждого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ребёнка</w:t>
      </w:r>
      <w:proofErr w:type="gramStart"/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C71CE" w:rsidRPr="008C71CE" w:rsidRDefault="008C71CE" w:rsidP="007A46FC">
      <w:pPr>
        <w:spacing w:after="0" w:line="27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Воспитательная работа в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отряде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построена согласно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календарно-тематическому планированию воспитателя.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</w:t>
      </w:r>
      <w:r w:rsidR="007A46F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Основными формами работы 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остаются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отрядные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часы, праздники,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конкурсы, соревнования, беседы. В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отрядных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делах принима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ют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участие все учащиеся. Так как ребятам не всегда удаётся</w:t>
      </w:r>
      <w:r w:rsidR="00CA47A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придумать</w:t>
      </w:r>
      <w:proofErr w:type="gramStart"/>
      <w:r w:rsidR="00CA47A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CA47A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создать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CA47A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что-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то </w:t>
      </w:r>
      <w:r w:rsidR="00CA47A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,то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функции организатора и координатора 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исполняются 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 основном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воспитателем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  Хотя</w:t>
      </w:r>
      <w:r w:rsidR="00CA47A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я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как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воспитатель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стара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юсь  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поддерживать их в любом деле.  Ребята, видя </w:t>
      </w:r>
      <w:proofErr w:type="gramStart"/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поддержку</w:t>
      </w:r>
      <w:proofErr w:type="gramEnd"/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берутся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за дело и 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выполн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яют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его хорошо.</w:t>
      </w:r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течени</w:t>
      </w:r>
      <w:proofErr w:type="gramStart"/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</w:t>
      </w:r>
      <w:proofErr w:type="gramEnd"/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CF45C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2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четверти</w:t>
      </w:r>
      <w:r w:rsidR="007A46F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проведены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воспитательные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часы  и беседы 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</w:t>
      </w:r>
      <w:r w:rsidR="00E61B2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«Правила поведения в школе»,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8D60D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7A46F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B057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«Права и обязанности детей», </w:t>
      </w:r>
      <w:r w:rsidR="008D60D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7A46F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8C71CE" w:rsidRPr="008C71CE" w:rsidRDefault="007A46FC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</w:t>
      </w:r>
      <w:r w:rsidR="008C71CE"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роведены беседы </w:t>
      </w:r>
      <w:r w:rsidR="008D60D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8C71CE"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по формированию здорового образа жизни: </w:t>
      </w:r>
      <w:r w:rsidR="008D60D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 Психоактивные вещества и последствия их употребления», информационный час « Береги здоровье смолоду»</w:t>
      </w:r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   В системе провод</w:t>
      </w:r>
      <w:r w:rsidR="00046F9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ятся 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беседы по охране жизни и детства: «Правила поведения </w:t>
      </w:r>
      <w:r w:rsidR="00CA47A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proofErr w:type="gramStart"/>
      <w:r w:rsidR="00CA47A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школе-интернат</w:t>
      </w:r>
      <w:proofErr w:type="spellEnd"/>
      <w:proofErr w:type="gramEnd"/>
      <w:r w:rsidR="00CA47A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», «Элементы улиц и дорог»,  </w:t>
      </w:r>
      <w:r w:rsidR="008D60D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«Осторожно огонь!», </w:t>
      </w:r>
      <w:r w:rsidR="008D60D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CA47A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8D60D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Проводились инструктажи: «Правила поведения в общественных местах», </w:t>
      </w:r>
      <w:r w:rsidR="00046F9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«Правила поведения в общественном транспорте», «Правила поведения в школе на лестничных площадках». </w:t>
      </w:r>
      <w:r w:rsidR="00CF45C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«Низкий температурный режим-обморожение».</w:t>
      </w:r>
      <w:r w:rsidR="008D60D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046F9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8D60D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Цель данных бесед и инструктажей – дать возможность представить об опасных и вредных факторах, чрезвычайных ситуациях, подстерегающих нас. Формировать у учащихся сознательное и ответственное отношение к личной безопасности и безопасности окружающих, приобретение ими способности сохранять жизнь и здоровье в неблагоприятных, угрожающих жизни условиях</w:t>
      </w:r>
      <w:proofErr w:type="gramStart"/>
      <w:r w:rsidR="00046F9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F45C4" w:rsidRDefault="008C71CE" w:rsidP="008C71CE">
      <w:pPr>
        <w:spacing w:after="0" w:line="27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    </w:t>
      </w:r>
    </w:p>
    <w:p w:rsidR="00CF45C4" w:rsidRDefault="00CF45C4" w:rsidP="008C71CE">
      <w:pPr>
        <w:spacing w:after="0" w:line="27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Было проведено общешкольное открытое мероприятие «День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ервого Президента». Открытое отрядное мероприятие «Путешествие в природу»</w:t>
      </w:r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По окончании </w:t>
      </w:r>
      <w:r w:rsidR="00046F9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четверти проводилось </w:t>
      </w:r>
      <w:r w:rsidR="0030668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отрядное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собрание,  на котором учащиеся обсуждали результаты  проделанной работы </w:t>
      </w:r>
      <w:r w:rsidR="00046F9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итоги четверти</w:t>
      </w:r>
      <w:r w:rsidR="00CF45C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закончилось собрание  чаепитием.</w:t>
      </w:r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Все мероприятия, проведённые для учащихся, способствовали сплочению коллектива, раскрытию индивидуальных и творческих  способностей учащихся, формировали эстетические вкусы, прививали навыки культуры общения, обогащали знания ребят</w:t>
      </w:r>
      <w:proofErr w:type="gramStart"/>
      <w:r w:rsidR="0030668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proofErr w:type="gramEnd"/>
      <w:r w:rsidR="00046F9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8C71CE" w:rsidRPr="008C71CE" w:rsidRDefault="00306686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У</w:t>
      </w:r>
      <w:r w:rsidR="008C71CE"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становлен </w:t>
      </w:r>
      <w:r w:rsidR="00046F9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8C71CE"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контакт с родителями учащихся.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8C71CE" w:rsidRPr="008C71CE" w:rsidRDefault="008C71CE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    По результатам </w:t>
      </w:r>
      <w:r w:rsidR="00237B0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своей работы</w:t>
      </w:r>
      <w:r w:rsidR="00046F9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за период </w:t>
      </w:r>
      <w:r w:rsidR="00CF45C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 </w:t>
      </w:r>
      <w:r w:rsidR="00046F9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четверти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237B0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237B0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могу 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сделать вывод, что общий психологический фон в </w:t>
      </w:r>
      <w:r w:rsidR="0030668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отряде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благоприятен. Ребята дружелюбны, уважительно относятся друг к другу, к старшим. Общественные поручения выполняют в срок, </w:t>
      </w:r>
      <w:r w:rsidR="0030668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воспитанники</w:t>
      </w:r>
      <w:r w:rsidRPr="008C71C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 готовностью откликаются на просьбы классного руководителя и воспитателей.</w:t>
      </w:r>
    </w:p>
    <w:p w:rsidR="008C71CE" w:rsidRPr="008C71CE" w:rsidRDefault="00237B04" w:rsidP="008C71CE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43559A" w:rsidRDefault="0043559A"/>
    <w:sectPr w:rsidR="0043559A" w:rsidSect="0043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43068"/>
    <w:multiLevelType w:val="multilevel"/>
    <w:tmpl w:val="3F4A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1CE"/>
    <w:rsid w:val="00046F9E"/>
    <w:rsid w:val="0014395E"/>
    <w:rsid w:val="00237B04"/>
    <w:rsid w:val="0026789D"/>
    <w:rsid w:val="00306686"/>
    <w:rsid w:val="0043559A"/>
    <w:rsid w:val="004818F9"/>
    <w:rsid w:val="005C16FA"/>
    <w:rsid w:val="007333F6"/>
    <w:rsid w:val="007A46FC"/>
    <w:rsid w:val="008C71CE"/>
    <w:rsid w:val="008D60D7"/>
    <w:rsid w:val="00B057B0"/>
    <w:rsid w:val="00B419FE"/>
    <w:rsid w:val="00CA47A4"/>
    <w:rsid w:val="00CF45C4"/>
    <w:rsid w:val="00E6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8C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C71CE"/>
  </w:style>
  <w:style w:type="paragraph" w:customStyle="1" w:styleId="c1">
    <w:name w:val="c1"/>
    <w:basedOn w:val="a"/>
    <w:rsid w:val="008C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71CE"/>
  </w:style>
  <w:style w:type="character" w:customStyle="1" w:styleId="c2">
    <w:name w:val="c2"/>
    <w:basedOn w:val="a0"/>
    <w:rsid w:val="008C7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9</cp:revision>
  <cp:lastPrinted>2015-12-30T03:34:00Z</cp:lastPrinted>
  <dcterms:created xsi:type="dcterms:W3CDTF">2015-12-29T15:37:00Z</dcterms:created>
  <dcterms:modified xsi:type="dcterms:W3CDTF">2017-12-28T17:46:00Z</dcterms:modified>
</cp:coreProperties>
</file>