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15" w:rsidRPr="00850015" w:rsidRDefault="00513B8E" w:rsidP="0085001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«Занимательная Физика»</w:t>
      </w:r>
    </w:p>
    <w:p w:rsidR="00850015" w:rsidRPr="00850015" w:rsidRDefault="00513B8E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 мероприятия</w:t>
      </w:r>
      <w:bookmarkStart w:id="0" w:name="_GoBack"/>
      <w:bookmarkEnd w:id="0"/>
      <w:r w:rsidR="00850015"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:</w:t>
      </w:r>
    </w:p>
    <w:p w:rsidR="00850015" w:rsidRPr="00850015" w:rsidRDefault="00850015" w:rsidP="008500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Познакомить учащихся с новым предметом школьного курса.</w:t>
      </w:r>
    </w:p>
    <w:p w:rsidR="00850015" w:rsidRPr="00850015" w:rsidRDefault="00850015" w:rsidP="008500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Определить место физики как науки в системе школьных дисциплин.</w:t>
      </w:r>
    </w:p>
    <w:p w:rsidR="00850015" w:rsidRPr="00850015" w:rsidRDefault="00850015" w:rsidP="008500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Ввести физические термины: физическое тело, вещество, материя, физические явления, физическая величина, физический прибор.</w:t>
      </w:r>
    </w:p>
    <w:p w:rsidR="00850015" w:rsidRPr="00850015" w:rsidRDefault="00850015" w:rsidP="008500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Выявить источники физических знаний.</w:t>
      </w:r>
    </w:p>
    <w:p w:rsidR="00850015" w:rsidRPr="00850015" w:rsidRDefault="00850015" w:rsidP="008500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Заинтерисовать</w:t>
      </w:r>
      <w:proofErr w:type="spell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ребят в изучении нового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</w:t>
      </w:r>
      <w:proofErr w:type="gramEnd"/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 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коробок спичек, свеча, весы, барометр, секундомер, термометр, шарик, желоб, электрическая спираль, маятник, линза, экран, компас, набор магнитов, компьютер, проектор, презентация “Что изучает физика”.</w:t>
      </w:r>
      <w:proofErr w:type="gramEnd"/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Эпиграф к уроку: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“Науку все глубже постигнуть стремись,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Познанием 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вечного</w:t>
      </w:r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жаждой тянись.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Лишь первых познаний блеснет тебе свет,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Узнаешь: предела для знания нет.”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85001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Фирдоуси (Персидский и таджикский поэт 940–1030 </w:t>
      </w:r>
      <w:proofErr w:type="spellStart"/>
      <w:r w:rsidRPr="0085001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</w:t>
      </w:r>
      <w:proofErr w:type="gramStart"/>
      <w:r w:rsidRPr="0085001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.г</w:t>
      </w:r>
      <w:proofErr w:type="spellEnd"/>
      <w:proofErr w:type="gramEnd"/>
      <w:r w:rsidRPr="0085001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)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Методические приемы: 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лекция с элементами беседы.</w:t>
      </w:r>
    </w:p>
    <w:p w:rsidR="00850015" w:rsidRPr="00850015" w:rsidRDefault="00850015" w:rsidP="00850015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Ход урока</w:t>
      </w:r>
    </w:p>
    <w:p w:rsidR="00850015" w:rsidRPr="00850015" w:rsidRDefault="00850015" w:rsidP="00850015">
      <w:pPr>
        <w:spacing w:before="120" w:after="120" w:line="255" w:lineRule="atLeast"/>
        <w:outlineLvl w:val="2"/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eastAsia="ru-RU"/>
        </w:rPr>
      </w:pPr>
      <w:r w:rsidRPr="00850015"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eastAsia="ru-RU"/>
        </w:rPr>
        <w:t>I. Знакомство учеников с кабинетом физики и преподавателем. Организационный момент</w:t>
      </w:r>
    </w:p>
    <w:p w:rsidR="00850015" w:rsidRPr="00850015" w:rsidRDefault="00850015" w:rsidP="00850015">
      <w:pPr>
        <w:spacing w:before="120" w:after="120" w:line="255" w:lineRule="atLeast"/>
        <w:outlineLvl w:val="2"/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eastAsia="ru-RU"/>
        </w:rPr>
      </w:pPr>
      <w:r w:rsidRPr="00850015"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eastAsia="ru-RU"/>
        </w:rPr>
        <w:t>II. Изучение нового теоретического материала (лекция учителя)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1. Из истории физики.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</w:t>
      </w:r>
      <w:proofErr w:type="gramStart"/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егодня</w:t>
      </w:r>
      <w:proofErr w:type="spell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мы с вами начинаем изучение нового предмета – физики. На сегодняшнем уроке вы узнаете, что изучает физика, как она возникла, какое большое значение она имеет для понимания явлений природы и трудовой деятельности человека.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давних времен человек наблюдал за окружающим миром, от которого зависела его жизнь, пытался понять явления природы. Солнце давало людям тепло и приносило иссушающий зной, дожди поили живительной влагой поля и вызывали наводнения, неисчислимые бедствия несли ураганы и землетрясения. Не зная причин их возникновения, люди приписывали эти действия сверхъестественным силам, но постепенно они стали понимать действительные причины природных явлений и приводить их в определенную систему. Так зародились науки о природе.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Трудно было человеку миллионы лет назад,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совсем не знал природы,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Слепо верил в чудеса!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всего, всего боялся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 знал, как объяснить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Бурю, гром, землетрясенье,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Трудно было ему жить.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решил он, что ж бояться,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Лучше просто всё узнать.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Самому во все вмешаться,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Людям правду рассказать.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Создал он Земли науку,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Кратко “физикой” назвал.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 названьем тем коротким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природу распознал!</w:t>
      </w:r>
    </w:p>
    <w:p w:rsidR="00850015" w:rsidRPr="00850015" w:rsidRDefault="00513B8E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6" w:history="1">
        <w:r w:rsidR="00850015" w:rsidRPr="00850015">
          <w:rPr>
            <w:rFonts w:ascii="Helvetica" w:eastAsia="Times New Roman" w:hAnsi="Helvetica" w:cs="Helvetica"/>
            <w:b/>
            <w:bCs/>
            <w:color w:val="008738"/>
            <w:sz w:val="20"/>
            <w:szCs w:val="20"/>
            <w:u w:val="single"/>
            <w:lang w:eastAsia="ru-RU"/>
          </w:rPr>
          <w:t>Приложение.</w:t>
        </w:r>
      </w:hyperlink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Физика как наука зародилась очень давно. Попытки объяснить явления природы были в Китае, в Древней Греции и Индии. Первоначально физикой занимались философы, богословы, астрономы, мореплаватели, врачи. В IV веке до н.э. Аристотель ввел понятие “ФИЗИКА” 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 </w:t>
      </w:r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 греческого слова “</w:t>
      </w:r>
      <w:proofErr w:type="spell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фюзис</w:t>
      </w:r>
      <w:proofErr w:type="spell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 - природа).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 русском языке слово “физика” появилось в XVIII веке, благодаря Михаилу Васильевичу Ломоносову, ученому-энциклопедисту, основоположнику отечественной науки, философу-материалисту, поэту, заложившему основы современного русского языка, выдающемуся деятелю просвещения, который сделал перевод с немецкого первого учебника по физике. Именно тогда в России и стали серьезно заниматься этой наукой.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Физика изучает мир, в котором мы живем, явления, в нем происходящие, открывает законы, которым подчиняются эти явления. Главная задача физики – познать законы природы, свойства различных веществ и поставить их на службу человеку.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Установив фундаментальные законы природы, человек использует их в процессе своей деятельности. Мы широко пользуемся электрическими приборами: плитками, чайниками, утюгами, пылесосами, холодильниками. Создание этих приборов стало возможным благодаря изучению электрических явлений и свойств различных материалов. Трудно представить нашу жизнь без радио и телевидения, компьютеров 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 </w:t>
      </w:r>
      <w:proofErr w:type="spell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стовых</w:t>
      </w:r>
      <w:proofErr w:type="spellEnd"/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телефонов, изобретением которых мы также обязаны физике. Подумайте, 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представителям</w:t>
      </w:r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каких профессий нужны знания по физике.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Учащиеся.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Необходимы знания по физике представителям всех ведущих профессий: строителям, космонавтам, металлургам, конструкторам, инженерам, военным и т.д.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Учитель.</w:t>
      </w: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Согласитесь – любопытно:</w:t>
      </w:r>
    </w:p>
    <w:p w:rsidR="00850015" w:rsidRPr="00850015" w:rsidRDefault="00850015" w:rsidP="008500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 такой огромный и тяжелый океанский лайнер не тонет?</w:t>
      </w:r>
    </w:p>
    <w:p w:rsidR="00850015" w:rsidRPr="00850015" w:rsidRDefault="00850015" w:rsidP="008500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 такой же огромный и тяжелый самолет, летает по воздуху?</w:t>
      </w:r>
    </w:p>
    <w:p w:rsidR="00850015" w:rsidRPr="00850015" w:rsidRDefault="00850015" w:rsidP="008500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 на сотнях метров глубины в океане плавает подводная лодка?</w:t>
      </w:r>
    </w:p>
    <w:p w:rsidR="00850015" w:rsidRPr="00850015" w:rsidRDefault="00850015" w:rsidP="008500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слово, сказанное в Москве, может услышать житель Владивостока?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Ответы на все эти вопросы дает именно физика.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Физика является интересной и, одновременно с этим, достаточно сложной наукой. Только постоянные усилия в изучении этой науки позволят вам глубоко понимать содержание и смысл законов, по которым развивается наш мир.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Изучение физики – это, в общем, бесконечный процесс, который можно сравнить с движением по лестнице всегда вверх.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Вопрос “почему?” - главный вопрос в физике. Задавайте его 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почаще</w:t>
      </w:r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себе, учителям, товарищам. Именно те, кого вопрос “почему” мучает всю жизнь, и становятся физиками.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Итак, приглашаю Вас, дорогие ребята, в захватывающий путь по исследованию простых явлений окружающего мира методами физической науки. Желаю успеха в постижении тайн мироздания, в раскрытии смысла понятий и законов физики!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Откройте тетради, запишите тему урока</w:t>
      </w: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:</w:t>
      </w:r>
      <w:proofErr w:type="gram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“Что изучает физика. Некоторые физические термины. Наблюдения и опыты”.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Далее по ходу лекции учителя, учащиеся составляют опорный конспект (далее в тексте зеленый цвет шрифта).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Природа —&gt; Физика —&gt; Техника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Физика – это наука о наиболее простых и наиболее общих свойствах мира.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IV веке до н.э. Аристотель ввел понятие “ФИЗИКА” (от греческого слова “</w:t>
      </w:r>
      <w:proofErr w:type="spell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фюзис</w:t>
      </w:r>
      <w:proofErr w:type="spellEnd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 - природа).</w:t>
      </w:r>
    </w:p>
    <w:p w:rsidR="00850015" w:rsidRPr="00850015" w:rsidRDefault="00850015" w:rsidP="0085001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85001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XVIII веке М.В. Ломоносов ввел в русский язык слово “физика”, издал в переводе с немецкого первый учебник по физике.</w:t>
      </w:r>
      <w:proofErr w:type="gramEnd"/>
    </w:p>
    <w:p w:rsidR="00850015" w:rsidRPr="00850015" w:rsidRDefault="00850015" w:rsidP="00B54515">
      <w:p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sectPr w:rsidR="00850015" w:rsidRPr="00850015" w:rsidSect="00513B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519"/>
    <w:multiLevelType w:val="multilevel"/>
    <w:tmpl w:val="334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728F0"/>
    <w:multiLevelType w:val="multilevel"/>
    <w:tmpl w:val="4D66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04501"/>
    <w:multiLevelType w:val="multilevel"/>
    <w:tmpl w:val="FB34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9393C"/>
    <w:multiLevelType w:val="multilevel"/>
    <w:tmpl w:val="D90C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10B70"/>
    <w:multiLevelType w:val="multilevel"/>
    <w:tmpl w:val="0466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2E0852"/>
    <w:multiLevelType w:val="multilevel"/>
    <w:tmpl w:val="D844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461E8"/>
    <w:multiLevelType w:val="multilevel"/>
    <w:tmpl w:val="BDBE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CE"/>
    <w:rsid w:val="00513B8E"/>
    <w:rsid w:val="00850015"/>
    <w:rsid w:val="00A50985"/>
    <w:rsid w:val="00B54515"/>
    <w:rsid w:val="00C559D6"/>
    <w:rsid w:val="00DA26EF"/>
    <w:rsid w:val="00F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9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2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4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3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2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7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9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0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311902/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ProBook 9</cp:lastModifiedBy>
  <cp:revision>6</cp:revision>
  <dcterms:created xsi:type="dcterms:W3CDTF">2016-04-29T01:29:00Z</dcterms:created>
  <dcterms:modified xsi:type="dcterms:W3CDTF">2016-05-30T05:34:00Z</dcterms:modified>
</cp:coreProperties>
</file>