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BB" w:rsidRPr="00D17BCF" w:rsidRDefault="00DF69BB" w:rsidP="00DF69BB">
      <w:pPr>
        <w:jc w:val="center"/>
        <w:rPr>
          <w:sz w:val="22"/>
          <w:szCs w:val="22"/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551"/>
        <w:gridCol w:w="3544"/>
        <w:gridCol w:w="142"/>
        <w:gridCol w:w="1701"/>
      </w:tblGrid>
      <w:tr w:rsidR="00DF69BB" w:rsidRPr="00023A4C" w:rsidTr="00DF69BB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BB" w:rsidRPr="00023A4C" w:rsidRDefault="00DF69BB" w:rsidP="003F4652">
            <w:pPr>
              <w:rPr>
                <w:b/>
                <w:lang w:val="ru-RU"/>
              </w:rPr>
            </w:pPr>
            <w:r w:rsidRPr="00023A4C">
              <w:rPr>
                <w:b/>
                <w:lang w:val="ru-RU"/>
              </w:rPr>
              <w:t>ΙΙΙ четверть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BB" w:rsidRPr="00023A4C" w:rsidRDefault="00DF69BB" w:rsidP="003F4652">
            <w:pPr>
              <w:rPr>
                <w:b/>
                <w:lang w:val="ru-RU"/>
              </w:rPr>
            </w:pPr>
            <w:r w:rsidRPr="00023A4C">
              <w:rPr>
                <w:b/>
                <w:lang w:val="ru-RU"/>
              </w:rPr>
              <w:t>Урок: литературное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BB" w:rsidRPr="00023A4C" w:rsidRDefault="00DF69BB" w:rsidP="003F4652">
            <w:pPr>
              <w:rPr>
                <w:b/>
                <w:lang w:val="ru-RU"/>
              </w:rPr>
            </w:pPr>
            <w:r w:rsidRPr="00023A4C">
              <w:rPr>
                <w:b/>
                <w:lang w:val="ru-RU"/>
              </w:rPr>
              <w:t>3 класс</w:t>
            </w:r>
          </w:p>
        </w:tc>
      </w:tr>
      <w:tr w:rsidR="00DF69BB" w:rsidRPr="00023A4C" w:rsidTr="00DF69BB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BB" w:rsidRPr="00023A4C" w:rsidRDefault="00DF69BB" w:rsidP="003F4652">
            <w:pPr>
              <w:rPr>
                <w:b/>
              </w:rPr>
            </w:pPr>
            <w:r w:rsidRPr="00023A4C">
              <w:rPr>
                <w:b/>
                <w:lang w:val="ru-RU"/>
              </w:rPr>
              <w:t>Тема урока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BB" w:rsidRPr="00023A4C" w:rsidRDefault="00DF69BB" w:rsidP="003F4652">
            <w:pPr>
              <w:pStyle w:val="2"/>
              <w:spacing w:before="0" w:beforeAutospacing="0" w:after="0" w:afterAutospacing="0"/>
              <w:rPr>
                <w:rFonts w:eastAsiaTheme="minorEastAsia"/>
                <w:b w:val="0"/>
                <w:sz w:val="24"/>
                <w:szCs w:val="24"/>
                <w:lang w:val="ru-RU"/>
              </w:rPr>
            </w:pPr>
            <w:r w:rsidRPr="00023A4C">
              <w:rPr>
                <w:b w:val="0"/>
                <w:sz w:val="24"/>
                <w:szCs w:val="24"/>
                <w:lang w:val="ru-RU"/>
              </w:rPr>
              <w:t>Л.Н.Толстой «Лев и собачка».</w:t>
            </w:r>
          </w:p>
        </w:tc>
      </w:tr>
      <w:tr w:rsidR="00DF69BB" w:rsidRPr="00023A4C" w:rsidTr="00DF69BB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BB" w:rsidRPr="00023A4C" w:rsidRDefault="00DF69BB" w:rsidP="003F4652">
            <w:pPr>
              <w:rPr>
                <w:b/>
                <w:lang w:val="ru-RU"/>
              </w:rPr>
            </w:pPr>
            <w:r w:rsidRPr="00023A4C">
              <w:rPr>
                <w:b/>
                <w:lang w:val="ru-RU"/>
              </w:rPr>
              <w:t>Общая цель</w:t>
            </w:r>
          </w:p>
          <w:p w:rsidR="00DF69BB" w:rsidRPr="00023A4C" w:rsidRDefault="00DF69BB" w:rsidP="003F4652"/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BB" w:rsidRPr="00023A4C" w:rsidRDefault="00DF69BB" w:rsidP="003F4652">
            <w:pPr>
              <w:pStyle w:val="a3"/>
              <w:spacing w:before="0" w:beforeAutospacing="0" w:after="0" w:afterAutospacing="0"/>
              <w:rPr>
                <w:lang w:val="ru-RU"/>
              </w:rPr>
            </w:pPr>
            <w:r w:rsidRPr="00023A4C">
              <w:rPr>
                <w:iCs/>
                <w:lang w:val="ru-RU"/>
              </w:rPr>
              <w:t>Совершенствовать технику чтения, учить понимать глубинный смысл произведения, давать оценку поступкам и характерам героев</w:t>
            </w:r>
          </w:p>
        </w:tc>
      </w:tr>
      <w:tr w:rsidR="00DF69BB" w:rsidRPr="00023A4C" w:rsidTr="00DF69BB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BB" w:rsidRPr="00023A4C" w:rsidRDefault="00DF69BB" w:rsidP="003F4652">
            <w:pPr>
              <w:rPr>
                <w:b/>
                <w:lang w:val="ru-RU"/>
              </w:rPr>
            </w:pPr>
            <w:r w:rsidRPr="00023A4C">
              <w:rPr>
                <w:b/>
                <w:lang w:val="ru-RU"/>
              </w:rPr>
              <w:t>Ожидаемые результаты</w:t>
            </w:r>
          </w:p>
          <w:p w:rsidR="00DF69BB" w:rsidRPr="00023A4C" w:rsidRDefault="00DF69BB" w:rsidP="003F4652"/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BB" w:rsidRPr="00023A4C" w:rsidRDefault="00DF69BB" w:rsidP="003F4652">
            <w:pPr>
              <w:pStyle w:val="a3"/>
              <w:spacing w:before="0" w:beforeAutospacing="0" w:after="0" w:afterAutospacing="0"/>
              <w:ind w:left="41"/>
              <w:rPr>
                <w:lang w:val="ru-RU"/>
              </w:rPr>
            </w:pPr>
            <w:r w:rsidRPr="00023A4C">
              <w:rPr>
                <w:lang w:val="ru-RU"/>
              </w:rPr>
              <w:t>А: Знают этапы работы над произведением, умеют выполнять чтение с пометами, выделяют главное</w:t>
            </w:r>
            <w:proofErr w:type="gramStart"/>
            <w:r w:rsidRPr="00023A4C">
              <w:rPr>
                <w:lang w:val="ru-RU"/>
              </w:rPr>
              <w:t xml:space="preserve"> </w:t>
            </w:r>
            <w:r w:rsidRPr="00023A4C">
              <w:rPr>
                <w:lang w:val="ru-RU"/>
              </w:rPr>
              <w:br/>
              <w:t>В</w:t>
            </w:r>
            <w:proofErr w:type="gramEnd"/>
            <w:r w:rsidRPr="00023A4C">
              <w:rPr>
                <w:lang w:val="ru-RU"/>
              </w:rPr>
              <w:t>: Умеют работать с тренажерами, умеют работать со словарями, умеют отвечать на вопросы высокого и низкого порядка, знают содержание и основные идеи рассказа,  умеют кратко пересказывать прочитанное произведение</w:t>
            </w:r>
            <w:r w:rsidRPr="00023A4C">
              <w:rPr>
                <w:lang w:val="ru-RU"/>
              </w:rPr>
              <w:br/>
              <w:t>С: умеют  давать характеристику героям, умеют рассуждать на заданную тему</w:t>
            </w:r>
          </w:p>
        </w:tc>
      </w:tr>
      <w:tr w:rsidR="00DF69BB" w:rsidRPr="00023A4C" w:rsidTr="00DF69BB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BB" w:rsidRPr="00023A4C" w:rsidRDefault="00DF69BB" w:rsidP="003F4652">
            <w:pPr>
              <w:rPr>
                <w:b/>
                <w:lang w:val="ru-RU"/>
              </w:rPr>
            </w:pPr>
            <w:r w:rsidRPr="00023A4C">
              <w:rPr>
                <w:b/>
                <w:lang w:val="ru-RU"/>
              </w:rPr>
              <w:t>Тип урока</w:t>
            </w:r>
          </w:p>
          <w:p w:rsidR="00DF69BB" w:rsidRPr="00023A4C" w:rsidRDefault="00DF69BB" w:rsidP="003F4652">
            <w:pPr>
              <w:rPr>
                <w:lang w:val="ru-RU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BB" w:rsidRPr="00023A4C" w:rsidRDefault="00DF69BB" w:rsidP="003F4652">
            <w:pPr>
              <w:pStyle w:val="a3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23A4C">
              <w:t>урок</w:t>
            </w:r>
            <w:proofErr w:type="spellEnd"/>
            <w:r w:rsidRPr="00023A4C">
              <w:t xml:space="preserve"> </w:t>
            </w:r>
            <w:proofErr w:type="spellStart"/>
            <w:r w:rsidRPr="00023A4C">
              <w:t>изучения</w:t>
            </w:r>
            <w:proofErr w:type="spellEnd"/>
            <w:r w:rsidRPr="00023A4C">
              <w:t xml:space="preserve"> </w:t>
            </w:r>
            <w:proofErr w:type="spellStart"/>
            <w:r w:rsidRPr="00023A4C">
              <w:t>нового</w:t>
            </w:r>
            <w:proofErr w:type="spellEnd"/>
            <w:r w:rsidRPr="00023A4C">
              <w:t xml:space="preserve"> </w:t>
            </w:r>
            <w:proofErr w:type="spellStart"/>
            <w:r w:rsidRPr="00023A4C">
              <w:t>материала</w:t>
            </w:r>
            <w:proofErr w:type="spellEnd"/>
          </w:p>
        </w:tc>
      </w:tr>
      <w:tr w:rsidR="00DF69BB" w:rsidRPr="00DF69BB" w:rsidTr="00DF69BB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BB" w:rsidRPr="00023A4C" w:rsidRDefault="00DF69BB" w:rsidP="003F4652">
            <w:pPr>
              <w:rPr>
                <w:b/>
                <w:lang w:val="ru-RU"/>
              </w:rPr>
            </w:pPr>
            <w:r w:rsidRPr="00023A4C">
              <w:rPr>
                <w:b/>
                <w:lang w:val="ru-RU"/>
              </w:rPr>
              <w:t>Задания</w:t>
            </w:r>
          </w:p>
          <w:p w:rsidR="00DF69BB" w:rsidRPr="00023A4C" w:rsidRDefault="00DF69BB" w:rsidP="003F4652">
            <w:pPr>
              <w:rPr>
                <w:lang w:val="ru-RU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BB" w:rsidRPr="00023A4C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Работа в динамических  парах. Приёмы критического мышления прогнозирование, интервью</w:t>
            </w:r>
          </w:p>
        </w:tc>
      </w:tr>
      <w:tr w:rsidR="00DF69BB" w:rsidRPr="00023A4C" w:rsidTr="00DF69BB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BB" w:rsidRPr="00023A4C" w:rsidRDefault="00DF69BB" w:rsidP="003F4652">
            <w:pPr>
              <w:rPr>
                <w:b/>
                <w:lang w:val="ru-RU"/>
              </w:rPr>
            </w:pPr>
            <w:r w:rsidRPr="00023A4C">
              <w:rPr>
                <w:b/>
                <w:lang w:val="ru-RU"/>
              </w:rPr>
              <w:t>Необходимые материалы</w:t>
            </w:r>
          </w:p>
          <w:p w:rsidR="00DF69BB" w:rsidRPr="00023A4C" w:rsidRDefault="00DF69BB" w:rsidP="003F4652">
            <w:pPr>
              <w:rPr>
                <w:b/>
                <w:lang w:val="ru-RU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BB" w:rsidRPr="00023A4C" w:rsidRDefault="00DF69BB" w:rsidP="003F4652">
            <w:pPr>
              <w:rPr>
                <w:lang w:val="kk-KZ"/>
              </w:rPr>
            </w:pPr>
            <w:r w:rsidRPr="00023A4C">
              <w:rPr>
                <w:lang w:val="ru-RU"/>
              </w:rPr>
              <w:t>Учебник</w:t>
            </w:r>
            <w:r w:rsidRPr="00023A4C">
              <w:rPr>
                <w:lang w:val="kk-KZ"/>
              </w:rPr>
              <w:t xml:space="preserve"> </w:t>
            </w:r>
            <w:r w:rsidRPr="00023A4C">
              <w:rPr>
                <w:lang w:val="ru-RU"/>
              </w:rPr>
              <w:t xml:space="preserve">«Литературное чтение  3 класс» </w:t>
            </w:r>
            <w:r w:rsidRPr="00023A4C">
              <w:rPr>
                <w:lang w:val="kk-KZ"/>
              </w:rPr>
              <w:t>2 часть</w:t>
            </w:r>
            <w:proofErr w:type="gramStart"/>
            <w:r w:rsidRPr="00023A4C">
              <w:rPr>
                <w:lang w:val="kk-KZ"/>
              </w:rPr>
              <w:t>.</w:t>
            </w:r>
            <w:r w:rsidRPr="00023A4C">
              <w:rPr>
                <w:lang w:val="ru-RU"/>
              </w:rPr>
              <w:t>А</w:t>
            </w:r>
            <w:proofErr w:type="gramEnd"/>
            <w:r w:rsidRPr="00023A4C">
              <w:rPr>
                <w:lang w:val="ru-RU"/>
              </w:rPr>
              <w:t xml:space="preserve">вторы: </w:t>
            </w:r>
            <w:r w:rsidRPr="00023A4C">
              <w:rPr>
                <w:lang w:val="kk-KZ"/>
              </w:rPr>
              <w:t>В.К.Павленко</w:t>
            </w:r>
            <w:r w:rsidRPr="00023A4C">
              <w:rPr>
                <w:lang w:val="ru-RU"/>
              </w:rPr>
              <w:t xml:space="preserve">, </w:t>
            </w:r>
            <w:r w:rsidRPr="00023A4C">
              <w:rPr>
                <w:lang w:val="kk-KZ"/>
              </w:rPr>
              <w:t xml:space="preserve">Ж.А.Баянбаева  </w:t>
            </w:r>
            <w:r w:rsidRPr="00023A4C">
              <w:rPr>
                <w:lang w:val="ru-RU"/>
              </w:rPr>
              <w:t>Издательство «</w:t>
            </w:r>
            <w:r w:rsidRPr="00023A4C">
              <w:rPr>
                <w:lang w:val="kk-KZ"/>
              </w:rPr>
              <w:t>Атамұра</w:t>
            </w:r>
            <w:r w:rsidRPr="00023A4C">
              <w:rPr>
                <w:lang w:val="ru-RU"/>
              </w:rPr>
              <w:t>» 201</w:t>
            </w:r>
            <w:r w:rsidRPr="00023A4C">
              <w:rPr>
                <w:lang w:val="kk-KZ"/>
              </w:rPr>
              <w:t>4</w:t>
            </w:r>
            <w:r w:rsidRPr="00023A4C">
              <w:rPr>
                <w:lang w:val="ru-RU"/>
              </w:rPr>
              <w:t xml:space="preserve"> год.</w:t>
            </w:r>
          </w:p>
          <w:p w:rsidR="00DF69BB" w:rsidRPr="00023A4C" w:rsidRDefault="00DF69BB" w:rsidP="003F4652">
            <w:pPr>
              <w:pStyle w:val="a3"/>
              <w:spacing w:before="0" w:beforeAutospacing="0" w:after="0" w:afterAutospacing="0"/>
              <w:rPr>
                <w:lang w:val="ru-RU"/>
              </w:rPr>
            </w:pPr>
          </w:p>
        </w:tc>
      </w:tr>
      <w:tr w:rsidR="00DF69BB" w:rsidRPr="00023A4C" w:rsidTr="00DF69BB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9BB" w:rsidRPr="00023A4C" w:rsidRDefault="00DF69BB" w:rsidP="003F4652">
            <w:pPr>
              <w:jc w:val="center"/>
              <w:rPr>
                <w:lang w:val="ru-RU"/>
              </w:rPr>
            </w:pPr>
          </w:p>
          <w:p w:rsidR="00DF69BB" w:rsidRPr="00023A4C" w:rsidRDefault="00DF69BB" w:rsidP="003F4652">
            <w:pPr>
              <w:jc w:val="center"/>
              <w:rPr>
                <w:lang w:val="ru-RU"/>
              </w:rPr>
            </w:pPr>
            <w:r w:rsidRPr="00023A4C">
              <w:rPr>
                <w:b/>
                <w:lang w:val="ru-RU"/>
              </w:rPr>
              <w:t>Ход урока:</w:t>
            </w:r>
          </w:p>
        </w:tc>
      </w:tr>
      <w:tr w:rsidR="00DF69BB" w:rsidRPr="00023A4C" w:rsidTr="00DF69BB">
        <w:trPr>
          <w:trHeight w:val="3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9BB" w:rsidRPr="00023A4C" w:rsidRDefault="00DF69BB" w:rsidP="003F4652">
            <w:pPr>
              <w:jc w:val="center"/>
              <w:rPr>
                <w:b/>
                <w:lang w:val="ru-RU"/>
              </w:rPr>
            </w:pPr>
            <w:r w:rsidRPr="00023A4C">
              <w:rPr>
                <w:b/>
                <w:lang w:val="ru-RU"/>
              </w:rPr>
              <w:t>Этапы урока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9BB" w:rsidRPr="00023A4C" w:rsidRDefault="00DF69BB" w:rsidP="003F4652">
            <w:pPr>
              <w:jc w:val="center"/>
              <w:rPr>
                <w:b/>
                <w:lang w:val="ru-RU"/>
              </w:rPr>
            </w:pPr>
            <w:r w:rsidRPr="00023A4C">
              <w:rPr>
                <w:b/>
                <w:lang w:val="ru-RU"/>
              </w:rPr>
              <w:t>Действия учителя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BB" w:rsidRPr="00023A4C" w:rsidRDefault="00DF69BB" w:rsidP="003F4652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023A4C">
              <w:rPr>
                <w:b/>
                <w:lang w:val="kk-KZ"/>
              </w:rPr>
              <w:t>Действия ученика</w:t>
            </w:r>
          </w:p>
        </w:tc>
      </w:tr>
      <w:tr w:rsidR="00DF69BB" w:rsidRPr="00DF69BB" w:rsidTr="00DF69BB">
        <w:trPr>
          <w:trHeight w:val="10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BB" w:rsidRPr="00023A4C" w:rsidRDefault="00DF69BB" w:rsidP="003F4652">
            <w:pPr>
              <w:rPr>
                <w:b/>
                <w:lang w:val="ru-RU"/>
              </w:rPr>
            </w:pPr>
            <w:r w:rsidRPr="00023A4C">
              <w:rPr>
                <w:b/>
                <w:lang w:val="ru-RU"/>
              </w:rPr>
              <w:t>Вводная часть</w:t>
            </w:r>
          </w:p>
          <w:p w:rsidR="00DF69BB" w:rsidRPr="00023A4C" w:rsidRDefault="00DF69BB" w:rsidP="003F4652">
            <w:pPr>
              <w:rPr>
                <w:b/>
                <w:lang w:val="ru-RU"/>
              </w:rPr>
            </w:pPr>
          </w:p>
          <w:p w:rsidR="00DF69BB" w:rsidRPr="00023A4C" w:rsidRDefault="00DF69BB" w:rsidP="003F4652">
            <w:pPr>
              <w:rPr>
                <w:b/>
                <w:lang w:val="ru-RU"/>
              </w:rPr>
            </w:pPr>
          </w:p>
          <w:p w:rsidR="00DF69BB" w:rsidRPr="00023A4C" w:rsidRDefault="00DF69BB" w:rsidP="003F4652">
            <w:pPr>
              <w:rPr>
                <w:b/>
                <w:lang w:val="ru-RU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BB" w:rsidRPr="00023A4C" w:rsidRDefault="00DF69BB" w:rsidP="003F4652">
            <w:pPr>
              <w:jc w:val="both"/>
              <w:rPr>
                <w:b/>
                <w:lang w:val="ru-RU"/>
              </w:rPr>
            </w:pPr>
            <w:r w:rsidRPr="00DF69BB">
              <w:rPr>
                <w:b/>
                <w:lang w:val="ru-RU"/>
              </w:rPr>
              <w:t>Организационный момент.</w:t>
            </w:r>
          </w:p>
          <w:p w:rsidR="00DF69BB" w:rsidRPr="00DF69BB" w:rsidRDefault="00DF69BB" w:rsidP="003F4652">
            <w:pPr>
              <w:jc w:val="both"/>
              <w:rPr>
                <w:lang w:val="ru-RU"/>
              </w:rPr>
            </w:pPr>
            <w:r w:rsidRPr="00DF69BB">
              <w:rPr>
                <w:lang w:val="ru-RU"/>
              </w:rPr>
              <w:t xml:space="preserve">- Прозвенел звонок на наш открытый урок. </w:t>
            </w:r>
          </w:p>
          <w:p w:rsidR="00DF69BB" w:rsidRPr="00DF69BB" w:rsidRDefault="00DF69BB" w:rsidP="003F4652">
            <w:pPr>
              <w:jc w:val="both"/>
              <w:rPr>
                <w:lang w:val="ru-RU"/>
              </w:rPr>
            </w:pPr>
            <w:r w:rsidRPr="00DF69BB">
              <w:rPr>
                <w:lang w:val="ru-RU"/>
              </w:rPr>
              <w:t xml:space="preserve">Доброе утро, дети! Доброе утро, гости! </w:t>
            </w:r>
          </w:p>
          <w:p w:rsidR="00DF69BB" w:rsidRPr="00DF69BB" w:rsidRDefault="00DF69BB" w:rsidP="003F4652">
            <w:pPr>
              <w:jc w:val="both"/>
              <w:rPr>
                <w:lang w:val="ru-RU"/>
              </w:rPr>
            </w:pPr>
            <w:r w:rsidRPr="00DF69BB">
              <w:rPr>
                <w:lang w:val="ru-RU"/>
              </w:rPr>
              <w:t>Мне приятно вас видеть. Пусть это утро несет нам радость общения, наполнит наши сердца благородными чувствами.</w:t>
            </w:r>
          </w:p>
          <w:p w:rsidR="00DF69BB" w:rsidRPr="00DF69BB" w:rsidRDefault="00DF69BB" w:rsidP="003F4652">
            <w:pPr>
              <w:ind w:left="360"/>
              <w:jc w:val="both"/>
              <w:rPr>
                <w:lang w:val="ru-RU"/>
              </w:rPr>
            </w:pPr>
          </w:p>
          <w:p w:rsidR="00DF69BB" w:rsidRPr="00DF69BB" w:rsidRDefault="00DF69BB" w:rsidP="003F4652">
            <w:pPr>
              <w:jc w:val="both"/>
              <w:rPr>
                <w:lang w:val="ru-RU"/>
              </w:rPr>
            </w:pPr>
            <w:r w:rsidRPr="00DF69BB">
              <w:rPr>
                <w:lang w:val="ru-RU"/>
              </w:rPr>
              <w:t xml:space="preserve">Ребята, </w:t>
            </w:r>
            <w:r w:rsidRPr="00DF69BB">
              <w:rPr>
                <w:bCs/>
                <w:lang w:val="ru-RU"/>
              </w:rPr>
              <w:t>постарайтесь  настроиться на интересную работу, внимательно слушать, громко и чётко отвечать на вопросы.</w:t>
            </w:r>
          </w:p>
          <w:p w:rsidR="00DF69BB" w:rsidRPr="00023A4C" w:rsidRDefault="00DF69BB" w:rsidP="003F4652">
            <w:pPr>
              <w:rPr>
                <w:b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BB" w:rsidRPr="00023A4C" w:rsidRDefault="00DF69BB" w:rsidP="003F4652">
            <w:pPr>
              <w:rPr>
                <w:lang w:val="ru-RU" w:eastAsia="ru-RU"/>
              </w:rPr>
            </w:pPr>
            <w:r w:rsidRPr="00DF69BB">
              <w:rPr>
                <w:lang w:val="ru-RU" w:eastAsia="ru-RU"/>
              </w:rPr>
              <w:t>Приветствуют друг друга.</w:t>
            </w:r>
          </w:p>
          <w:p w:rsidR="00DF69BB" w:rsidRPr="00023A4C" w:rsidRDefault="00DF69BB" w:rsidP="003F4652">
            <w:pPr>
              <w:rPr>
                <w:lang w:val="ru-RU"/>
              </w:rPr>
            </w:pPr>
            <w:r w:rsidRPr="00023A4C">
              <w:rPr>
                <w:lang w:val="ru-RU" w:eastAsia="ru-RU"/>
              </w:rPr>
              <w:t>Настраиваются на урок.</w:t>
            </w:r>
          </w:p>
        </w:tc>
      </w:tr>
      <w:tr w:rsidR="00DF69BB" w:rsidRPr="00023A4C" w:rsidTr="00DF69B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BB" w:rsidRPr="00023A4C" w:rsidRDefault="00DF69BB" w:rsidP="003F4652">
            <w:pPr>
              <w:rPr>
                <w:b/>
              </w:rPr>
            </w:pPr>
            <w:r w:rsidRPr="00023A4C">
              <w:rPr>
                <w:b/>
                <w:lang w:val="ru-RU"/>
              </w:rPr>
              <w:t>Презентация</w:t>
            </w:r>
          </w:p>
          <w:p w:rsidR="00DF69BB" w:rsidRPr="00023A4C" w:rsidRDefault="00DF69BB" w:rsidP="003F4652">
            <w:pPr>
              <w:rPr>
                <w:b/>
                <w:lang w:val="kk-KZ"/>
              </w:rPr>
            </w:pPr>
          </w:p>
          <w:p w:rsidR="00DF69BB" w:rsidRPr="00023A4C" w:rsidRDefault="00DF69BB" w:rsidP="003F4652">
            <w:pPr>
              <w:rPr>
                <w:b/>
                <w:lang w:val="kk-KZ"/>
              </w:rPr>
            </w:pPr>
          </w:p>
          <w:p w:rsidR="00DF69BB" w:rsidRPr="00023A4C" w:rsidRDefault="00DF69BB" w:rsidP="003F4652">
            <w:pPr>
              <w:rPr>
                <w:b/>
                <w:lang w:val="kk-KZ"/>
              </w:rPr>
            </w:pPr>
          </w:p>
          <w:p w:rsidR="00DF69BB" w:rsidRPr="00023A4C" w:rsidRDefault="00DF69BB" w:rsidP="003F4652">
            <w:pPr>
              <w:rPr>
                <w:b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BB" w:rsidRPr="00DF69BB" w:rsidRDefault="00DF69BB" w:rsidP="003F4652">
            <w:pPr>
              <w:rPr>
                <w:b/>
                <w:lang w:val="ru-RU"/>
              </w:rPr>
            </w:pPr>
            <w:r w:rsidRPr="00DF69BB">
              <w:rPr>
                <w:b/>
                <w:lang w:val="ru-RU"/>
              </w:rPr>
              <w:t>. Актуализация знаний.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В последнее время на улицах городов и сёл бродят бездомные собаки. Бездомная собака – брошенный друг. Друг, которого предали и довели до озлобления и отчаяния. (Слайд 2)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Дети, а у кого из вас есть собаки?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Как вы заботитесь о них?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 xml:space="preserve">- А вы знаете, что собака живёт рядом с человеком шесть тысячелетий. Это первое прирученное им животное. А сколько профессий освоили собаки за это время, нам расскажет </w:t>
            </w:r>
            <w:proofErr w:type="spellStart"/>
            <w:r w:rsidRPr="00DF69BB">
              <w:rPr>
                <w:lang w:val="ru-RU"/>
              </w:rPr>
              <w:t>Кабаев</w:t>
            </w:r>
            <w:proofErr w:type="spellEnd"/>
            <w:r w:rsidRPr="00DF69BB">
              <w:rPr>
                <w:lang w:val="ru-RU"/>
              </w:rPr>
              <w:t xml:space="preserve"> Ваня. (Сообщение ученика).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lastRenderedPageBreak/>
              <w:t>- А кто из вас был в зоопарке? Кого там видели?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А кто видел льва?  (слайд 3)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Что вы можете рассказать об этом животном?</w:t>
            </w:r>
          </w:p>
          <w:p w:rsidR="00DF69BB" w:rsidRPr="00DF69BB" w:rsidRDefault="00DF69BB" w:rsidP="003F4652">
            <w:pPr>
              <w:rPr>
                <w:b/>
                <w:lang w:val="ru-RU"/>
              </w:rPr>
            </w:pPr>
            <w:r w:rsidRPr="00DF69BB">
              <w:rPr>
                <w:b/>
                <w:lang w:val="ru-RU"/>
              </w:rPr>
              <w:t>4. Самоопределение к деятельности.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b/>
                <w:lang w:val="ru-RU"/>
              </w:rPr>
              <w:t>-</w:t>
            </w:r>
            <w:r w:rsidRPr="00DF69BB">
              <w:rPr>
                <w:lang w:val="ru-RU"/>
              </w:rPr>
              <w:t xml:space="preserve"> Ребята, а кто догадался, почему мы вспомнили этих животных?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b/>
                <w:lang w:val="ru-RU"/>
              </w:rPr>
              <w:t>-</w:t>
            </w:r>
            <w:r w:rsidRPr="00DF69BB">
              <w:rPr>
                <w:lang w:val="ru-RU"/>
              </w:rPr>
              <w:t xml:space="preserve"> Кто знает автора этого рассказа?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b/>
                <w:lang w:val="ru-RU"/>
              </w:rPr>
              <w:t>-</w:t>
            </w:r>
            <w:r w:rsidRPr="00DF69BB">
              <w:rPr>
                <w:lang w:val="ru-RU"/>
              </w:rPr>
              <w:t xml:space="preserve"> Вспомните, что вы знаете о Л.Н.Толстом?  (Слайд 4)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b/>
                <w:lang w:val="ru-RU"/>
              </w:rPr>
              <w:t>-</w:t>
            </w:r>
            <w:r w:rsidRPr="00DF69BB">
              <w:rPr>
                <w:lang w:val="ru-RU"/>
              </w:rPr>
              <w:t xml:space="preserve"> Лев Николаевич был очень добрым, щедрым человеком и умел чувствовать чужие беды и страдания. И эти качества он сохранил в себе до конца жизни.</w:t>
            </w:r>
          </w:p>
          <w:p w:rsidR="00DF69BB" w:rsidRPr="00DF69BB" w:rsidRDefault="00DF69BB" w:rsidP="003F4652">
            <w:pPr>
              <w:rPr>
                <w:b/>
                <w:lang w:val="ru-RU"/>
              </w:rPr>
            </w:pPr>
            <w:r w:rsidRPr="00DF69BB">
              <w:rPr>
                <w:b/>
                <w:lang w:val="ru-RU"/>
              </w:rPr>
              <w:t>5.</w:t>
            </w:r>
            <w:r w:rsidRPr="00DF69BB">
              <w:rPr>
                <w:lang w:val="ru-RU"/>
              </w:rPr>
              <w:t xml:space="preserve"> </w:t>
            </w:r>
            <w:proofErr w:type="spellStart"/>
            <w:r w:rsidRPr="00DF69BB">
              <w:rPr>
                <w:b/>
                <w:lang w:val="ru-RU"/>
              </w:rPr>
              <w:t>Целеполагание</w:t>
            </w:r>
            <w:proofErr w:type="spellEnd"/>
            <w:r w:rsidRPr="00DF69BB">
              <w:rPr>
                <w:b/>
                <w:lang w:val="ru-RU"/>
              </w:rPr>
              <w:t>.</w:t>
            </w:r>
          </w:p>
          <w:p w:rsidR="00DF69BB" w:rsidRPr="00023A4C" w:rsidRDefault="00DF69BB" w:rsidP="003F4652">
            <w:pPr>
              <w:ind w:firstLine="540"/>
              <w:rPr>
                <w:b/>
                <w:lang w:val="ru-RU"/>
              </w:rPr>
            </w:pPr>
            <w:r w:rsidRPr="00DF69BB">
              <w:rPr>
                <w:lang w:val="ru-RU"/>
              </w:rPr>
              <w:t xml:space="preserve">Сегодня мы будем читать рассказ Л.Н. Толстого  «Лев и собачка». </w:t>
            </w:r>
          </w:p>
          <w:p w:rsidR="00DF69BB" w:rsidRPr="00023A4C" w:rsidRDefault="00DF69BB" w:rsidP="003F4652">
            <w:pPr>
              <w:rPr>
                <w:lang w:val="ru-RU"/>
              </w:rPr>
            </w:pPr>
            <w:r w:rsidRPr="00023A4C">
              <w:rPr>
                <w:lang w:val="ru-RU"/>
              </w:rPr>
              <w:t xml:space="preserve">А теперь посмотрите на слайд и постарайтесь  догадаться, о каком произведении пойдёт речь на нашем уроке? 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(Демонстрируется запись темы).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 xml:space="preserve"> -Это быль.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– Что означает слово быль?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 xml:space="preserve"> 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Обратимся к “Большому толковому словарю русского языка” Ожегова и уточним точное значение этого слова.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</w:p>
          <w:p w:rsidR="00DF69BB" w:rsidRPr="00DF69BB" w:rsidRDefault="00DF69BB" w:rsidP="003F4652">
            <w:pPr>
              <w:ind w:left="1080"/>
              <w:rPr>
                <w:lang w:val="ru-RU"/>
              </w:rPr>
            </w:pPr>
            <w:r w:rsidRPr="00DF69BB">
              <w:rPr>
                <w:u w:val="single"/>
                <w:lang w:val="ru-RU"/>
              </w:rPr>
              <w:t>Быль</w:t>
            </w:r>
            <w:r w:rsidRPr="00DF69BB">
              <w:rPr>
                <w:lang w:val="ru-RU"/>
              </w:rPr>
              <w:t xml:space="preserve"> – </w:t>
            </w:r>
          </w:p>
          <w:p w:rsidR="00DF69BB" w:rsidRPr="00DF69BB" w:rsidRDefault="00DF69BB" w:rsidP="003F4652">
            <w:pPr>
              <w:ind w:left="1080"/>
              <w:rPr>
                <w:lang w:val="ru-RU"/>
              </w:rPr>
            </w:pPr>
          </w:p>
          <w:p w:rsidR="00DF69BB" w:rsidRPr="00DF69BB" w:rsidRDefault="00DF69BB" w:rsidP="003F4652">
            <w:pPr>
              <w:ind w:left="1080"/>
              <w:rPr>
                <w:lang w:val="ru-RU"/>
              </w:rPr>
            </w:pPr>
            <w:r w:rsidRPr="00DF69BB">
              <w:rPr>
                <w:lang w:val="ru-RU"/>
              </w:rPr>
              <w:t>1. То, что было в прошлом.</w:t>
            </w:r>
          </w:p>
          <w:p w:rsidR="00DF69BB" w:rsidRPr="00DF69BB" w:rsidRDefault="00DF69BB" w:rsidP="003F4652">
            <w:pPr>
              <w:ind w:left="1080"/>
              <w:rPr>
                <w:lang w:val="ru-RU"/>
              </w:rPr>
            </w:pPr>
          </w:p>
          <w:p w:rsidR="00DF69BB" w:rsidRPr="00DF69BB" w:rsidRDefault="00DF69BB" w:rsidP="003F4652">
            <w:pPr>
              <w:ind w:left="1080"/>
              <w:rPr>
                <w:lang w:val="ru-RU"/>
              </w:rPr>
            </w:pPr>
            <w:r w:rsidRPr="00DF69BB">
              <w:rPr>
                <w:lang w:val="ru-RU"/>
              </w:rPr>
              <w:t>2. Рассказ о действительном происшествии.</w:t>
            </w:r>
          </w:p>
          <w:p w:rsidR="00DF69BB" w:rsidRPr="00023A4C" w:rsidRDefault="00DF69BB" w:rsidP="003F4652">
            <w:pPr>
              <w:rPr>
                <w:lang w:val="ru-RU"/>
              </w:rPr>
            </w:pPr>
            <w:r w:rsidRPr="00023A4C">
              <w:rPr>
                <w:lang w:val="ru-RU"/>
              </w:rPr>
              <w:t>- История, о которой рассказывает Лев Толстой, на самом деле произошла в далёком городе Лондоне, а узнал он о ней из рассказов моряков.</w:t>
            </w: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Посмотрите,  кто это? (Лев - иллюстрация на слайде)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 xml:space="preserve">-Что вы знаете о таком животном, как </w:t>
            </w:r>
            <w:r w:rsidRPr="00DF69BB">
              <w:rPr>
                <w:u w:val="single"/>
                <w:lang w:val="ru-RU"/>
              </w:rPr>
              <w:t>лев</w:t>
            </w:r>
            <w:r w:rsidRPr="00DF69BB">
              <w:rPr>
                <w:lang w:val="ru-RU"/>
              </w:rPr>
              <w:t>? (Дикое животное, хищник, царь зверей.)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 xml:space="preserve"> - А это кто? (Собака – иллюстрация на слайде)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 xml:space="preserve"> -Что можно сказать о </w:t>
            </w:r>
            <w:r w:rsidRPr="00DF69BB">
              <w:rPr>
                <w:u w:val="single"/>
                <w:lang w:val="ru-RU"/>
              </w:rPr>
              <w:t>собаке</w:t>
            </w:r>
            <w:r w:rsidRPr="00DF69BB">
              <w:rPr>
                <w:lang w:val="ru-RU"/>
              </w:rPr>
              <w:t>? (Собака – домашнее животное, друг человека, единственное близкое родное  живое существо,  друг)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Могут ли 2 абсолютно разных животных (по темпераменту и среде обитания) найти общий язык? (ответы детей: да – нет)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 xml:space="preserve"> 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Об этом мы узнаем в ходе работы над этим произведением.</w:t>
            </w:r>
          </w:p>
          <w:p w:rsidR="00DF69BB" w:rsidRPr="00023A4C" w:rsidRDefault="00DF69BB" w:rsidP="003F4652">
            <w:pPr>
              <w:rPr>
                <w:b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BB" w:rsidRPr="00023A4C" w:rsidRDefault="00DF69BB" w:rsidP="003F4652">
            <w:pPr>
              <w:rPr>
                <w:lang w:val="ru-RU" w:eastAsia="ru-RU"/>
              </w:rPr>
            </w:pPr>
            <w:r w:rsidRPr="00023A4C">
              <w:rPr>
                <w:lang w:val="ru-RU" w:eastAsia="ru-RU"/>
              </w:rPr>
              <w:lastRenderedPageBreak/>
              <w:t xml:space="preserve">Знакомство с рассказом Л.Н. </w:t>
            </w:r>
            <w:proofErr w:type="gramStart"/>
            <w:r w:rsidRPr="00023A4C">
              <w:rPr>
                <w:lang w:val="ru-RU" w:eastAsia="ru-RU"/>
              </w:rPr>
              <w:t>толстого</w:t>
            </w:r>
            <w:proofErr w:type="gramEnd"/>
            <w:r w:rsidRPr="00023A4C">
              <w:rPr>
                <w:lang w:val="ru-RU" w:eastAsia="ru-RU"/>
              </w:rPr>
              <w:t xml:space="preserve"> «Лев и собачка»</w:t>
            </w:r>
          </w:p>
          <w:p w:rsidR="00DF69BB" w:rsidRPr="00023A4C" w:rsidRDefault="00DF69BB" w:rsidP="003F4652">
            <w:pPr>
              <w:rPr>
                <w:lang w:val="ru-RU" w:eastAsia="ru-RU"/>
              </w:rPr>
            </w:pPr>
            <w:r w:rsidRPr="00023A4C">
              <w:rPr>
                <w:lang w:val="ru-RU" w:eastAsia="ru-RU"/>
              </w:rPr>
              <w:t xml:space="preserve">Мы будем читать, чтобы понять писателя, понять его мысли, чувства. </w:t>
            </w:r>
          </w:p>
          <w:p w:rsidR="00DF69BB" w:rsidRPr="00DF69BB" w:rsidRDefault="00DF69BB" w:rsidP="003F4652">
            <w:pPr>
              <w:rPr>
                <w:lang w:val="ru-RU" w:eastAsia="ru-RU"/>
              </w:rPr>
            </w:pPr>
            <w:r w:rsidRPr="00DF69BB">
              <w:rPr>
                <w:lang w:val="ru-RU" w:eastAsia="ru-RU"/>
              </w:rPr>
              <w:t xml:space="preserve">Мы </w:t>
            </w:r>
            <w:r w:rsidRPr="00DF69BB">
              <w:rPr>
                <w:lang w:val="ru-RU" w:eastAsia="ru-RU"/>
              </w:rPr>
              <w:lastRenderedPageBreak/>
              <w:t xml:space="preserve">познакомимся с содержанием рассказа, будем обсуждать </w:t>
            </w:r>
            <w:proofErr w:type="gramStart"/>
            <w:r w:rsidRPr="00DF69BB">
              <w:rPr>
                <w:lang w:val="ru-RU" w:eastAsia="ru-RU"/>
              </w:rPr>
              <w:t>прочитанное</w:t>
            </w:r>
            <w:proofErr w:type="gramEnd"/>
            <w:r w:rsidRPr="00DF69BB">
              <w:rPr>
                <w:lang w:val="ru-RU" w:eastAsia="ru-RU"/>
              </w:rPr>
              <w:t>, говорить о содержании произведения, о его героях, рассуждать, анализировать и делать выводы</w:t>
            </w:r>
          </w:p>
          <w:p w:rsidR="00DF69BB" w:rsidRPr="00023A4C" w:rsidRDefault="00DF69BB" w:rsidP="003F4652">
            <w:pPr>
              <w:pStyle w:val="a3"/>
              <w:spacing w:before="0" w:beforeAutospacing="0" w:after="0" w:afterAutospacing="0"/>
              <w:rPr>
                <w:lang w:val="ru-RU"/>
              </w:rPr>
            </w:pPr>
          </w:p>
        </w:tc>
      </w:tr>
      <w:tr w:rsidR="00DF69BB" w:rsidRPr="00023A4C" w:rsidTr="00DF69B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BB" w:rsidRPr="00023A4C" w:rsidRDefault="00DF69BB" w:rsidP="003F4652">
            <w:pPr>
              <w:rPr>
                <w:b/>
                <w:lang w:val="ru-RU"/>
              </w:rPr>
            </w:pPr>
            <w:r w:rsidRPr="00023A4C">
              <w:rPr>
                <w:b/>
                <w:lang w:val="ru-RU"/>
              </w:rPr>
              <w:lastRenderedPageBreak/>
              <w:t>Основная часть</w:t>
            </w:r>
          </w:p>
          <w:p w:rsidR="00DF69BB" w:rsidRPr="00023A4C" w:rsidRDefault="00DF69BB" w:rsidP="003F4652">
            <w:pPr>
              <w:rPr>
                <w:b/>
                <w:lang w:val="ru-RU"/>
              </w:rPr>
            </w:pPr>
          </w:p>
          <w:p w:rsidR="00DF69BB" w:rsidRPr="00023A4C" w:rsidRDefault="00DF69BB" w:rsidP="003F4652">
            <w:pPr>
              <w:rPr>
                <w:b/>
                <w:lang w:val="ru-RU"/>
              </w:rPr>
            </w:pPr>
          </w:p>
          <w:p w:rsidR="00DF69BB" w:rsidRPr="00023A4C" w:rsidRDefault="00DF69BB" w:rsidP="003F4652">
            <w:pPr>
              <w:rPr>
                <w:b/>
                <w:lang w:val="ru-RU"/>
              </w:rPr>
            </w:pPr>
          </w:p>
          <w:p w:rsidR="00DF69BB" w:rsidRPr="00023A4C" w:rsidRDefault="00DF69BB" w:rsidP="003F4652">
            <w:pPr>
              <w:rPr>
                <w:b/>
                <w:lang w:val="ru-RU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BB" w:rsidRPr="00023A4C" w:rsidRDefault="00DF69BB" w:rsidP="003F4652">
            <w:pPr>
              <w:rPr>
                <w:b/>
                <w:lang w:val="ru-RU"/>
              </w:rPr>
            </w:pPr>
            <w:r w:rsidRPr="00023A4C">
              <w:rPr>
                <w:b/>
                <w:lang w:val="ru-RU"/>
              </w:rPr>
              <w:t>Работа по теме урока.</w:t>
            </w:r>
          </w:p>
          <w:p w:rsidR="00DF69BB" w:rsidRPr="00DF69BB" w:rsidRDefault="00DF69BB" w:rsidP="003F4652">
            <w:pPr>
              <w:rPr>
                <w:b/>
                <w:lang w:val="ru-RU"/>
              </w:rPr>
            </w:pPr>
            <w:r w:rsidRPr="00DF69BB">
              <w:rPr>
                <w:b/>
                <w:lang w:val="ru-RU"/>
              </w:rPr>
              <w:t xml:space="preserve">Знакомство с текстом. 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Звучит аудиозапись.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 xml:space="preserve">- Какие чувства у вас </w:t>
            </w:r>
            <w:proofErr w:type="gramStart"/>
            <w:r w:rsidRPr="00DF69BB">
              <w:rPr>
                <w:lang w:val="ru-RU"/>
              </w:rPr>
              <w:t>возникли при слушании этой были</w:t>
            </w:r>
            <w:proofErr w:type="gramEnd"/>
            <w:r w:rsidRPr="00DF69BB">
              <w:rPr>
                <w:lang w:val="ru-RU"/>
              </w:rPr>
              <w:t>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-В какие моменты они возникли?</w:t>
            </w:r>
          </w:p>
          <w:p w:rsidR="00DF69BB" w:rsidRPr="00023A4C" w:rsidRDefault="00DF69BB" w:rsidP="003F4652">
            <w:pPr>
              <w:rPr>
                <w:b/>
                <w:u w:val="single"/>
                <w:lang w:val="ru-RU"/>
              </w:rPr>
            </w:pPr>
            <w:r w:rsidRPr="00DF69BB">
              <w:rPr>
                <w:b/>
                <w:lang w:val="ru-RU"/>
              </w:rPr>
              <w:t>Физкультминутка.</w:t>
            </w:r>
            <w:r w:rsidRPr="00DF69BB">
              <w:rPr>
                <w:b/>
                <w:u w:val="single"/>
                <w:lang w:val="ru-RU"/>
              </w:rPr>
              <w:t xml:space="preserve"> </w:t>
            </w:r>
          </w:p>
          <w:p w:rsidR="00DF69BB" w:rsidRPr="00DF69BB" w:rsidRDefault="00DF69BB" w:rsidP="003F4652">
            <w:pPr>
              <w:rPr>
                <w:b/>
                <w:u w:val="single"/>
                <w:lang w:val="ru-RU"/>
              </w:rPr>
            </w:pPr>
            <w:r w:rsidRPr="00DF69BB">
              <w:rPr>
                <w:b/>
                <w:u w:val="single"/>
                <w:lang w:val="ru-RU"/>
              </w:rPr>
              <w:t>Словарная работа.</w:t>
            </w:r>
          </w:p>
          <w:p w:rsidR="00DF69BB" w:rsidRPr="00DF69BB" w:rsidRDefault="00DF69BB" w:rsidP="003F4652">
            <w:pPr>
              <w:rPr>
                <w:b/>
                <w:u w:val="single"/>
                <w:lang w:val="ru-RU"/>
              </w:rPr>
            </w:pP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Перед прочтением текста поработаем над сложными словами и вместе раскроем значение этих слов.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</w:p>
          <w:p w:rsidR="00DF69BB" w:rsidRPr="00DF69BB" w:rsidRDefault="00DF69BB" w:rsidP="00DF69BB">
            <w:pPr>
              <w:numPr>
                <w:ilvl w:val="0"/>
                <w:numId w:val="1"/>
              </w:numPr>
              <w:rPr>
                <w:lang w:val="ru-RU"/>
              </w:rPr>
            </w:pPr>
            <w:proofErr w:type="gramStart"/>
            <w:r w:rsidRPr="00DF69BB">
              <w:rPr>
                <w:lang w:val="ru-RU"/>
              </w:rPr>
              <w:t>Смысл</w:t>
            </w:r>
            <w:proofErr w:type="gramEnd"/>
            <w:r w:rsidRPr="00DF69BB">
              <w:rPr>
                <w:lang w:val="ru-RU"/>
              </w:rPr>
              <w:t xml:space="preserve"> каких слов вам был не понятен?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</w:p>
          <w:p w:rsidR="00DF69BB" w:rsidRPr="00DF69BB" w:rsidRDefault="00DF69BB" w:rsidP="003F4652">
            <w:pPr>
              <w:rPr>
                <w:b/>
                <w:lang w:val="ru-RU"/>
              </w:rPr>
            </w:pPr>
            <w:r w:rsidRPr="00DF69BB">
              <w:rPr>
                <w:lang w:val="ru-RU"/>
              </w:rPr>
              <w:t>Обрати внимание,  эти трудные для твоего понимания слова расположены на слайде в следующем порядке.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Зверинец – место, где в клетках содержат зверей для показа. Сейчас он называется зоопарком.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Барин – богатый человек, который имеет прислугу.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Ощетиниться – поднять шерсть на спине, готовясь защищаться или нападать.</w:t>
            </w:r>
          </w:p>
          <w:p w:rsidR="00DF69BB" w:rsidRPr="00DF69BB" w:rsidRDefault="00DF69BB" w:rsidP="003F4652">
            <w:pPr>
              <w:rPr>
                <w:b/>
                <w:lang w:val="ru-RU"/>
              </w:rPr>
            </w:pP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Бился</w:t>
            </w:r>
            <w:r w:rsidRPr="00DF69BB">
              <w:rPr>
                <w:b/>
                <w:lang w:val="ru-RU"/>
              </w:rPr>
              <w:t xml:space="preserve"> – </w:t>
            </w:r>
            <w:r w:rsidRPr="00DF69BB">
              <w:rPr>
                <w:lang w:val="ru-RU"/>
              </w:rPr>
              <w:t>ударялся, колотился, совершал резкие движения.</w:t>
            </w:r>
          </w:p>
          <w:p w:rsidR="00DF69BB" w:rsidRPr="00DF69BB" w:rsidRDefault="00DF69BB" w:rsidP="003F4652">
            <w:pPr>
              <w:rPr>
                <w:b/>
                <w:lang w:val="ru-RU"/>
              </w:rPr>
            </w:pP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Метался</w:t>
            </w:r>
            <w:r w:rsidRPr="00DF69BB">
              <w:rPr>
                <w:b/>
                <w:lang w:val="ru-RU"/>
              </w:rPr>
              <w:t xml:space="preserve"> – </w:t>
            </w:r>
            <w:r w:rsidRPr="00DF69BB">
              <w:rPr>
                <w:lang w:val="ru-RU"/>
              </w:rPr>
              <w:t>беспокойно двигался из стороны в сторону.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</w:p>
          <w:p w:rsidR="00DF69BB" w:rsidRPr="00DF69BB" w:rsidRDefault="00DF69BB" w:rsidP="003F4652">
            <w:pPr>
              <w:jc w:val="both"/>
              <w:rPr>
                <w:lang w:val="ru-RU"/>
              </w:rPr>
            </w:pPr>
            <w:r w:rsidRPr="00DF69BB">
              <w:rPr>
                <w:lang w:val="ru-RU"/>
              </w:rPr>
              <w:t>Издохла – умерла.</w:t>
            </w:r>
          </w:p>
          <w:p w:rsidR="00DF69BB" w:rsidRPr="00DF69BB" w:rsidRDefault="00DF69BB" w:rsidP="003F4652">
            <w:pPr>
              <w:rPr>
                <w:b/>
                <w:lang w:val="ru-RU"/>
              </w:rPr>
            </w:pP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Засовы – большие дверные задвижки.</w:t>
            </w:r>
          </w:p>
          <w:p w:rsidR="00DF69BB" w:rsidRPr="00DF69BB" w:rsidRDefault="00DF69BB" w:rsidP="003F4652">
            <w:pPr>
              <w:rPr>
                <w:b/>
                <w:lang w:val="ru-RU"/>
              </w:rPr>
            </w:pPr>
          </w:p>
          <w:p w:rsidR="00DF69BB" w:rsidRPr="00DF69BB" w:rsidRDefault="00DF69BB" w:rsidP="003F4652">
            <w:pPr>
              <w:rPr>
                <w:b/>
                <w:lang w:val="ru-RU"/>
              </w:rPr>
            </w:pPr>
            <w:r w:rsidRPr="00DF69BB">
              <w:rPr>
                <w:b/>
                <w:lang w:val="ru-RU"/>
              </w:rPr>
              <w:t>в) Чтение по частям и анализ.</w:t>
            </w:r>
          </w:p>
          <w:p w:rsidR="00DF69BB" w:rsidRPr="00DF69BB" w:rsidRDefault="00DF69BB" w:rsidP="003F4652">
            <w:pPr>
              <w:ind w:firstLine="708"/>
              <w:rPr>
                <w:b/>
                <w:lang w:val="ru-RU"/>
              </w:rPr>
            </w:pPr>
            <w:r w:rsidRPr="00DF69BB">
              <w:rPr>
                <w:b/>
                <w:lang w:val="ru-RU"/>
              </w:rPr>
              <w:t xml:space="preserve">1ч. (1-2абзац) 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Что нужно было, чтобы пройти посмотреть животных?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Кто показывал зверей в зверинце?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Почему нет конкретного героя?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Почему автор использует слово «собачонка», а не собака, собачка?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Как человек поймал собачонку?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Этот человек хотел сделать доброе или злое дело?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Как его зовут?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Расскажите своими словами, как собачонка очутилась в зверинце?</w:t>
            </w:r>
          </w:p>
          <w:p w:rsidR="00DF69BB" w:rsidRPr="00DF69BB" w:rsidRDefault="00DF69BB" w:rsidP="003F4652">
            <w:pPr>
              <w:rPr>
                <w:b/>
                <w:lang w:val="ru-RU"/>
              </w:rPr>
            </w:pPr>
            <w:r w:rsidRPr="00DF69BB">
              <w:rPr>
                <w:b/>
                <w:lang w:val="ru-RU"/>
              </w:rPr>
              <w:t>- 2ч. (3-6 абзац)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Как собачка чувствовала себя в клетке?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Как вы думаете, страшно было собачке оказаться в клетке со львом?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Подтвердите словами из текста.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Почему лев не тронул собачку?</w:t>
            </w:r>
          </w:p>
          <w:p w:rsidR="00DF69BB" w:rsidRPr="00DF69BB" w:rsidRDefault="00DF69BB" w:rsidP="003F4652">
            <w:pPr>
              <w:rPr>
                <w:b/>
                <w:lang w:val="ru-RU"/>
              </w:rPr>
            </w:pPr>
            <w:r w:rsidRPr="00DF69BB">
              <w:rPr>
                <w:b/>
                <w:lang w:val="ru-RU"/>
              </w:rPr>
              <w:lastRenderedPageBreak/>
              <w:t>- 3ч. (7-9 абзац)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Можно сказать, что лев заботился о собачке?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В чём проявилась эта забота?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Почему лев только иногда играл  с ней?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Как автор относится к собачке? Ко льву?</w:t>
            </w:r>
          </w:p>
          <w:p w:rsidR="00DF69BB" w:rsidRPr="00DF69BB" w:rsidRDefault="00DF69BB" w:rsidP="003F4652">
            <w:pPr>
              <w:rPr>
                <w:b/>
                <w:lang w:val="ru-RU"/>
              </w:rPr>
            </w:pPr>
            <w:r w:rsidRPr="00DF69BB">
              <w:rPr>
                <w:b/>
                <w:lang w:val="ru-RU"/>
              </w:rPr>
              <w:t>4ч. (10 абзац)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Кто такой барин?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Почему собачка не радуется хозяину?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Почему лев не дал забрать собачку?</w:t>
            </w:r>
          </w:p>
          <w:p w:rsidR="00DF69BB" w:rsidRPr="00DF69BB" w:rsidRDefault="00DF69BB" w:rsidP="003F4652">
            <w:pPr>
              <w:rPr>
                <w:b/>
                <w:lang w:val="ru-RU"/>
              </w:rPr>
            </w:pPr>
            <w:r w:rsidRPr="00DF69BB">
              <w:rPr>
                <w:b/>
                <w:lang w:val="ru-RU"/>
              </w:rPr>
              <w:t>5ч. (до конца)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Сколько времени прожили лев с собачкой?</w:t>
            </w:r>
          </w:p>
          <w:p w:rsidR="00DF69BB" w:rsidRPr="00023A4C" w:rsidRDefault="00DF69BB" w:rsidP="003F4652">
            <w:r w:rsidRPr="00DF69BB">
              <w:rPr>
                <w:lang w:val="ru-RU"/>
              </w:rPr>
              <w:t xml:space="preserve">- После болезни собачка умерла. Как ведёт себя лев? </w:t>
            </w:r>
            <w:proofErr w:type="spellStart"/>
            <w:r w:rsidRPr="00023A4C">
              <w:t>Прочитаем</w:t>
            </w:r>
            <w:proofErr w:type="spellEnd"/>
            <w:r w:rsidRPr="00023A4C">
              <w:t>?</w:t>
            </w:r>
          </w:p>
          <w:p w:rsidR="00DF69BB" w:rsidRPr="00023A4C" w:rsidRDefault="00DF69BB" w:rsidP="003F4652">
            <w:r w:rsidRPr="00023A4C">
              <w:t xml:space="preserve">- </w:t>
            </w:r>
            <w:proofErr w:type="spellStart"/>
            <w:r w:rsidRPr="00023A4C">
              <w:t>Почему</w:t>
            </w:r>
            <w:proofErr w:type="spellEnd"/>
            <w:r w:rsidRPr="00023A4C">
              <w:t xml:space="preserve"> </w:t>
            </w:r>
            <w:proofErr w:type="spellStart"/>
            <w:r w:rsidRPr="00023A4C">
              <w:t>лев</w:t>
            </w:r>
            <w:proofErr w:type="spellEnd"/>
            <w:r w:rsidRPr="00023A4C">
              <w:t xml:space="preserve"> </w:t>
            </w:r>
            <w:proofErr w:type="spellStart"/>
            <w:r w:rsidRPr="00023A4C">
              <w:t>затих</w:t>
            </w:r>
            <w:proofErr w:type="spellEnd"/>
            <w:r w:rsidRPr="00023A4C">
              <w:t>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Как хозяин зверинца отреагировал на горе льва?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Почему лев лежал пять дней?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Отчего он умер?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Давайте подумаем, для чего Л.Н.Толстой рассказал нам эту историю?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Л.Н.Толстой чувствовал и понимал боль животных. И мне бы очень хотелось, чтобы вы тоже этому научились.</w:t>
            </w:r>
          </w:p>
          <w:p w:rsidR="00DF69BB" w:rsidRPr="00DF69BB" w:rsidRDefault="00DF69BB" w:rsidP="003F4652">
            <w:pPr>
              <w:rPr>
                <w:b/>
                <w:lang w:val="ru-RU"/>
              </w:rPr>
            </w:pPr>
            <w:r w:rsidRPr="00DF69BB">
              <w:rPr>
                <w:b/>
                <w:lang w:val="ru-RU"/>
              </w:rPr>
              <w:t>г) Работа в группах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 xml:space="preserve">    - Чтобы глубже понять содержание рассказа мы сейчас поработаем в группах. Первая группа – вы будете кинематографистами. Получите папку с заданием, прочитайте и выполняйте. Если что-то будет не понятно, я вам помогу. Вторая группа – исследователи. Получите задания. Третья группа – теоретики. Вот ваше задание.</w:t>
            </w:r>
          </w:p>
          <w:p w:rsidR="00DF69BB" w:rsidRPr="00DF69BB" w:rsidRDefault="00DF69BB" w:rsidP="003F4652">
            <w:pPr>
              <w:rPr>
                <w:b/>
                <w:lang w:val="ru-RU"/>
              </w:rPr>
            </w:pPr>
            <w:proofErr w:type="spellStart"/>
            <w:r w:rsidRPr="00DF69BB">
              <w:rPr>
                <w:b/>
                <w:lang w:val="ru-RU"/>
              </w:rPr>
              <w:t>д</w:t>
            </w:r>
            <w:proofErr w:type="spellEnd"/>
            <w:r w:rsidRPr="00DF69BB">
              <w:rPr>
                <w:b/>
                <w:lang w:val="ru-RU"/>
              </w:rPr>
              <w:t>) Отчёт групп.</w:t>
            </w:r>
          </w:p>
          <w:p w:rsidR="00DF69BB" w:rsidRPr="00023A4C" w:rsidRDefault="00DF69BB" w:rsidP="003F4652">
            <w:pPr>
              <w:pStyle w:val="a3"/>
              <w:spacing w:before="0" w:beforeAutospacing="0" w:after="0" w:afterAutospacing="0"/>
              <w:rPr>
                <w:b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BB" w:rsidRPr="00023A4C" w:rsidRDefault="00DF69BB" w:rsidP="003F4652">
            <w:pPr>
              <w:rPr>
                <w:lang w:val="ru-RU"/>
              </w:rPr>
            </w:pPr>
            <w:r w:rsidRPr="00023A4C">
              <w:rPr>
                <w:lang w:val="ru-RU"/>
              </w:rPr>
              <w:lastRenderedPageBreak/>
              <w:t>Слушают аудиозапись.</w:t>
            </w: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  <w:r w:rsidRPr="00023A4C">
              <w:rPr>
                <w:lang w:val="ru-RU"/>
              </w:rPr>
              <w:t>Разбирают значения непонятных слов.</w:t>
            </w: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  <w:r w:rsidRPr="00023A4C">
              <w:rPr>
                <w:lang w:val="ru-RU"/>
              </w:rPr>
              <w:t xml:space="preserve">Читают по частям и анализируют </w:t>
            </w:r>
            <w:proofErr w:type="gramStart"/>
            <w:r w:rsidRPr="00023A4C">
              <w:rPr>
                <w:lang w:val="ru-RU"/>
              </w:rPr>
              <w:t>прочитанное</w:t>
            </w:r>
            <w:proofErr w:type="gramEnd"/>
            <w:r w:rsidRPr="00023A4C">
              <w:rPr>
                <w:lang w:val="ru-RU"/>
              </w:rPr>
              <w:t>.</w:t>
            </w: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</w:p>
          <w:p w:rsidR="00DF69BB" w:rsidRPr="00023A4C" w:rsidRDefault="00DF69BB" w:rsidP="003F4652">
            <w:pPr>
              <w:rPr>
                <w:lang w:val="ru-RU"/>
              </w:rPr>
            </w:pPr>
            <w:r w:rsidRPr="00023A4C">
              <w:rPr>
                <w:lang w:val="ru-RU"/>
              </w:rPr>
              <w:t>Работают в группах.</w:t>
            </w:r>
          </w:p>
        </w:tc>
      </w:tr>
      <w:tr w:rsidR="00DF69BB" w:rsidRPr="00023A4C" w:rsidTr="00DF69B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BB" w:rsidRPr="00023A4C" w:rsidRDefault="00DF69BB" w:rsidP="003F4652">
            <w:pPr>
              <w:rPr>
                <w:b/>
                <w:lang w:val="ru-RU"/>
              </w:rPr>
            </w:pPr>
            <w:r w:rsidRPr="00023A4C">
              <w:rPr>
                <w:b/>
                <w:lang w:val="ru-RU"/>
              </w:rPr>
              <w:lastRenderedPageBreak/>
              <w:t>Итог</w:t>
            </w:r>
          </w:p>
          <w:p w:rsidR="00DF69BB" w:rsidRPr="00023A4C" w:rsidRDefault="00DF69BB" w:rsidP="003F4652">
            <w:pPr>
              <w:rPr>
                <w:b/>
                <w:lang w:val="ru-RU"/>
              </w:rPr>
            </w:pPr>
          </w:p>
          <w:p w:rsidR="00DF69BB" w:rsidRPr="00023A4C" w:rsidRDefault="00DF69BB" w:rsidP="003F4652">
            <w:pPr>
              <w:rPr>
                <w:b/>
                <w:lang w:val="ru-RU"/>
              </w:rPr>
            </w:pPr>
          </w:p>
          <w:p w:rsidR="00DF69BB" w:rsidRPr="00023A4C" w:rsidRDefault="00DF69BB" w:rsidP="003F4652">
            <w:pPr>
              <w:rPr>
                <w:b/>
                <w:lang w:val="ru-RU"/>
              </w:rPr>
            </w:pPr>
          </w:p>
          <w:p w:rsidR="00DF69BB" w:rsidRPr="00023A4C" w:rsidRDefault="00DF69BB" w:rsidP="003F4652">
            <w:pPr>
              <w:rPr>
                <w:b/>
                <w:lang w:val="ru-RU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BB" w:rsidRPr="00DF69BB" w:rsidRDefault="00DF69BB" w:rsidP="003F4652">
            <w:pPr>
              <w:rPr>
                <w:b/>
                <w:lang w:val="ru-RU"/>
              </w:rPr>
            </w:pPr>
            <w:r w:rsidRPr="00DF69BB">
              <w:rPr>
                <w:b/>
                <w:lang w:val="ru-RU"/>
              </w:rPr>
              <w:t>Рефлексия.</w:t>
            </w:r>
          </w:p>
          <w:p w:rsidR="00DF69BB" w:rsidRPr="00DF69BB" w:rsidRDefault="00DF69BB" w:rsidP="003F4652">
            <w:pPr>
              <w:rPr>
                <w:b/>
                <w:lang w:val="ru-RU"/>
              </w:rPr>
            </w:pPr>
            <w:r w:rsidRPr="00DF69BB">
              <w:rPr>
                <w:b/>
                <w:lang w:val="ru-RU"/>
              </w:rPr>
              <w:t>а) Игра «</w:t>
            </w:r>
            <w:proofErr w:type="spellStart"/>
            <w:r w:rsidRPr="00DF69BB">
              <w:rPr>
                <w:b/>
                <w:lang w:val="ru-RU"/>
              </w:rPr>
              <w:t>Да-нетка</w:t>
            </w:r>
            <w:proofErr w:type="spellEnd"/>
            <w:r w:rsidRPr="00DF69BB">
              <w:rPr>
                <w:b/>
                <w:lang w:val="ru-RU"/>
              </w:rPr>
              <w:t>»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1. Собака - дикое животное.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smartTag w:uri="urn:schemas-microsoft-com:office:smarttags" w:element="metricconverter">
              <w:smartTagPr>
                <w:attr w:name="ProductID" w:val="2. Л"/>
              </w:smartTagPr>
              <w:r w:rsidRPr="00DF69BB">
                <w:rPr>
                  <w:lang w:val="ru-RU"/>
                </w:rPr>
                <w:t>2. Л</w:t>
              </w:r>
            </w:smartTag>
            <w:r w:rsidRPr="00DF69BB">
              <w:rPr>
                <w:lang w:val="ru-RU"/>
              </w:rPr>
              <w:t>.Н.Толстой жил в имении Ясная Поляна.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smartTag w:uri="urn:schemas-microsoft-com:office:smarttags" w:element="metricconverter">
              <w:smartTagPr>
                <w:attr w:name="ProductID" w:val="3. Л"/>
              </w:smartTagPr>
              <w:r w:rsidRPr="00DF69BB">
                <w:rPr>
                  <w:lang w:val="ru-RU"/>
                </w:rPr>
                <w:t>3. Л</w:t>
              </w:r>
            </w:smartTag>
            <w:r w:rsidRPr="00DF69BB">
              <w:rPr>
                <w:lang w:val="ru-RU"/>
              </w:rPr>
              <w:t>.Толстой  всю жизнь был военным.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4. В своём имении он открыл школу для крестьянских детей.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smartTag w:uri="urn:schemas-microsoft-com:office:smarttags" w:element="metricconverter">
              <w:smartTagPr>
                <w:attr w:name="ProductID" w:val="5. Л"/>
              </w:smartTagPr>
              <w:r w:rsidRPr="00DF69BB">
                <w:rPr>
                  <w:lang w:val="ru-RU"/>
                </w:rPr>
                <w:t>5. Л</w:t>
              </w:r>
            </w:smartTag>
            <w:r w:rsidRPr="00DF69BB">
              <w:rPr>
                <w:lang w:val="ru-RU"/>
              </w:rPr>
              <w:t>. Толстой писал рассказы только для детей.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smartTag w:uri="urn:schemas-microsoft-com:office:smarttags" w:element="metricconverter">
              <w:smartTagPr>
                <w:attr w:name="ProductID" w:val="6. Л"/>
              </w:smartTagPr>
              <w:r w:rsidRPr="00DF69BB">
                <w:rPr>
                  <w:lang w:val="ru-RU"/>
                </w:rPr>
                <w:t>6. Л</w:t>
              </w:r>
            </w:smartTag>
            <w:r w:rsidRPr="00DF69BB">
              <w:rPr>
                <w:lang w:val="ru-RU"/>
              </w:rPr>
              <w:t>.Н. Толстой знал шестнадцать иностранных языков.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7. Лев – хищное животное.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8. В рассказе «Лев и собачка» он изображён добрым и заботливым.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9. Собаки освоили множество профессий.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 xml:space="preserve">- Ребята, соедините прямыми линиями все плюсы. Что у вас получилось? 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- Это конура для собак,  чтобы они не были брошенными и бездомными.</w:t>
            </w:r>
          </w:p>
          <w:p w:rsidR="00DF69BB" w:rsidRPr="00DF69BB" w:rsidRDefault="00DF69BB" w:rsidP="003F4652">
            <w:pPr>
              <w:rPr>
                <w:b/>
                <w:lang w:val="ru-RU"/>
              </w:rPr>
            </w:pPr>
            <w:r w:rsidRPr="00DF69BB">
              <w:rPr>
                <w:b/>
                <w:lang w:val="ru-RU"/>
              </w:rPr>
              <w:t>б) Лист самооценки.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t>Наш урок подошёл к концу,  вам осталось лишь оценить свою работу на уроке. Поработаем с листом самооценки.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b/>
                <w:lang w:val="ru-RU"/>
              </w:rPr>
              <w:t>Домашнее задание:</w:t>
            </w:r>
            <w:r w:rsidRPr="00DF69BB">
              <w:rPr>
                <w:lang w:val="ru-RU"/>
              </w:rPr>
              <w:t xml:space="preserve"> перечитать рассказ и подготовить его пересказ.</w:t>
            </w:r>
          </w:p>
          <w:p w:rsidR="00DF69BB" w:rsidRPr="00DF69BB" w:rsidRDefault="00DF69BB" w:rsidP="003F4652">
            <w:pPr>
              <w:rPr>
                <w:lang w:val="ru-RU"/>
              </w:rPr>
            </w:pPr>
            <w:r w:rsidRPr="00DF69BB">
              <w:rPr>
                <w:lang w:val="ru-RU"/>
              </w:rPr>
              <w:lastRenderedPageBreak/>
              <w:t>- Ну, а мне остаётся лишь поблагодарить вас за работу.</w:t>
            </w:r>
          </w:p>
          <w:p w:rsidR="00DF69BB" w:rsidRPr="00023A4C" w:rsidRDefault="00DF69BB" w:rsidP="003F4652">
            <w:pPr>
              <w:rPr>
                <w:b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BB" w:rsidRPr="00023A4C" w:rsidRDefault="00DF69BB" w:rsidP="003F4652">
            <w:pPr>
              <w:rPr>
                <w:lang w:val="ru-RU"/>
              </w:rPr>
            </w:pPr>
            <w:r w:rsidRPr="00023A4C">
              <w:rPr>
                <w:lang w:val="ru-RU"/>
              </w:rPr>
              <w:lastRenderedPageBreak/>
              <w:t>Играют в игру.</w:t>
            </w:r>
          </w:p>
          <w:p w:rsidR="00DF69BB" w:rsidRPr="00023A4C" w:rsidRDefault="00DF69BB" w:rsidP="003F4652">
            <w:pPr>
              <w:rPr>
                <w:lang w:val="ru-RU"/>
              </w:rPr>
            </w:pPr>
            <w:r w:rsidRPr="00023A4C">
              <w:rPr>
                <w:lang w:val="ru-RU"/>
              </w:rPr>
              <w:t>Заполняют лист самооценки.</w:t>
            </w:r>
          </w:p>
          <w:p w:rsidR="00DF69BB" w:rsidRPr="00023A4C" w:rsidRDefault="00DF69BB" w:rsidP="003F4652">
            <w:pPr>
              <w:rPr>
                <w:lang w:val="ru-RU"/>
              </w:rPr>
            </w:pPr>
            <w:r w:rsidRPr="00023A4C">
              <w:rPr>
                <w:lang w:val="ru-RU"/>
              </w:rPr>
              <w:t>Записывают домашнее задание.</w:t>
            </w:r>
          </w:p>
        </w:tc>
      </w:tr>
    </w:tbl>
    <w:p w:rsidR="001E089C" w:rsidRDefault="001E089C"/>
    <w:sectPr w:rsidR="001E089C" w:rsidSect="00DF69BB">
      <w:headerReference w:type="default" r:id="rId7"/>
      <w:pgSz w:w="11906" w:h="16838"/>
      <w:pgMar w:top="993" w:right="991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A26" w:rsidRDefault="00643A26" w:rsidP="00DF69BB">
      <w:r>
        <w:separator/>
      </w:r>
    </w:p>
  </w:endnote>
  <w:endnote w:type="continuationSeparator" w:id="0">
    <w:p w:rsidR="00643A26" w:rsidRDefault="00643A26" w:rsidP="00DF6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A26" w:rsidRDefault="00643A26" w:rsidP="00DF69BB">
      <w:r>
        <w:separator/>
      </w:r>
    </w:p>
  </w:footnote>
  <w:footnote w:type="continuationSeparator" w:id="0">
    <w:p w:rsidR="00643A26" w:rsidRDefault="00643A26" w:rsidP="00DF69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9BB" w:rsidRDefault="00DF69BB" w:rsidP="00DF69BB">
    <w:pPr>
      <w:pStyle w:val="a4"/>
      <w:rPr>
        <w:lang w:val="ru-RU"/>
      </w:rPr>
    </w:pPr>
    <w:proofErr w:type="spellStart"/>
    <w:r>
      <w:rPr>
        <w:lang w:val="ru-RU"/>
      </w:rPr>
      <w:t>Западно-Казахстанская</w:t>
    </w:r>
    <w:proofErr w:type="spellEnd"/>
    <w:r>
      <w:rPr>
        <w:lang w:val="ru-RU"/>
      </w:rPr>
      <w:t xml:space="preserve"> область                           учитель начальных классов</w:t>
    </w:r>
  </w:p>
  <w:p w:rsidR="00DF69BB" w:rsidRDefault="00DF69BB" w:rsidP="00DF69BB">
    <w:pPr>
      <w:pStyle w:val="a4"/>
      <w:rPr>
        <w:lang w:val="ru-RU"/>
      </w:rPr>
    </w:pPr>
    <w:r>
      <w:rPr>
        <w:lang w:val="ru-RU"/>
      </w:rPr>
      <w:t xml:space="preserve">Город Уральск                                                        </w:t>
    </w:r>
    <w:proofErr w:type="spellStart"/>
    <w:r>
      <w:rPr>
        <w:lang w:val="ru-RU"/>
      </w:rPr>
      <w:t>Калиева</w:t>
    </w:r>
    <w:proofErr w:type="spellEnd"/>
    <w:r>
      <w:rPr>
        <w:lang w:val="ru-RU"/>
      </w:rPr>
      <w:t xml:space="preserve"> Г.Ч.</w:t>
    </w:r>
  </w:p>
  <w:p w:rsidR="00DF69BB" w:rsidRPr="00023A4C" w:rsidRDefault="00DF69BB" w:rsidP="00DF69BB">
    <w:pPr>
      <w:pStyle w:val="a4"/>
      <w:rPr>
        <w:lang w:val="ru-RU"/>
      </w:rPr>
    </w:pPr>
    <w:r>
      <w:rPr>
        <w:lang w:val="ru-RU"/>
      </w:rPr>
      <w:t>СОШ № 24</w:t>
    </w:r>
    <w:r w:rsidRPr="00023A4C">
      <w:rPr>
        <w:lang w:val="ru-RU"/>
      </w:rPr>
      <w:t xml:space="preserve"> </w:t>
    </w:r>
  </w:p>
  <w:p w:rsidR="00DF69BB" w:rsidRDefault="00DF69B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10E5"/>
    <w:multiLevelType w:val="singleLevel"/>
    <w:tmpl w:val="A2F8A99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9BB"/>
    <w:rsid w:val="001E089C"/>
    <w:rsid w:val="00643A26"/>
    <w:rsid w:val="00DF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2">
    <w:name w:val="heading 2"/>
    <w:basedOn w:val="a"/>
    <w:link w:val="20"/>
    <w:unhideWhenUsed/>
    <w:qFormat/>
    <w:rsid w:val="00DF69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69BB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nhideWhenUsed/>
    <w:rsid w:val="00DF69B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DF69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69B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semiHidden/>
    <w:unhideWhenUsed/>
    <w:rsid w:val="00DF69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69BB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1073</Words>
  <Characters>6118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2017-02-05T15:32:00Z</dcterms:created>
  <dcterms:modified xsi:type="dcterms:W3CDTF">2017-02-05T15:34:00Z</dcterms:modified>
</cp:coreProperties>
</file>