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C1" w:rsidRPr="006F1BC1" w:rsidRDefault="006F1BC1" w:rsidP="00DC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/>
          <w:sz w:val="32"/>
          <w:szCs w:val="32"/>
        </w:rPr>
        <w:t xml:space="preserve">                </w:t>
      </w:r>
      <w:r w:rsidR="00DC25B3" w:rsidRPr="006F1BC1">
        <w:rPr>
          <w:rFonts w:ascii="Times New Roman" w:hAnsi="Times New Roman" w:cs="Times New Roman"/>
          <w:sz w:val="28"/>
          <w:szCs w:val="28"/>
        </w:rPr>
        <w:t>Конспект физкультурного занятия в старшей группе.</w:t>
      </w:r>
    </w:p>
    <w:p w:rsidR="00DC25B3" w:rsidRPr="00751C42" w:rsidRDefault="00DC25B3" w:rsidP="00DC25B3">
      <w:pPr>
        <w:spacing w:after="0" w:line="240" w:lineRule="auto"/>
        <w:rPr>
          <w:rFonts w:ascii="Monotype Corsiva" w:eastAsia="Times New Roman" w:hAnsi="Monotype Corsiva" w:cs="Times New Roman"/>
          <w:sz w:val="32"/>
          <w:szCs w:val="32"/>
        </w:rPr>
      </w:pPr>
      <w:r w:rsidRPr="00751C42">
        <w:rPr>
          <w:rFonts w:ascii="Monotype Corsiva" w:hAnsi="Monotype Corsiva"/>
          <w:sz w:val="32"/>
          <w:szCs w:val="32"/>
        </w:rPr>
        <w:tab/>
      </w:r>
      <w:r w:rsidRPr="00751C42">
        <w:rPr>
          <w:rFonts w:ascii="Monotype Corsiva" w:eastAsia="Times New Roman" w:hAnsi="Monotype Corsiva" w:cs="Times New Roman"/>
          <w:b/>
          <w:sz w:val="32"/>
          <w:szCs w:val="32"/>
        </w:rPr>
        <w:t xml:space="preserve"> </w:t>
      </w:r>
    </w:p>
    <w:p w:rsidR="00DC25B3" w:rsidRPr="006F1BC1" w:rsidRDefault="00DC25B3" w:rsidP="00DC2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BC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 </w:t>
      </w:r>
      <w:r w:rsidRPr="006F1BC1">
        <w:rPr>
          <w:rFonts w:ascii="Times New Roman" w:eastAsia="Times New Roman" w:hAnsi="Times New Roman" w:cs="Times New Roman"/>
          <w:sz w:val="24"/>
          <w:szCs w:val="24"/>
        </w:rPr>
        <w:t>«Поход в горы»</w:t>
      </w:r>
    </w:p>
    <w:p w:rsidR="00DC25B3" w:rsidRDefault="00DC25B3" w:rsidP="00DC2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B9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24157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r w:rsidRPr="00024157">
        <w:rPr>
          <w:rFonts w:ascii="Times New Roman" w:eastAsia="Times New Roman" w:hAnsi="Times New Roman" w:cs="Times New Roman"/>
          <w:sz w:val="24"/>
          <w:szCs w:val="24"/>
        </w:rPr>
        <w:t>Оптимизировать двигательную активность детей, повышать интерес к физической культуре.</w:t>
      </w:r>
    </w:p>
    <w:p w:rsidR="00DC25B3" w:rsidRPr="00BE4371" w:rsidRDefault="00DC25B3" w:rsidP="00DC2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B9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Образовательные задачи</w:t>
      </w:r>
      <w:r w:rsidRPr="00AE5B9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E4371">
        <w:rPr>
          <w:rFonts w:ascii="Times New Roman" w:eastAsia="Times New Roman" w:hAnsi="Times New Roman" w:cs="Times New Roman"/>
          <w:sz w:val="24"/>
          <w:szCs w:val="24"/>
        </w:rPr>
        <w:t>Учить детей влезать на гимнастическую стенку, не пропуская реек с переходом с пролета на пролет приставным шагом. Закреплять умение прыгать из обруча в обруч, ноги вместе. Упражнять в сохранении устойчивого равновесия при ходьбе по доске.</w:t>
      </w:r>
    </w:p>
    <w:p w:rsidR="00DC25B3" w:rsidRPr="00024157" w:rsidRDefault="00DC25B3" w:rsidP="00DC2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B9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Развивающие задачи: </w:t>
      </w:r>
      <w:r w:rsidRPr="00024157">
        <w:rPr>
          <w:rFonts w:ascii="Times New Roman" w:eastAsia="Times New Roman" w:hAnsi="Times New Roman" w:cs="Times New Roman"/>
          <w:sz w:val="24"/>
          <w:szCs w:val="24"/>
        </w:rPr>
        <w:t>Обогащать двигательный и познавательный интерес детей через игру и игровые упражнения.  Развивать физические качества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25B3" w:rsidRPr="00024157" w:rsidRDefault="00DC25B3" w:rsidP="00DC2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B9A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 задачи:</w:t>
      </w:r>
      <w:r w:rsidRPr="00024157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r w:rsidRPr="00024157">
        <w:rPr>
          <w:rFonts w:ascii="Times New Roman" w:eastAsia="Times New Roman" w:hAnsi="Times New Roman" w:cs="Times New Roman"/>
          <w:sz w:val="24"/>
          <w:szCs w:val="24"/>
        </w:rPr>
        <w:t>Формировать дружеские взаимоотношения, чувство коллективизма, взаимовыручку.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24157">
        <w:rPr>
          <w:rFonts w:ascii="Times New Roman" w:eastAsia="Times New Roman" w:hAnsi="Times New Roman" w:cs="Times New Roman"/>
          <w:sz w:val="24"/>
          <w:szCs w:val="24"/>
        </w:rPr>
        <w:t>Воспитывать ловкость, смелость, выносливость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25B3" w:rsidRPr="00AE5B9A" w:rsidRDefault="00DC25B3" w:rsidP="00DC2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B9A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гимнастические палки, обручи 5 шт.; 2 шнура, гимнастическая скамья, атрибуты к подвижной игре, 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аписи.</w:t>
      </w:r>
    </w:p>
    <w:tbl>
      <w:tblPr>
        <w:tblStyle w:val="a3"/>
        <w:tblW w:w="0" w:type="auto"/>
        <w:tblLook w:val="04A0"/>
      </w:tblPr>
      <w:tblGrid>
        <w:gridCol w:w="2376"/>
        <w:gridCol w:w="3969"/>
        <w:gridCol w:w="3226"/>
      </w:tblGrid>
      <w:tr w:rsidR="00DC25B3" w:rsidTr="00924C46">
        <w:trPr>
          <w:trHeight w:val="443"/>
        </w:trPr>
        <w:tc>
          <w:tcPr>
            <w:tcW w:w="2376" w:type="dxa"/>
          </w:tcPr>
          <w:p w:rsidR="00DC25B3" w:rsidRPr="00AE5B9A" w:rsidRDefault="00DC25B3" w:rsidP="00924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  <w:p w:rsidR="00DC25B3" w:rsidRPr="00025AC2" w:rsidRDefault="00DC25B3" w:rsidP="00924C46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69" w:type="dxa"/>
          </w:tcPr>
          <w:p w:rsidR="00DC25B3" w:rsidRPr="00A4068F" w:rsidRDefault="00DC25B3" w:rsidP="00924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Действия инструктора                                          </w:t>
            </w:r>
          </w:p>
        </w:tc>
        <w:tc>
          <w:tcPr>
            <w:tcW w:w="3226" w:type="dxa"/>
          </w:tcPr>
          <w:p w:rsidR="00DC25B3" w:rsidRDefault="00DC25B3" w:rsidP="00924C46">
            <w:pPr>
              <w:tabs>
                <w:tab w:val="left" w:pos="2010"/>
              </w:tabs>
            </w:pPr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</w:tc>
      </w:tr>
      <w:tr w:rsidR="00DC25B3" w:rsidTr="00924C46">
        <w:trPr>
          <w:trHeight w:val="4939"/>
        </w:trPr>
        <w:tc>
          <w:tcPr>
            <w:tcW w:w="2376" w:type="dxa"/>
          </w:tcPr>
          <w:p w:rsidR="00DC25B3" w:rsidRPr="00AE5B9A" w:rsidRDefault="00DC25B3" w:rsidP="00924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</w:t>
            </w:r>
          </w:p>
          <w:p w:rsidR="00DC25B3" w:rsidRPr="00AE5B9A" w:rsidRDefault="00DC25B3" w:rsidP="00924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побудительный </w:t>
            </w:r>
          </w:p>
          <w:p w:rsidR="00DC25B3" w:rsidRDefault="00DC25B3" w:rsidP="00924C46">
            <w:pPr>
              <w:tabs>
                <w:tab w:val="left" w:pos="2010"/>
              </w:tabs>
            </w:pPr>
          </w:p>
        </w:tc>
        <w:tc>
          <w:tcPr>
            <w:tcW w:w="3969" w:type="dxa"/>
          </w:tcPr>
          <w:p w:rsidR="00DC25B3" w:rsidRPr="00D1162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сегодня у нас большая радость. Мы с вами отправимся в поход</w:t>
            </w:r>
          </w:p>
          <w:p w:rsidR="00DC25B3" w:rsidRPr="00D1162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623">
              <w:rPr>
                <w:rFonts w:ascii="Times New Roman" w:hAnsi="Times New Roman" w:cs="Times New Roman"/>
                <w:sz w:val="24"/>
                <w:szCs w:val="24"/>
              </w:rPr>
              <w:t>Я сейчас загадаю вам загадку, а вы попробуйте ее отгадать:</w:t>
            </w:r>
          </w:p>
          <w:p w:rsidR="00DC25B3" w:rsidRPr="00D1162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623">
              <w:rPr>
                <w:rFonts w:ascii="Times New Roman" w:hAnsi="Times New Roman" w:cs="Times New Roman"/>
                <w:sz w:val="24"/>
                <w:szCs w:val="24"/>
              </w:rPr>
              <w:t>«Что такое тут и там</w:t>
            </w:r>
          </w:p>
          <w:p w:rsidR="00DC25B3" w:rsidRPr="00D1162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623">
              <w:rPr>
                <w:rFonts w:ascii="Times New Roman" w:hAnsi="Times New Roman" w:cs="Times New Roman"/>
                <w:sz w:val="24"/>
                <w:szCs w:val="24"/>
              </w:rPr>
              <w:t>Ходят горы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11623">
              <w:rPr>
                <w:rFonts w:ascii="Times New Roman" w:hAnsi="Times New Roman" w:cs="Times New Roman"/>
                <w:sz w:val="24"/>
                <w:szCs w:val="24"/>
              </w:rPr>
              <w:t xml:space="preserve"> горам» (туристы)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с вами будем туристами и отправимся в поход.</w:t>
            </w:r>
          </w:p>
          <w:p w:rsidR="00DC25B3" w:rsidRPr="00D11623" w:rsidRDefault="00DC25B3" w:rsidP="00924C46">
            <w:pPr>
              <w:tabs>
                <w:tab w:val="left" w:pos="20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походу туристы готовятся очень серьезно.</w:t>
            </w:r>
          </w:p>
          <w:p w:rsidR="00DC25B3" w:rsidRPr="00D11623" w:rsidRDefault="00DC25B3" w:rsidP="00924C46">
            <w:pPr>
              <w:tabs>
                <w:tab w:val="left" w:pos="20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какие люди ходят в поход?</w:t>
            </w:r>
          </w:p>
          <w:p w:rsidR="00DC25B3" w:rsidRPr="00D1162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хотели бы вы быть такими же сильными и выносливыми, и пойти сегодня в поход?</w:t>
            </w:r>
          </w:p>
          <w:p w:rsidR="00DC25B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сначала надо вспомнить правила поведения в походе. </w:t>
            </w:r>
          </w:p>
          <w:p w:rsidR="00DC25B3" w:rsidRPr="00D1162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нельзя делать?</w:t>
            </w:r>
          </w:p>
          <w:p w:rsidR="00DC25B3" w:rsidRPr="00D1162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Помните, за хорошее отношение природа вас обязательно отблагодарит.</w:t>
            </w:r>
          </w:p>
        </w:tc>
        <w:tc>
          <w:tcPr>
            <w:tcW w:w="3226" w:type="dxa"/>
          </w:tcPr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заходят в физкультурный</w:t>
            </w:r>
            <w:r w:rsidRPr="00D11623">
              <w:rPr>
                <w:rFonts w:ascii="Times New Roman" w:hAnsi="Times New Roman" w:cs="Times New Roman"/>
                <w:sz w:val="24"/>
                <w:szCs w:val="24"/>
              </w:rPr>
              <w:t xml:space="preserve"> зал.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B3" w:rsidRPr="00D1162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1623">
              <w:rPr>
                <w:rFonts w:ascii="Times New Roman" w:hAnsi="Times New Roman" w:cs="Times New Roman"/>
                <w:sz w:val="24"/>
                <w:szCs w:val="24"/>
              </w:rPr>
              <w:t>нимательно слушают загадку.</w:t>
            </w:r>
          </w:p>
          <w:p w:rsidR="00DC25B3" w:rsidRPr="00D1162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3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 </w:t>
            </w:r>
            <w:proofErr w:type="spellStart"/>
            <w:r w:rsidRPr="00D11623">
              <w:rPr>
                <w:rFonts w:ascii="Times New Roman" w:hAnsi="Times New Roman" w:cs="Times New Roman"/>
                <w:sz w:val="24"/>
                <w:szCs w:val="24"/>
              </w:rPr>
              <w:t>физинструктора</w:t>
            </w:r>
            <w:proofErr w:type="spellEnd"/>
            <w:r w:rsidRPr="00D11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25B3" w:rsidRPr="00D11623" w:rsidRDefault="00DC25B3" w:rsidP="00924C46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C25B3" w:rsidRDefault="00DC25B3" w:rsidP="00924C46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C25B3" w:rsidRPr="00D11623" w:rsidRDefault="00DC25B3" w:rsidP="00924C46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C25B3" w:rsidRPr="00A4068F" w:rsidRDefault="00DC25B3" w:rsidP="00924C46">
            <w:pPr>
              <w:shd w:val="clear" w:color="auto" w:fill="FFFFFF"/>
              <w:spacing w:before="22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11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Ломать ветки, разорять гнезда, нельзя шуметь</w:t>
            </w:r>
            <w:r w:rsidRPr="00D1162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</w:tc>
      </w:tr>
      <w:tr w:rsidR="00DC25B3" w:rsidTr="00924C46">
        <w:tc>
          <w:tcPr>
            <w:tcW w:w="2376" w:type="dxa"/>
          </w:tcPr>
          <w:p w:rsidR="00DC25B3" w:rsidRDefault="00DC25B3" w:rsidP="00924C46">
            <w:pPr>
              <w:tabs>
                <w:tab w:val="left" w:pos="2010"/>
              </w:tabs>
            </w:pPr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Организационно </w:t>
            </w:r>
            <w:proofErr w:type="gramStart"/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</w:t>
            </w:r>
            <w:proofErr w:type="gramEnd"/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оисковый</w:t>
            </w:r>
          </w:p>
        </w:tc>
        <w:tc>
          <w:tcPr>
            <w:tcW w:w="3969" w:type="dxa"/>
          </w:tcPr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Туристы,</w:t>
            </w:r>
            <w:r w:rsidRPr="007341AC">
              <w:rPr>
                <w:rFonts w:ascii="Times New Roman" w:hAnsi="Times New Roman" w:cs="Times New Roman"/>
                <w:sz w:val="24"/>
                <w:szCs w:val="24"/>
              </w:rPr>
              <w:t xml:space="preserve"> в одну  шеренгу становись!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41AC">
              <w:rPr>
                <w:rFonts w:ascii="Times New Roman" w:hAnsi="Times New Roman" w:cs="Times New Roman"/>
                <w:sz w:val="24"/>
                <w:szCs w:val="24"/>
              </w:rPr>
              <w:t>А сейчас мы потренируем свои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носках и пятках, руки вверх;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(Перешагиваем через валуны)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колен;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(Проходим под низко растущими веточками)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(Отводим ветки в сторону, чтобы пройти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подорожке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с отведением рук в стороны;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замерзли. Побежим, чтобы согреться. (Бег в среднем темпе);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извилистой дорожке) 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«змейкой»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Обычная ходьба.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в 4 колонны</w:t>
            </w:r>
          </w:p>
          <w:p w:rsidR="00DC25B3" w:rsidRPr="00A4068F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68F"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  <w:proofErr w:type="gramStart"/>
            <w:r w:rsidRPr="00A4068F">
              <w:rPr>
                <w:rFonts w:ascii="Times New Roman" w:hAnsi="Times New Roman" w:cs="Times New Roman"/>
                <w:b/>
                <w:sz w:val="24"/>
                <w:szCs w:val="24"/>
              </w:rPr>
              <w:t>У(</w:t>
            </w:r>
            <w:proofErr w:type="gramEnd"/>
            <w:r w:rsidRPr="00A40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гимнастическими палками)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привал. Выполним несколько упражнений, чтобы проверить вашу выносливость.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Палка вверх, правая нога назад, вернуться в и.п. Тоже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другой ноги (6-8р.)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.с. Палка вперед, вверх, вперед, вернуться и п. (6-7р.)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И.п. ноги на ширине плеч, палка у груди. Наклон вправо – палка вверх, вернуться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Тоже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другую сторону. (5-6р.)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тоже самое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Наклон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вперед-палка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вперед. Наклон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вниз-палка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вниз. Наклон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вперед-палка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вперед. Вернуться в и.п. (6-7р.)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И. п. сидя на полу, ноги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врозь-палка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груди. Наклон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ноге-палкой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коснуться пальцев ног. Вернуться в и.п. Тоже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другой ноге (5-6р.)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И.п. лежа на спине, палка на вытянутых руках впереди. Коснуться прямыми ногами палки (5-6р.)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И.п. лежа на животе, палка впереди себя в вытянутых руках. Упражнение «лодочка» - качание на животе (5-6р.)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И.п. палка стоит у правой ноги. Прыжки вокруг палки 15-20сек.</w:t>
            </w:r>
          </w:p>
          <w:p w:rsidR="00DC25B3" w:rsidRPr="004C171F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71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готовы идти дальше и встретиться с трудностями.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на пути нам попалось топкое болото.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C171F">
              <w:rPr>
                <w:rFonts w:ascii="Times New Roman" w:hAnsi="Times New Roman" w:cs="Times New Roman"/>
                <w:sz w:val="24"/>
                <w:szCs w:val="24"/>
              </w:rPr>
              <w:t>Прыжки из обруча в обруч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71F">
              <w:rPr>
                <w:rFonts w:ascii="Times New Roman" w:hAnsi="Times New Roman" w:cs="Times New Roman"/>
                <w:sz w:val="24"/>
                <w:szCs w:val="24"/>
              </w:rPr>
              <w:t>ноги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 Никто не утонул в болоте. Ну что, пойдем дальше?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(Узкая горная дорога.)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2.Ходьба между двумя шнурами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(ширина 20см), руки на пояс.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(Качающийся мост над горной рекой.)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Лазание на четвереньках по гимнастической скамейке.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нашем пути повстречалось самое трудное препятствие, надо преодолеть высокую скалу и спуститься с нее. Представьте, что вы альпинисты. Они смелые и ловкие.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Лазание по гимнастической стенке с переходом с пролета на пролет приставным шагом.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A2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«Горелки с платком»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B3" w:rsidRPr="007341AC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62B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вот и закончилось наше  путешествие. Пора возвращаться домой. Все закройте глаза, повернитесь вокруг себя, сделайте хлопок – открывайте глаза – мы очутились в детском саду. Но после трудной дороги, нам нужно отдохнуть</w:t>
            </w:r>
          </w:p>
        </w:tc>
        <w:tc>
          <w:tcPr>
            <w:tcW w:w="3226" w:type="dxa"/>
          </w:tcPr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Строятся в шеренгу, проверка осанки и 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5B3" w:rsidRDefault="00DC25B3" w:rsidP="00924C46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различные виды ходьбы и бега:</w:t>
            </w:r>
          </w:p>
          <w:p w:rsidR="00DC25B3" w:rsidRDefault="00DC25B3" w:rsidP="00924C46">
            <w:pPr>
              <w:tabs>
                <w:tab w:val="left" w:pos="201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носках и пятках</w:t>
            </w:r>
          </w:p>
          <w:p w:rsidR="00DC25B3" w:rsidRPr="00EE13D3" w:rsidRDefault="00DC25B3" w:rsidP="00924C46"/>
          <w:p w:rsidR="00DC25B3" w:rsidRDefault="00DC25B3" w:rsidP="00924C46"/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 w:rsidRPr="00EE13D3">
              <w:rPr>
                <w:rFonts w:ascii="Times New Roman" w:hAnsi="Times New Roman" w:cs="Times New Roman"/>
              </w:rPr>
              <w:t>С высоким подниманием колен, руки на поясе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полуприсяде</w:t>
            </w:r>
            <w:proofErr w:type="spellEnd"/>
            <w:r>
              <w:rPr>
                <w:rFonts w:ascii="Times New Roman" w:hAnsi="Times New Roman" w:cs="Times New Roman"/>
              </w:rPr>
              <w:t>, руки на поясе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Ходьба с отведением рук в стороны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бег в среднем темпе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«змейкой»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обычную ходьбу.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Перестраиваются в 4 колонны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выполняют ОРУ. Принимают и.п. Следят за осанкой, выполняют упражнения под счет.</w:t>
            </w:r>
          </w:p>
          <w:p w:rsidR="00DC25B3" w:rsidRPr="000A2D4E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Pr="000A2D4E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Pr="000A2D4E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отвечают на вопрос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выполняют основные движения.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1.прыжки из обруча в обруч – ноги вместе.</w:t>
            </w:r>
          </w:p>
          <w:p w:rsidR="00DC25B3" w:rsidRPr="003A55E8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ходьба между двумя </w:t>
            </w:r>
            <w:r>
              <w:rPr>
                <w:rFonts w:ascii="Times New Roman" w:hAnsi="Times New Roman" w:cs="Times New Roman"/>
              </w:rPr>
              <w:lastRenderedPageBreak/>
              <w:t>шнурами (ширина 20см), руки на поясе.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лазают на четвереньках по гимнастической скамейке.</w:t>
            </w:r>
          </w:p>
          <w:p w:rsidR="00DC25B3" w:rsidRPr="00556995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Pr="00556995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Pr="00556995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Влезают на гимнастическую стенку.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играют в подвижную игру, соблюдают правила игры.</w:t>
            </w: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Default="00DC25B3" w:rsidP="00924C46">
            <w:pPr>
              <w:rPr>
                <w:rFonts w:ascii="Times New Roman" w:hAnsi="Times New Roman" w:cs="Times New Roman"/>
              </w:rPr>
            </w:pPr>
          </w:p>
          <w:p w:rsidR="00DC25B3" w:rsidRPr="00932D25" w:rsidRDefault="00DC25B3" w:rsidP="00924C4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Закрывают глаза поворачиваются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вокруг себя, делают хлопок - открывают глаза.</w:t>
            </w:r>
          </w:p>
        </w:tc>
      </w:tr>
      <w:tr w:rsidR="00DC25B3" w:rsidTr="00E161B6">
        <w:trPr>
          <w:trHeight w:val="557"/>
        </w:trPr>
        <w:tc>
          <w:tcPr>
            <w:tcW w:w="2376" w:type="dxa"/>
          </w:tcPr>
          <w:p w:rsidR="00DC25B3" w:rsidRDefault="00DC25B3" w:rsidP="00924C46">
            <w:pPr>
              <w:tabs>
                <w:tab w:val="left" w:pos="2010"/>
              </w:tabs>
            </w:pPr>
            <w:r w:rsidRPr="00A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Рефлексивно - корригирующий</w:t>
            </w:r>
          </w:p>
        </w:tc>
        <w:tc>
          <w:tcPr>
            <w:tcW w:w="3969" w:type="dxa"/>
          </w:tcPr>
          <w:p w:rsidR="00DC25B3" w:rsidRDefault="00DC25B3" w:rsidP="00924C46">
            <w:pPr>
              <w:shd w:val="clear" w:color="auto" w:fill="FFFFFF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 «Волшебный сон» (Звучит легкая, расслабляющая музыка)</w:t>
            </w:r>
            <w:r w:rsidRPr="00A362B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руки отдыхают…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тоже отдыхают…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Отдыхают, засыпают…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Напряженье </w:t>
            </w:r>
            <w:proofErr w:type="spellStart"/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улетело</w:t>
            </w:r>
            <w:proofErr w:type="gramStart"/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расслабленно все тело…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не напряжены,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Приоткрыты и теплы…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послушный наш язык,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расслабленным привык…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Дышится легко, ровно, глубоко.</w:t>
            </w:r>
          </w:p>
          <w:p w:rsidR="00DC25B3" w:rsidRPr="00932D25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понятно, что такое</w:t>
            </w:r>
          </w:p>
          <w:p w:rsidR="00DC25B3" w:rsidRDefault="00DC25B3" w:rsidP="00924C46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покоя…</w:t>
            </w:r>
          </w:p>
          <w:p w:rsidR="00DC25B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B3" w:rsidRPr="00E72D4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куда мы ходили?</w:t>
            </w:r>
          </w:p>
          <w:p w:rsidR="00DC25B3" w:rsidRPr="00E72D4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-Вам понравился наш поход?</w:t>
            </w:r>
          </w:p>
          <w:p w:rsidR="00DC25B3" w:rsidRPr="00E72D4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-А, что вам понравилось больше всего?</w:t>
            </w:r>
          </w:p>
          <w:p w:rsidR="00DC25B3" w:rsidRPr="00E72D4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-А, что было самым интересным?</w:t>
            </w:r>
          </w:p>
          <w:p w:rsidR="00DC25B3" w:rsidRPr="00E72D4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-А, что было самым трудным в нашем походе?</w:t>
            </w:r>
          </w:p>
          <w:p w:rsidR="00DC25B3" w:rsidRPr="00E72D4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себя чувствуете?</w:t>
            </w:r>
          </w:p>
          <w:p w:rsidR="00DC25B3" w:rsidRPr="00E72D43" w:rsidRDefault="00DC25B3" w:rsidP="00924C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-Молодцы ребята, до новых встреч!</w:t>
            </w:r>
          </w:p>
        </w:tc>
        <w:tc>
          <w:tcPr>
            <w:tcW w:w="3226" w:type="dxa"/>
          </w:tcPr>
          <w:p w:rsidR="00DC25B3" w:rsidRPr="00932D25" w:rsidRDefault="00DC25B3" w:rsidP="00924C46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</w:t>
            </w:r>
            <w:proofErr w:type="gramStart"/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ложатся на пол, полностью расслабившись</w:t>
            </w:r>
            <w:proofErr w:type="gramEnd"/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5B3" w:rsidRDefault="00DC25B3" w:rsidP="00924C46">
            <w:pPr>
              <w:tabs>
                <w:tab w:val="left" w:pos="2010"/>
              </w:tabs>
            </w:pPr>
          </w:p>
          <w:p w:rsidR="00DC25B3" w:rsidRPr="00932D25" w:rsidRDefault="00DC25B3" w:rsidP="00924C46"/>
          <w:p w:rsidR="00DC25B3" w:rsidRPr="00932D25" w:rsidRDefault="00DC25B3" w:rsidP="00924C46"/>
          <w:p w:rsidR="00DC25B3" w:rsidRPr="00932D25" w:rsidRDefault="00DC25B3" w:rsidP="00924C46"/>
          <w:p w:rsidR="00DC25B3" w:rsidRPr="00932D25" w:rsidRDefault="00DC25B3" w:rsidP="00924C46"/>
          <w:p w:rsidR="00DC25B3" w:rsidRDefault="00DC25B3" w:rsidP="00924C46"/>
          <w:p w:rsidR="00DC25B3" w:rsidRDefault="00DC25B3" w:rsidP="00924C46"/>
          <w:p w:rsidR="00DC25B3" w:rsidRDefault="00DC25B3" w:rsidP="00924C46"/>
          <w:p w:rsidR="00DC25B3" w:rsidRDefault="00DC25B3" w:rsidP="00924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выходят из расслабленного состояния. Медленно открывают глаза, встают.</w:t>
            </w:r>
          </w:p>
          <w:p w:rsidR="00DC25B3" w:rsidRDefault="00DC25B3" w:rsidP="00924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B3" w:rsidRDefault="00DC25B3" w:rsidP="00924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B3" w:rsidRPr="00932D25" w:rsidRDefault="00DC25B3" w:rsidP="0092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 на вопросы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физинструктора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Выходят из зала.</w:t>
            </w:r>
          </w:p>
        </w:tc>
      </w:tr>
    </w:tbl>
    <w:p w:rsidR="00DC25B3" w:rsidRDefault="00DC25B3" w:rsidP="00DC25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C25B3" w:rsidRDefault="00DC25B3" w:rsidP="00DC25B3">
      <w:pPr>
        <w:tabs>
          <w:tab w:val="left" w:pos="2010"/>
        </w:tabs>
      </w:pPr>
    </w:p>
    <w:p w:rsidR="00DC25B3" w:rsidRDefault="00DC25B3" w:rsidP="00DC25B3">
      <w:pPr>
        <w:tabs>
          <w:tab w:val="left" w:pos="2010"/>
        </w:tabs>
      </w:pPr>
    </w:p>
    <w:p w:rsidR="00DC25B3" w:rsidRDefault="00DC25B3" w:rsidP="00DC25B3">
      <w:pPr>
        <w:tabs>
          <w:tab w:val="left" w:pos="2010"/>
        </w:tabs>
      </w:pPr>
    </w:p>
    <w:p w:rsidR="00DC25B3" w:rsidRDefault="00DC25B3" w:rsidP="00DC25B3">
      <w:pPr>
        <w:tabs>
          <w:tab w:val="left" w:pos="2010"/>
        </w:tabs>
      </w:pPr>
    </w:p>
    <w:p w:rsidR="000775D7" w:rsidRDefault="000775D7"/>
    <w:sectPr w:rsidR="000775D7" w:rsidSect="0074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5B3"/>
    <w:rsid w:val="000775D7"/>
    <w:rsid w:val="00134173"/>
    <w:rsid w:val="006F1BC1"/>
    <w:rsid w:val="00743B86"/>
    <w:rsid w:val="00DC25B3"/>
    <w:rsid w:val="00E1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5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2016-11-15T18:42:00Z</dcterms:created>
  <dcterms:modified xsi:type="dcterms:W3CDTF">2016-11-28T15:36:00Z</dcterms:modified>
</cp:coreProperties>
</file>