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77" w:rsidRPr="00B6517C" w:rsidRDefault="009F618B" w:rsidP="006252AF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B6517C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Океаническая жизнь</w:t>
      </w:r>
    </w:p>
    <w:p w:rsidR="008D0C76" w:rsidRPr="00B6517C" w:rsidRDefault="008D0C7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b/>
          <w:color w:val="7030A0"/>
          <w:sz w:val="28"/>
          <w:szCs w:val="28"/>
        </w:rPr>
        <w:t>Цель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: развивать интерес к предметам биологии и географии.</w:t>
      </w:r>
    </w:p>
    <w:p w:rsidR="008D0C76" w:rsidRPr="00B6517C" w:rsidRDefault="008D0C7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b/>
          <w:color w:val="7030A0"/>
          <w:sz w:val="28"/>
          <w:szCs w:val="28"/>
        </w:rPr>
        <w:t>Задачи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8D0C76" w:rsidRPr="00B6517C" w:rsidRDefault="008D0C76" w:rsidP="008D0C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Углубленное изучение учащихся гидросферы.</w:t>
      </w:r>
    </w:p>
    <w:p w:rsidR="008D0C76" w:rsidRPr="00B6517C" w:rsidRDefault="008D0C76" w:rsidP="008D0C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Активировать процесс мышления через интеграцию литературы, биологии и географии.</w:t>
      </w:r>
    </w:p>
    <w:p w:rsidR="008D0C76" w:rsidRPr="00B6517C" w:rsidRDefault="008D0C76" w:rsidP="008D0C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Формирование у учащихся умения сотрудничать, работать в коллективе; эстетического восприятия географических и биологических объектов, используя художественные произведения.</w:t>
      </w:r>
    </w:p>
    <w:p w:rsidR="008D0C76" w:rsidRPr="00B6517C" w:rsidRDefault="008D0C76" w:rsidP="008D0C7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b/>
          <w:color w:val="7030A0"/>
          <w:sz w:val="28"/>
          <w:szCs w:val="28"/>
        </w:rPr>
        <w:t>Тип урока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="00D02527"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Изучение новой темы.</w:t>
      </w:r>
    </w:p>
    <w:p w:rsidR="008D0C76" w:rsidRPr="00B6517C" w:rsidRDefault="008D0C76" w:rsidP="008D0C7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b/>
          <w:color w:val="7030A0"/>
          <w:sz w:val="28"/>
          <w:szCs w:val="28"/>
        </w:rPr>
        <w:t>Методы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: словесные, наглядные.</w:t>
      </w:r>
    </w:p>
    <w:p w:rsidR="008D0C76" w:rsidRPr="00B6517C" w:rsidRDefault="008D0C76" w:rsidP="008D0C7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b/>
          <w:color w:val="7030A0"/>
          <w:sz w:val="28"/>
          <w:szCs w:val="28"/>
        </w:rPr>
        <w:t>Формы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: индивидуальные, коллективные.</w:t>
      </w:r>
    </w:p>
    <w:p w:rsidR="008D0C76" w:rsidRPr="00B6517C" w:rsidRDefault="008D0C76" w:rsidP="008D0C7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b/>
          <w:color w:val="7030A0"/>
          <w:sz w:val="28"/>
          <w:szCs w:val="28"/>
        </w:rPr>
        <w:t>Ход урока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8D0C76" w:rsidRPr="00B6517C" w:rsidRDefault="008D0C76" w:rsidP="00B6517C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Вы совершаете путешествие в страну чудес! Смена впечатлений взволнует ваше воображение. Вы не устанете удивляться </w:t>
      </w: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увиденному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…</w:t>
      </w:r>
    </w:p>
    <w:p w:rsidR="008D0C76" w:rsidRPr="00B6517C" w:rsidRDefault="008D0C76" w:rsidP="00B6517C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Ж.Верн</w:t>
      </w:r>
    </w:p>
    <w:p w:rsidR="008D0C76" w:rsidRPr="00B6517C" w:rsidRDefault="008D0C76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Океан, мой древний прародитель,</w:t>
      </w:r>
    </w:p>
    <w:p w:rsidR="008D0C76" w:rsidRPr="00B6517C" w:rsidRDefault="008D0C76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Ты хранишь тысячелетний сон.</w:t>
      </w:r>
    </w:p>
    <w:p w:rsidR="008D0C76" w:rsidRPr="00B6517C" w:rsidRDefault="008D0C76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Светлый сумрак, </w:t>
      </w:r>
      <w:proofErr w:type="spellStart"/>
      <w:r w:rsidR="00A97673" w:rsidRPr="00B6517C">
        <w:rPr>
          <w:rFonts w:ascii="Times New Roman" w:hAnsi="Times New Roman" w:cs="Times New Roman"/>
          <w:color w:val="7030A0"/>
          <w:sz w:val="28"/>
          <w:szCs w:val="28"/>
        </w:rPr>
        <w:t>жизнедатель</w:t>
      </w:r>
      <w:proofErr w:type="spellEnd"/>
      <w:r w:rsidR="00A97673" w:rsidRPr="00B6517C">
        <w:rPr>
          <w:rFonts w:ascii="Times New Roman" w:hAnsi="Times New Roman" w:cs="Times New Roman"/>
          <w:color w:val="7030A0"/>
          <w:sz w:val="28"/>
          <w:szCs w:val="28"/>
        </w:rPr>
        <w:t>, мститель,</w:t>
      </w:r>
    </w:p>
    <w:p w:rsidR="00A97673" w:rsidRPr="00B6517C" w:rsidRDefault="00A97673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Водный, вглубь ушедший небосклон.</w:t>
      </w:r>
    </w:p>
    <w:p w:rsidR="00A97673" w:rsidRPr="00B6517C" w:rsidRDefault="00A97673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Тихий, бурный, нежный, стройно-важный,</w:t>
      </w:r>
    </w:p>
    <w:p w:rsidR="00A97673" w:rsidRPr="00B6517C" w:rsidRDefault="00A97673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Ты, как жизнь: </w:t>
      </w: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и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правда, и обман.</w:t>
      </w:r>
    </w:p>
    <w:p w:rsidR="00A97673" w:rsidRPr="00B6517C" w:rsidRDefault="00A97673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Дай мне быть твоей пылинкой влажной,</w:t>
      </w:r>
    </w:p>
    <w:p w:rsidR="00A97673" w:rsidRPr="00B6517C" w:rsidRDefault="00A97673" w:rsidP="00A97673">
      <w:pPr>
        <w:spacing w:after="0"/>
        <w:ind w:left="708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Каплей в </w:t>
      </w: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вечном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… Вечность! Океан!</w:t>
      </w:r>
    </w:p>
    <w:p w:rsidR="00A97673" w:rsidRPr="00B6517C" w:rsidRDefault="00A97673" w:rsidP="008D0C76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К.Больмонд</w:t>
      </w:r>
      <w:proofErr w:type="spellEnd"/>
    </w:p>
    <w:p w:rsidR="00A97673" w:rsidRPr="00B6517C" w:rsidRDefault="00A97673" w:rsidP="008D0C7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Океаны покрывают почти три четверти поверхности Земли и создают самый крупный и самый сложный биом. В них обитают и большие и маленькие животные в мире.</w:t>
      </w:r>
    </w:p>
    <w:p w:rsidR="0026717F" w:rsidRPr="00B6517C" w:rsidRDefault="0026717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  <w:sectPr w:rsidR="0026717F" w:rsidRPr="00B6517C" w:rsidSect="006252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Я океан люблю, 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Люблю  его свободу,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 смелюсь честным быть,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 штиль, и непогоду,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 шум прибрежных волн,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 этих волн же брызги,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 силу и покой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Таинственной стихии.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lastRenderedPageBreak/>
        <w:t>Так ночью я приду,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На берег сяду тихо,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Беседу заведу,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Поговорю </w:t>
      </w: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с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стихией.</w:t>
      </w:r>
    </w:p>
    <w:p w:rsidR="00A97673" w:rsidRPr="00B6517C" w:rsidRDefault="00A97673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 песню пропою тихонько океану,</w:t>
      </w:r>
    </w:p>
    <w:p w:rsidR="006252AF" w:rsidRPr="00B6517C" w:rsidRDefault="006252A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А он</w:t>
      </w: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я знаю, мне откроет свои тайны.</w:t>
      </w:r>
    </w:p>
    <w:p w:rsidR="0026717F" w:rsidRPr="00B6517C" w:rsidRDefault="006252A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И буду я молчать, </w:t>
      </w:r>
    </w:p>
    <w:p w:rsidR="006252AF" w:rsidRPr="00B6517C" w:rsidRDefault="0026717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="006252AF" w:rsidRPr="00B6517C">
        <w:rPr>
          <w:rFonts w:ascii="Times New Roman" w:hAnsi="Times New Roman" w:cs="Times New Roman"/>
          <w:color w:val="7030A0"/>
          <w:sz w:val="28"/>
          <w:szCs w:val="28"/>
        </w:rPr>
        <w:t>го душе внимая,</w:t>
      </w:r>
    </w:p>
    <w:p w:rsidR="0026717F" w:rsidRPr="00B6517C" w:rsidRDefault="006252A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lastRenderedPageBreak/>
        <w:t>Покуда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ночь плащом, </w:t>
      </w:r>
    </w:p>
    <w:p w:rsidR="006252AF" w:rsidRPr="00B6517C" w:rsidRDefault="0026717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К</w:t>
      </w:r>
      <w:r w:rsidR="006252AF" w:rsidRPr="00B6517C">
        <w:rPr>
          <w:rFonts w:ascii="Times New Roman" w:hAnsi="Times New Roman" w:cs="Times New Roman"/>
          <w:color w:val="7030A0"/>
          <w:sz w:val="28"/>
          <w:szCs w:val="28"/>
        </w:rPr>
        <w:t>ак мать нас обнимает.</w:t>
      </w:r>
    </w:p>
    <w:p w:rsidR="006252AF" w:rsidRPr="00B6517C" w:rsidRDefault="006252A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lastRenderedPageBreak/>
        <w:t>И</w:t>
      </w:r>
      <w:r w:rsidR="0026717F"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r w:rsidR="0026717F" w:rsidRPr="00B6517C">
        <w:rPr>
          <w:rFonts w:ascii="Times New Roman" w:hAnsi="Times New Roman" w:cs="Times New Roman"/>
          <w:color w:val="7030A0"/>
          <w:sz w:val="28"/>
          <w:szCs w:val="28"/>
        </w:rPr>
        <w:t>Сап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ега</w:t>
      </w:r>
      <w:proofErr w:type="spellEnd"/>
    </w:p>
    <w:p w:rsidR="0026717F" w:rsidRPr="00B6517C" w:rsidRDefault="0026717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  <w:sectPr w:rsidR="0026717F" w:rsidRPr="00B6517C" w:rsidSect="0026717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717F" w:rsidRPr="00B6517C" w:rsidRDefault="0026717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:rsidR="0026717F" w:rsidRPr="00B6517C" w:rsidRDefault="0026717F" w:rsidP="00A97673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Океан – не просто биом, а </w:t>
      </w:r>
      <w:proofErr w:type="spell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гидромногообразная</w:t>
      </w:r>
      <w:proofErr w:type="spell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среда обитания. </w:t>
      </w: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И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конечно же, важным условием жизни является глубина. Глубина может быть различной.</w:t>
      </w:r>
    </w:p>
    <w:p w:rsidR="00D02527" w:rsidRPr="00B6517C" w:rsidRDefault="0026717F" w:rsidP="00D02527">
      <w:pPr>
        <w:spacing w:after="0"/>
        <w:ind w:left="1416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… Толи лежат корабли, злато, карты сокровищ, </w:t>
      </w:r>
    </w:p>
    <w:p w:rsidR="00D02527" w:rsidRPr="00B6517C" w:rsidRDefault="0026717F" w:rsidP="00D02527">
      <w:pPr>
        <w:spacing w:after="0"/>
        <w:ind w:left="1416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но бурлит океан, а глубины молчат, </w:t>
      </w:r>
    </w:p>
    <w:p w:rsidR="00D02527" w:rsidRPr="00B6517C" w:rsidRDefault="0026717F" w:rsidP="00D02527">
      <w:pPr>
        <w:spacing w:after="0"/>
        <w:ind w:left="1416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только дышат ещё тяжелей,</w:t>
      </w:r>
    </w:p>
    <w:p w:rsidR="00D02527" w:rsidRPr="00B6517C" w:rsidRDefault="0026717F" w:rsidP="00D02527">
      <w:pPr>
        <w:spacing w:after="0"/>
        <w:ind w:left="1416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прикасаясь к рельефам </w:t>
      </w:r>
      <w:r w:rsidR="00D02527"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земли, что лежит под </w:t>
      </w:r>
      <w:proofErr w:type="spellStart"/>
      <w:r w:rsidR="00D02527" w:rsidRPr="00B6517C">
        <w:rPr>
          <w:rFonts w:ascii="Times New Roman" w:hAnsi="Times New Roman" w:cs="Times New Roman"/>
          <w:color w:val="7030A0"/>
          <w:sz w:val="28"/>
          <w:szCs w:val="28"/>
        </w:rPr>
        <w:t>лугою</w:t>
      </w:r>
      <w:proofErr w:type="spellEnd"/>
      <w:r w:rsidR="00D02527"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</w:p>
    <w:p w:rsidR="00D02527" w:rsidRPr="00B6517C" w:rsidRDefault="00D02527" w:rsidP="00D02527">
      <w:pPr>
        <w:spacing w:after="0"/>
        <w:ind w:left="1416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словно бы вспоминая, что раньше, когда-то давно </w:t>
      </w:r>
    </w:p>
    <w:p w:rsidR="00D02527" w:rsidRPr="00B6517C" w:rsidRDefault="00D02527" w:rsidP="00D02527">
      <w:pPr>
        <w:spacing w:after="0"/>
        <w:ind w:left="1416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океанское дно было тоже Землёю. </w:t>
      </w:r>
    </w:p>
    <w:p w:rsidR="00A97673" w:rsidRPr="00B6517C" w:rsidRDefault="00D02527" w:rsidP="00D02527">
      <w:pPr>
        <w:spacing w:after="0"/>
        <w:ind w:left="1416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Е.Комарова</w:t>
      </w:r>
    </w:p>
    <w:p w:rsidR="00D02527" w:rsidRPr="00B6517C" w:rsidRDefault="00D02527" w:rsidP="00D0252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Примерно первые 100 м под водой называются световой зоной, где вода днём омывается солнечным светом. Этот верхний слой определяет границу роста растений в океане. Но световая зона ещё богата животными, т.к. животные питаются растениями, поэтому они </w:t>
      </w:r>
      <w:r w:rsidR="009D2937"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обитают в большинстве видов именно в световой зоне.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Познакомтесь</w:t>
      </w:r>
      <w:proofErr w:type="spell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– вот дельфин,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Очень сильно он умён,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 океане средь глубин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Шустрый самый – это он,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По волнам дельфин летит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Перед носом теплохода,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Забавляет его вид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На борту толпу народа,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Если к грусти есть причина,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В миг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она покинет вас,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Лишь взгляните на дельфина,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 нём – весёлости запас!</w:t>
      </w:r>
    </w:p>
    <w:p w:rsidR="009D2937" w:rsidRPr="00B6517C" w:rsidRDefault="009D2937" w:rsidP="009D2937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Н.Доброта</w:t>
      </w:r>
    </w:p>
    <w:p w:rsidR="009D2937" w:rsidRPr="00B6517C" w:rsidRDefault="009D2937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На больших тёмных глубинах жизнь продолжается без растений. Но там тоже есть жизнь.</w:t>
      </w:r>
    </w:p>
    <w:p w:rsidR="009D2937" w:rsidRPr="00B6517C" w:rsidRDefault="009D2937" w:rsidP="00D43C64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Окружающий нас мир</w:t>
      </w:r>
    </w:p>
    <w:p w:rsidR="009D2937" w:rsidRPr="00B6517C" w:rsidRDefault="009D2937" w:rsidP="00D43C64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Интересно познавать</w:t>
      </w:r>
    </w:p>
    <w:p w:rsidR="009D2937" w:rsidRPr="00B6517C" w:rsidRDefault="009D2937" w:rsidP="00D43C64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Его тайны и загадки</w:t>
      </w:r>
    </w:p>
    <w:p w:rsidR="009D2937" w:rsidRPr="00B6517C" w:rsidRDefault="009D2937" w:rsidP="00D43C64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Мы готовы разгадать!</w:t>
      </w:r>
    </w:p>
    <w:p w:rsidR="009D2937" w:rsidRPr="00B6517C" w:rsidRDefault="009D2937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 морской воде растворено больше веществ, чем в жидкостях в теле живых существ</w:t>
      </w:r>
      <w:r w:rsidR="00D43C64" w:rsidRPr="00B6517C">
        <w:rPr>
          <w:rFonts w:ascii="Times New Roman" w:hAnsi="Times New Roman" w:cs="Times New Roman"/>
          <w:color w:val="7030A0"/>
          <w:sz w:val="28"/>
          <w:szCs w:val="28"/>
        </w:rPr>
        <w:t>, и если тело погрузить в солёную воду, вода начнёт выходить из него. Этот процесс называется осмосом. У океанических животных имеется защитный слой: толстая кожа, кожа покрыта слизью, другие животные пьют морскую воду, чтобы восстановить потерянную жидкость.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Кита огромней зверя нет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lastRenderedPageBreak/>
        <w:t>Едва крупнее вам найти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Кита в размерах много лет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Никто не может обойти.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Живёт огромный исполин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 морях подальше от земли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Он ест планктон среди глубин,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А сверху ходят корабли.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Лишь иногда </w:t>
      </w: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на верх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плывёт,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 запас, чтоб воздух свежий взять.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Фонтан воды наверх пульнет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И путь продолжит свой опять.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О.Ефимова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На нашей Земле океанов – четыре: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Индийский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– самый солёный в мире.</w:t>
      </w:r>
    </w:p>
    <w:p w:rsidR="00D43C64" w:rsidRPr="00B6517C" w:rsidRDefault="00271F93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Океан </w:t>
      </w:r>
      <w:r w:rsidR="00D43C64" w:rsidRPr="00B6517C">
        <w:rPr>
          <w:rFonts w:ascii="Times New Roman" w:hAnsi="Times New Roman" w:cs="Times New Roman"/>
          <w:color w:val="7030A0"/>
          <w:sz w:val="28"/>
          <w:szCs w:val="28"/>
        </w:rPr>
        <w:t>Атлантический – славен сельдями.</w:t>
      </w:r>
    </w:p>
    <w:p w:rsidR="00D43C64" w:rsidRPr="00B6517C" w:rsidRDefault="00D43C64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Ледовитый</w:t>
      </w:r>
      <w:proofErr w:type="gramEnd"/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– всё время спит подо льдами.</w:t>
      </w:r>
    </w:p>
    <w:p w:rsidR="00D43C64" w:rsidRPr="00B6517C" w:rsidRDefault="00271F93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А </w:t>
      </w:r>
      <w:r w:rsidR="00D43C64" w:rsidRPr="00B6517C">
        <w:rPr>
          <w:rFonts w:ascii="Times New Roman" w:hAnsi="Times New Roman" w:cs="Times New Roman"/>
          <w:color w:val="7030A0"/>
          <w:sz w:val="28"/>
          <w:szCs w:val="28"/>
        </w:rPr>
        <w:t>Тихий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, конечно же, </w:t>
      </w:r>
      <w:r w:rsidR="00D43C64"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вовсе </w:t>
      </w:r>
      <w:r w:rsidRPr="00B6517C">
        <w:rPr>
          <w:rFonts w:ascii="Times New Roman" w:hAnsi="Times New Roman" w:cs="Times New Roman"/>
          <w:color w:val="7030A0"/>
          <w:sz w:val="28"/>
          <w:szCs w:val="28"/>
        </w:rPr>
        <w:t>не тихий –</w:t>
      </w:r>
      <w:r w:rsidR="00D43C64"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 а буйный, глубокий и самый великий!</w:t>
      </w:r>
    </w:p>
    <w:p w:rsidR="00271F93" w:rsidRPr="00B6517C" w:rsidRDefault="00271F93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А.Усачёв</w:t>
      </w:r>
    </w:p>
    <w:p w:rsidR="00271F93" w:rsidRPr="00B6517C" w:rsidRDefault="00271F93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Под действием солнечного света и тепла, океаническая вода нагревается, испаряется и совершает круговорот воды, возвращаясь в океаны. Воды Мирового океана находятся в непрерывном движении и перемешивании.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Вокруг света мы объедим,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Пролетим и проплывём.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Всё, что мы с тобой увидим,</w:t>
      </w:r>
      <w:bookmarkStart w:id="0" w:name="_GoBack"/>
      <w:bookmarkEnd w:id="0"/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То на карте обведём.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Много мест увидеть можно,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Все назвать их слишком сложно.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Но не трудно перечесть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Океаны, все что есть.</w:t>
      </w:r>
    </w:p>
    <w:p w:rsidR="00271F93" w:rsidRPr="00B6517C" w:rsidRDefault="00271F93" w:rsidP="00271F93">
      <w:pPr>
        <w:spacing w:after="0"/>
        <w:ind w:left="2124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B6517C">
        <w:rPr>
          <w:rFonts w:ascii="Times New Roman" w:hAnsi="Times New Roman" w:cs="Times New Roman"/>
          <w:color w:val="7030A0"/>
          <w:sz w:val="28"/>
          <w:szCs w:val="28"/>
        </w:rPr>
        <w:t>К.Больмонт</w:t>
      </w:r>
      <w:proofErr w:type="spellEnd"/>
      <w:r w:rsidRPr="00B6517C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271F93" w:rsidRPr="00B6517C" w:rsidRDefault="00271F93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>Читайте книги, из них вы узнаете много об океанах, их обитателях и тайнах. Читайте и познавайте то, что вы ещё не знали и делайте свои маленькие открытия – открытия познания окружающего мира!</w:t>
      </w:r>
    </w:p>
    <w:p w:rsidR="00271F93" w:rsidRPr="00B6517C" w:rsidRDefault="00271F93" w:rsidP="009D293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B6517C">
        <w:rPr>
          <w:rFonts w:ascii="Times New Roman" w:hAnsi="Times New Roman" w:cs="Times New Roman"/>
          <w:color w:val="7030A0"/>
          <w:sz w:val="28"/>
          <w:szCs w:val="28"/>
        </w:rPr>
        <w:t xml:space="preserve">До новых встреч! </w:t>
      </w:r>
    </w:p>
    <w:sectPr w:rsidR="00271F93" w:rsidRPr="00B6517C" w:rsidSect="002671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EBE"/>
    <w:multiLevelType w:val="hybridMultilevel"/>
    <w:tmpl w:val="0E5EA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105"/>
    <w:rsid w:val="00173C77"/>
    <w:rsid w:val="0026717F"/>
    <w:rsid w:val="00271F93"/>
    <w:rsid w:val="00461956"/>
    <w:rsid w:val="0054303F"/>
    <w:rsid w:val="006252AF"/>
    <w:rsid w:val="008D0C76"/>
    <w:rsid w:val="009D2937"/>
    <w:rsid w:val="009F618B"/>
    <w:rsid w:val="00A97673"/>
    <w:rsid w:val="00B6517C"/>
    <w:rsid w:val="00BE5105"/>
    <w:rsid w:val="00CD19DE"/>
    <w:rsid w:val="00D02527"/>
    <w:rsid w:val="00D4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Сергеевна</cp:lastModifiedBy>
  <cp:revision>7</cp:revision>
  <dcterms:created xsi:type="dcterms:W3CDTF">2016-01-13T07:07:00Z</dcterms:created>
  <dcterms:modified xsi:type="dcterms:W3CDTF">2016-02-19T04:08:00Z</dcterms:modified>
</cp:coreProperties>
</file>