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62C" w:rsidRPr="008A362C" w:rsidRDefault="008A362C" w:rsidP="008A362C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Грамота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Дата: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Открытый урок: Буквы Мм</w:t>
      </w:r>
      <w:proofErr w:type="gramStart"/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proofErr w:type="gramEnd"/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Мы и мама. Читаем схемы предложений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 урока: </w:t>
      </w: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знакомство с буквами М 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связь звуков [м’], [м] с буквой М; чтение слогов и слов с буквой М; письмо элементов и букв М 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, слогов, слов; развитие связной речи по теме «Мы и мама».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Ход урока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szCs w:val="21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I. Вводная беседа.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1) На что похожа буква.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  Смотрите  –  буква!.. Вот те </w:t>
      </w:r>
      <w:proofErr w:type="gram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proofErr w:type="gram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в книжке  –  на дорожке!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называется она,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proofErr w:type="gram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Похожая</w:t>
      </w:r>
      <w:proofErr w:type="gram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рожки?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Ученый пес, бык и коза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Таращат на нее глаза...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Коза прикинула в уме,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Сказала: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 –  Это буква «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ме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Бык возразил: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 –  Не «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ме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», а «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му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»,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Я лучше знаю, что к чему!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А пес воскликнул: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 –  Полно вам,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Не спорьте, это  –  буква «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ам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»!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 –  Нет, «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му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»!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 –  Нет, «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ме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»!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 –  Нет, «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ам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»! 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Ам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ам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!..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Такой поднялся тарарам,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Такой ужасный шум и крик!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Запутались совсем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Ученый пес, коза и бык,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Увидев букву ... «М».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II. Работа по новой теме.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1) Рассматривание буквы, ее элементов. Придумывание слов с данной буквой.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2) Игра «Кто больше». Отвечай словами, которые начинаются со звука М.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любит кошка? (Мясо, молоко.) Какие цветы краснеют в поле? (Маки.) Что любят дети? (Мороженое.) Кто боится кошки? (Мышка.) Кого больше всех любят дети? (Маму.)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8A362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3) Слушание стихотворения «Мама».</w:t>
      </w: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Под лирическую музыку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Мама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Только улыбнешься ты, мама,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Расцветут вокруг цветы, мама!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рассвете ты встаешь, мама,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Песню чудную поешь, мама…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Отгоню я тучи прочь, мама,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Освещу густую ночь, мама,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Чтоб была ты молода, мама,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болела никогда, мама.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Чтоб печаль тебя не жгла, мама,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Чтобы ты всегда жила, мама. (А. 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Дуйсенбиев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4) Звуковой анализ слова МАМА.</w:t>
      </w: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Замена звуков буквами  –  перевод звуковой схемы в </w:t>
      </w:r>
      <w:proofErr w:type="gram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звукобуквенную</w:t>
      </w:r>
      <w:proofErr w:type="gram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: вместо цветных фишек вписать буквы.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5) Чтение слогов и слов с буквой М. Работа по «Букварю» с14.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Запоминание графического облика буквы М. Произнесение звуков М и МЬ и показ буквы М из разрезной азбуки. На что похожа буква? Рассмотреть сине-зеленую карточку с буквой </w:t>
      </w:r>
      <w:proofErr w:type="gram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М.</w:t>
      </w:r>
      <w:proofErr w:type="gram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Почему синяя и зеленая? (Обозначает твердость и мягкость звука.)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– Чтение слогов: МА, МО, МУ, МЫ, МИ; АМ, ОМ, ЫМ, ИМ, УМ.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Сегодня мы научимся читать слоги (введение термина). Два звука [М] + [А] = МА; [М] + [У] = МУ. Скажем хором, как мычит корова: МУ.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-Сколько звуков мы сказали? Два. А сказали их сразу, вместе.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-Приготовьтесь сказать МУ, но не говорите, а только сложите вместе губы. Посмотрите друг на друга, как вы сложили губы, чтобы сказать МУ. Вы вытянули губки вперед. А теперь приготовьтесь сказать слог МИ. Что случилось с губами? Вы растянули их. Вот как интересно! Приготовились сказать сразу два звука, а сказали их сразу вместе. Дайте голос и скажите МУ! Сколько раз дали голос? (Один). А сколько сказали звуков? (Два.) Правильно, приготовились для двух звуков, а дали голос один раз.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теперь посмотрите на меня и скажите, какой слог я хочу сказать. </w:t>
      </w:r>
      <w:proofErr w:type="gram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(Подготовка к произнесению слогов:</w:t>
      </w:r>
      <w:proofErr w:type="gram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МА, МУ, МИ, МО, МЫ. </w:t>
      </w:r>
      <w:proofErr w:type="gram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угадывают по положению губ, какой слог будет произнесен.)</w:t>
      </w:r>
      <w:proofErr w:type="gramEnd"/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Подумайте, одинаково ли мы готовимся к произнесению слога? (Нет.) Но ведь буква-то одна – М! Зато гласные все разные. Вот они и определяют положение наших губ. Разные гласные – разные слоги! Вот так и нужно читать сразу слог: </w:t>
      </w:r>
      <w:proofErr w:type="gram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МА, МУ, МО, МЫ, МИ (чтение слогов из разрезной азбуки, меняется гласная – меняется слог для чтения; дети должны понять, что нужно приготовиться для произнесения сразу двух звуков: прочитать слог слитно.</w:t>
      </w:r>
      <w:proofErr w:type="gram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этого следует обращать внимание на меняющуюся гласную: смотри на гласную букву и готовься к произнесению сразу двух звуков).</w:t>
      </w:r>
      <w:proofErr w:type="gramEnd"/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6) Игра «Назови слово». </w:t>
      </w: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Учащиеся читают первый слог и называют все слово.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Ма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–  машина, 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–  морж, 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му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  –  мухомор, ми  –  мишка, мы  –  мышка.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III. Закрепление.</w:t>
      </w:r>
    </w:p>
    <w:p w:rsidR="008A362C" w:rsidRPr="008A362C" w:rsidRDefault="008A362C" w:rsidP="008A362C">
      <w:pPr>
        <w:pStyle w:val="a3"/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Чтение слогов</w:t>
      </w: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мы, ми, </w:t>
      </w:r>
      <w:proofErr w:type="spell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му</w:t>
      </w:r>
      <w:proofErr w:type="spell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A362C" w:rsidRPr="008A362C" w:rsidRDefault="008A362C" w:rsidP="008A362C">
      <w:pPr>
        <w:pStyle w:val="a3"/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IV. Работа в прописи. С 14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Письмо букв </w:t>
      </w:r>
      <w:proofErr w:type="gram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Мм</w:t>
      </w:r>
      <w:proofErr w:type="gram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, слогов, слов. Раскрашивание звукобуквенной схемы «мак» (письмо до М).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V. </w:t>
      </w:r>
      <w:proofErr w:type="spellStart"/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Физминутка</w:t>
      </w:r>
      <w:proofErr w:type="spellEnd"/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 От зеленого причала оттолкнулся пароход - встать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Он шагнул назад вперед - шаг назад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А потом шагнул вперед - шаг вперед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И поплыл, поплыл по речке - движения рукам</w:t>
      </w:r>
      <w:bookmarkStart w:id="0" w:name="_GoBack"/>
      <w:bookmarkEnd w:id="0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Набирая полный ход - ходьба на месте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VI. Работа в прописи. С 14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Письмо букв </w:t>
      </w:r>
      <w:proofErr w:type="gram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Мм</w:t>
      </w:r>
      <w:proofErr w:type="gram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слогов, слов. Раскрашивание звукобуквенной схемы «мак» (письмо </w:t>
      </w:r>
      <w:proofErr w:type="gramStart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proofErr w:type="gramEnd"/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мама).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VII. Итог урока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 Что особенно запомнилось?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– Какую работу хотели бы выполнить ещё?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- с какой буквой познакомились? А звуком?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sz w:val="28"/>
          <w:szCs w:val="24"/>
          <w:lang w:eastAsia="ru-RU"/>
        </w:rPr>
        <w:t>- какая это буква гласная или согласна?</w:t>
      </w:r>
    </w:p>
    <w:p w:rsidR="008A362C" w:rsidRPr="008A362C" w:rsidRDefault="008A362C" w:rsidP="008A362C">
      <w:pPr>
        <w:shd w:val="clear" w:color="auto" w:fill="FFFFFF"/>
        <w:spacing w:after="0" w:line="300" w:lineRule="atLeast"/>
        <w:rPr>
          <w:rFonts w:ascii="Arial" w:eastAsia="Times New Roman" w:hAnsi="Arial" w:cs="Arial"/>
          <w:szCs w:val="21"/>
          <w:lang w:eastAsia="ru-RU"/>
        </w:rPr>
      </w:pPr>
      <w:r w:rsidRPr="008A362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</w:p>
    <w:p w:rsidR="00B97347" w:rsidRPr="008A362C" w:rsidRDefault="00B97347" w:rsidP="008A362C">
      <w:pPr>
        <w:rPr>
          <w:sz w:val="24"/>
        </w:rPr>
      </w:pPr>
    </w:p>
    <w:sectPr w:rsidR="00B97347" w:rsidRPr="008A362C" w:rsidSect="008A362C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87B03"/>
    <w:multiLevelType w:val="hybridMultilevel"/>
    <w:tmpl w:val="8B2C8960"/>
    <w:lvl w:ilvl="0" w:tplc="2E6C331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EEA"/>
    <w:rsid w:val="00034AFE"/>
    <w:rsid w:val="0008142C"/>
    <w:rsid w:val="00091615"/>
    <w:rsid w:val="00092ED1"/>
    <w:rsid w:val="000A4BD5"/>
    <w:rsid w:val="001069B5"/>
    <w:rsid w:val="001651E6"/>
    <w:rsid w:val="001A2A65"/>
    <w:rsid w:val="001B11E9"/>
    <w:rsid w:val="001F2FAF"/>
    <w:rsid w:val="002218FD"/>
    <w:rsid w:val="002E1B7A"/>
    <w:rsid w:val="003400FF"/>
    <w:rsid w:val="00350A53"/>
    <w:rsid w:val="00383DB4"/>
    <w:rsid w:val="00387803"/>
    <w:rsid w:val="003D554A"/>
    <w:rsid w:val="00493732"/>
    <w:rsid w:val="004B2863"/>
    <w:rsid w:val="004F1E62"/>
    <w:rsid w:val="005504D5"/>
    <w:rsid w:val="00592D27"/>
    <w:rsid w:val="005D5AD1"/>
    <w:rsid w:val="00682812"/>
    <w:rsid w:val="006B03B3"/>
    <w:rsid w:val="00701089"/>
    <w:rsid w:val="00781F7A"/>
    <w:rsid w:val="00812554"/>
    <w:rsid w:val="00854DA4"/>
    <w:rsid w:val="00867AF5"/>
    <w:rsid w:val="008A1438"/>
    <w:rsid w:val="008A362C"/>
    <w:rsid w:val="008F4517"/>
    <w:rsid w:val="00937760"/>
    <w:rsid w:val="00947D4C"/>
    <w:rsid w:val="009A16D0"/>
    <w:rsid w:val="009C45AD"/>
    <w:rsid w:val="009D2A3D"/>
    <w:rsid w:val="009F0691"/>
    <w:rsid w:val="009F1B45"/>
    <w:rsid w:val="009F4D65"/>
    <w:rsid w:val="00A14B91"/>
    <w:rsid w:val="00A20828"/>
    <w:rsid w:val="00AC70A6"/>
    <w:rsid w:val="00AD2087"/>
    <w:rsid w:val="00B04CB1"/>
    <w:rsid w:val="00B61E59"/>
    <w:rsid w:val="00B67638"/>
    <w:rsid w:val="00B913F4"/>
    <w:rsid w:val="00B97347"/>
    <w:rsid w:val="00C06F43"/>
    <w:rsid w:val="00C11B84"/>
    <w:rsid w:val="00C15329"/>
    <w:rsid w:val="00C25F45"/>
    <w:rsid w:val="00C658E9"/>
    <w:rsid w:val="00C864C9"/>
    <w:rsid w:val="00CC7C6A"/>
    <w:rsid w:val="00CF4B9C"/>
    <w:rsid w:val="00D1231F"/>
    <w:rsid w:val="00DC5246"/>
    <w:rsid w:val="00E0038C"/>
    <w:rsid w:val="00E1140D"/>
    <w:rsid w:val="00E25DC1"/>
    <w:rsid w:val="00E34EEA"/>
    <w:rsid w:val="00E97195"/>
    <w:rsid w:val="00F20F69"/>
    <w:rsid w:val="00F505D2"/>
    <w:rsid w:val="00F56466"/>
    <w:rsid w:val="00F9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362C"/>
  </w:style>
  <w:style w:type="paragraph" w:styleId="a3">
    <w:name w:val="List Paragraph"/>
    <w:basedOn w:val="a"/>
    <w:uiPriority w:val="34"/>
    <w:qFormat/>
    <w:rsid w:val="008A3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362C"/>
  </w:style>
  <w:style w:type="paragraph" w:styleId="a3">
    <w:name w:val="List Paragraph"/>
    <w:basedOn w:val="a"/>
    <w:uiPriority w:val="34"/>
    <w:qFormat/>
    <w:rsid w:val="008A3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632</Words>
  <Characters>3609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2015-10-15T13:13:00Z</dcterms:created>
  <dcterms:modified xsi:type="dcterms:W3CDTF">2015-10-15T13:33:00Z</dcterms:modified>
</cp:coreProperties>
</file>