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0E" w:rsidRDefault="00A14F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Қазақ тілінен тақырыптық -күнтізбелік  жоспарлау. 9 сынып. К.Сариева. Алматы; Мектеп, 2013 ж.</w:t>
      </w:r>
    </w:p>
    <w:p w:rsidR="00A14FF9" w:rsidRPr="00A14FF9" w:rsidRDefault="00A14F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Аптасына 4 сағат, барлығы – 136 сағат.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546"/>
        <w:gridCol w:w="546"/>
        <w:gridCol w:w="5124"/>
        <w:gridCol w:w="1273"/>
        <w:gridCol w:w="1558"/>
        <w:gridCol w:w="1696"/>
        <w:gridCol w:w="1813"/>
        <w:gridCol w:w="30"/>
        <w:gridCol w:w="15"/>
        <w:gridCol w:w="15"/>
        <w:gridCol w:w="15"/>
        <w:gridCol w:w="15"/>
        <w:gridCol w:w="15"/>
        <w:gridCol w:w="15"/>
        <w:gridCol w:w="2174"/>
      </w:tblGrid>
      <w:tr w:rsidR="001E3B46" w:rsidRPr="00A14FF9" w:rsidTr="0052230D">
        <w:tc>
          <w:tcPr>
            <w:tcW w:w="546" w:type="dxa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6" w:type="dxa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24" w:type="dxa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ақырыптар</w:t>
            </w:r>
          </w:p>
        </w:tc>
        <w:tc>
          <w:tcPr>
            <w:tcW w:w="1273" w:type="dxa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558" w:type="dxa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96" w:type="dxa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Типі </w:t>
            </w:r>
          </w:p>
        </w:tc>
        <w:tc>
          <w:tcPr>
            <w:tcW w:w="1933" w:type="dxa"/>
            <w:gridSpan w:val="8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Көрнекілік</w:t>
            </w:r>
          </w:p>
        </w:tc>
        <w:tc>
          <w:tcPr>
            <w:tcW w:w="2174" w:type="dxa"/>
          </w:tcPr>
          <w:p w:rsidR="001E3B46" w:rsidRPr="00A909D4" w:rsidRDefault="001E3B46" w:rsidP="001E3B46">
            <w:pPr>
              <w:ind w:left="4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1E3B46" w:rsidRPr="00A14FF9" w:rsidTr="001E3B46">
        <w:tc>
          <w:tcPr>
            <w:tcW w:w="14850" w:type="dxa"/>
            <w:gridSpan w:val="15"/>
          </w:tcPr>
          <w:p w:rsidR="001E3B46" w:rsidRPr="00A909D4" w:rsidRDefault="001E3B46" w:rsidP="001E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.(1)</w:t>
            </w:r>
            <w:r w:rsidRPr="00A909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ӘЛЕУМЕТТІК-ТҰРМЫСТЫҚ АЯ</w:t>
            </w:r>
          </w:p>
        </w:tc>
      </w:tr>
      <w:tr w:rsidR="001E3B46" w:rsidTr="0052230D"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24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демалыста.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918" w:type="dxa"/>
            <w:gridSpan w:val="7"/>
          </w:tcPr>
          <w:p w:rsidR="001E3B46" w:rsidRPr="00CA15B6" w:rsidRDefault="00CA15B6" w:rsidP="001E3B46">
            <w:pPr>
              <w:rPr>
                <w:rFonts w:ascii="Times New Roman" w:hAnsi="Times New Roman" w:cs="Times New Roman"/>
                <w:lang w:val="kk-KZ"/>
              </w:rPr>
            </w:pPr>
            <w:r w:rsidRPr="00CA15B6">
              <w:rPr>
                <w:rFonts w:ascii="Times New Roman" w:hAnsi="Times New Roman" w:cs="Times New Roman"/>
                <w:lang w:val="kk-KZ"/>
              </w:rPr>
              <w:t>Суреттер</w:t>
            </w:r>
          </w:p>
        </w:tc>
        <w:tc>
          <w:tcPr>
            <w:tcW w:w="2189" w:type="dxa"/>
            <w:gridSpan w:val="2"/>
          </w:tcPr>
          <w:p w:rsidR="001E3B46" w:rsidRDefault="001E3B46" w:rsidP="001E3B46"/>
        </w:tc>
      </w:tr>
      <w:tr w:rsidR="001E3B46" w:rsidTr="0052230D"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24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Дәстүрі мол қазақ халқы.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18" w:type="dxa"/>
            <w:gridSpan w:val="7"/>
          </w:tcPr>
          <w:p w:rsidR="001E3B46" w:rsidRPr="00CA15B6" w:rsidRDefault="00CA15B6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89" w:type="dxa"/>
            <w:gridSpan w:val="2"/>
          </w:tcPr>
          <w:p w:rsidR="001E3B46" w:rsidRDefault="001E3B46" w:rsidP="001E3B46"/>
        </w:tc>
      </w:tr>
      <w:tr w:rsidR="001E3B46" w:rsidTr="0052230D"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24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келдіңіз, Марта Олкотт!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18" w:type="dxa"/>
            <w:gridSpan w:val="7"/>
          </w:tcPr>
          <w:p w:rsidR="001E3B46" w:rsidRPr="00CA15B6" w:rsidRDefault="001E3B46" w:rsidP="001E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gridSpan w:val="2"/>
          </w:tcPr>
          <w:p w:rsidR="001E3B46" w:rsidRPr="0052230D" w:rsidRDefault="001E3B46" w:rsidP="001E3B46">
            <w:pPr>
              <w:rPr>
                <w:rFonts w:ascii="Times New Roman" w:hAnsi="Times New Roman" w:cs="Times New Roman"/>
              </w:rPr>
            </w:pPr>
          </w:p>
        </w:tc>
      </w:tr>
      <w:tr w:rsidR="001E3B46" w:rsidTr="0052230D"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24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досымыз Марта.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18" w:type="dxa"/>
            <w:gridSpan w:val="7"/>
          </w:tcPr>
          <w:p w:rsidR="001E3B46" w:rsidRPr="00CA15B6" w:rsidRDefault="001E3B46" w:rsidP="001E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gridSpan w:val="2"/>
          </w:tcPr>
          <w:p w:rsidR="001E3B46" w:rsidRPr="0052230D" w:rsidRDefault="001E3B46" w:rsidP="001E3B46">
            <w:pPr>
              <w:rPr>
                <w:rFonts w:ascii="Times New Roman" w:hAnsi="Times New Roman" w:cs="Times New Roman"/>
              </w:rPr>
            </w:pPr>
          </w:p>
        </w:tc>
      </w:tr>
      <w:tr w:rsidR="001E3B46" w:rsidTr="0052230D"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24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Марта Олкотт - Қазақстанды зерттеуші 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918" w:type="dxa"/>
            <w:gridSpan w:val="7"/>
          </w:tcPr>
          <w:p w:rsidR="001E3B46" w:rsidRPr="00CA15B6" w:rsidRDefault="00CA15B6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89" w:type="dxa"/>
            <w:gridSpan w:val="2"/>
          </w:tcPr>
          <w:p w:rsidR="001E3B46" w:rsidRPr="0052230D" w:rsidRDefault="001E3B46" w:rsidP="001E3B46">
            <w:pPr>
              <w:rPr>
                <w:rFonts w:ascii="Times New Roman" w:hAnsi="Times New Roman" w:cs="Times New Roman"/>
              </w:rPr>
            </w:pPr>
          </w:p>
        </w:tc>
      </w:tr>
      <w:tr w:rsidR="001E3B46" w:rsidTr="0052230D"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6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24" w:type="dxa"/>
          </w:tcPr>
          <w:p w:rsidR="001E3B46" w:rsidRPr="00E63A7B" w:rsidRDefault="001E3B46" w:rsidP="001E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зерттеушілері.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18" w:type="dxa"/>
            <w:gridSpan w:val="7"/>
          </w:tcPr>
          <w:p w:rsidR="001E3B46" w:rsidRPr="00CA15B6" w:rsidRDefault="00CA15B6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189" w:type="dxa"/>
            <w:gridSpan w:val="2"/>
          </w:tcPr>
          <w:p w:rsidR="001E3B46" w:rsidRPr="0052230D" w:rsidRDefault="001E3B46" w:rsidP="001E3B46">
            <w:pPr>
              <w:rPr>
                <w:rFonts w:ascii="Times New Roman" w:hAnsi="Times New Roman" w:cs="Times New Roman"/>
              </w:rPr>
            </w:pPr>
          </w:p>
        </w:tc>
      </w:tr>
      <w:tr w:rsidR="001E3B46" w:rsidTr="0052230D">
        <w:tc>
          <w:tcPr>
            <w:tcW w:w="546" w:type="dxa"/>
          </w:tcPr>
          <w:p w:rsidR="001E3B46" w:rsidRPr="00AD172D" w:rsidRDefault="001E3B46" w:rsidP="001E3B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7</w:t>
            </w:r>
          </w:p>
        </w:tc>
        <w:tc>
          <w:tcPr>
            <w:tcW w:w="546" w:type="dxa"/>
          </w:tcPr>
          <w:p w:rsidR="001E3B46" w:rsidRPr="00AD172D" w:rsidRDefault="001E3B46" w:rsidP="001E3B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7</w:t>
            </w:r>
          </w:p>
        </w:tc>
        <w:tc>
          <w:tcPr>
            <w:tcW w:w="5124" w:type="dxa"/>
          </w:tcPr>
          <w:p w:rsidR="001E3B46" w:rsidRPr="00077D48" w:rsidRDefault="001E3B46" w:rsidP="001E3B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77D4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Өздік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жұмыс. Тексеру жұмысы.</w:t>
            </w:r>
          </w:p>
        </w:tc>
        <w:tc>
          <w:tcPr>
            <w:tcW w:w="1273" w:type="dxa"/>
          </w:tcPr>
          <w:p w:rsidR="001E3B46" w:rsidRPr="00666E2D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1E3B46" w:rsidRPr="009F421C" w:rsidRDefault="001E3B46" w:rsidP="001E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E3B46" w:rsidRPr="0052230D" w:rsidRDefault="0052230D" w:rsidP="001E3B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918" w:type="dxa"/>
            <w:gridSpan w:val="7"/>
          </w:tcPr>
          <w:p w:rsidR="001E3B46" w:rsidRPr="00CA15B6" w:rsidRDefault="001E3B46" w:rsidP="001E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gridSpan w:val="2"/>
          </w:tcPr>
          <w:p w:rsidR="001E3B46" w:rsidRPr="0052230D" w:rsidRDefault="001E3B46" w:rsidP="001E3B46">
            <w:pPr>
              <w:rPr>
                <w:rFonts w:ascii="Times New Roman" w:hAnsi="Times New Roman" w:cs="Times New Roman"/>
              </w:rPr>
            </w:pPr>
          </w:p>
        </w:tc>
      </w:tr>
      <w:tr w:rsidR="001E3B46" w:rsidTr="001E3B46">
        <w:tc>
          <w:tcPr>
            <w:tcW w:w="14850" w:type="dxa"/>
            <w:gridSpan w:val="15"/>
          </w:tcPr>
          <w:p w:rsidR="001E3B46" w:rsidRPr="0052230D" w:rsidRDefault="001E3B46" w:rsidP="001E3B4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1. (2) ҚАЗАҚ ЕЛІ</w:t>
            </w:r>
          </w:p>
        </w:tc>
      </w:tr>
      <w:tr w:rsidR="0052230D" w:rsidTr="0052230D">
        <w:tc>
          <w:tcPr>
            <w:tcW w:w="546" w:type="dxa"/>
          </w:tcPr>
          <w:p w:rsidR="0052230D" w:rsidRPr="00AD172D" w:rsidRDefault="0052230D" w:rsidP="005223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8</w:t>
            </w:r>
          </w:p>
        </w:tc>
        <w:tc>
          <w:tcPr>
            <w:tcW w:w="546" w:type="dxa"/>
          </w:tcPr>
          <w:p w:rsidR="0052230D" w:rsidRPr="00AD172D" w:rsidRDefault="0052230D" w:rsidP="005223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</w:t>
            </w:r>
          </w:p>
        </w:tc>
        <w:tc>
          <w:tcPr>
            <w:tcW w:w="5124" w:type="dxa"/>
          </w:tcPr>
          <w:p w:rsidR="0052230D" w:rsidRPr="00E63A7B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Қазақстанға келіңіз!</w:t>
            </w:r>
            <w:r>
              <w:t xml:space="preserve"> </w:t>
            </w:r>
            <w:r w:rsidRPr="004709EC">
              <w:rPr>
                <w:rFonts w:ascii="Times New Roman" w:hAnsi="Times New Roman" w:cs="Times New Roman"/>
                <w:b/>
                <w:u w:val="single"/>
                <w:lang w:val="kk-KZ"/>
              </w:rPr>
              <w:t>Диктант .(старт.)</w:t>
            </w:r>
          </w:p>
        </w:tc>
        <w:tc>
          <w:tcPr>
            <w:tcW w:w="1273" w:type="dxa"/>
          </w:tcPr>
          <w:p w:rsidR="0052230D" w:rsidRPr="00666E2D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9F421C" w:rsidRPr="009F421C" w:rsidRDefault="009F421C" w:rsidP="009F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933" w:type="dxa"/>
            <w:gridSpan w:val="8"/>
          </w:tcPr>
          <w:p w:rsidR="0052230D" w:rsidRPr="00CA15B6" w:rsidRDefault="00CA15B6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74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</w:rPr>
            </w:pPr>
          </w:p>
        </w:tc>
      </w:tr>
      <w:tr w:rsidR="0052230D" w:rsidRPr="00FE26CF" w:rsidTr="0052230D">
        <w:tc>
          <w:tcPr>
            <w:tcW w:w="546" w:type="dxa"/>
          </w:tcPr>
          <w:p w:rsidR="0052230D" w:rsidRPr="000003A0" w:rsidRDefault="0052230D" w:rsidP="0052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6" w:type="dxa"/>
          </w:tcPr>
          <w:p w:rsidR="0052230D" w:rsidRPr="000003A0" w:rsidRDefault="0052230D" w:rsidP="0052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24" w:type="dxa"/>
          </w:tcPr>
          <w:p w:rsidR="0052230D" w:rsidRPr="00FE26CF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Қатемен жұмыс. Сабақтас құрмалас сөйлем </w:t>
            </w:r>
          </w:p>
        </w:tc>
        <w:tc>
          <w:tcPr>
            <w:tcW w:w="1273" w:type="dxa"/>
          </w:tcPr>
          <w:p w:rsidR="0052230D" w:rsidRPr="00666E2D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2230D" w:rsidRPr="009F421C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33" w:type="dxa"/>
            <w:gridSpan w:val="8"/>
          </w:tcPr>
          <w:p w:rsidR="0052230D" w:rsidRPr="00CA15B6" w:rsidRDefault="00CA15B6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74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2230D" w:rsidRPr="00FE26CF" w:rsidTr="0052230D">
        <w:tc>
          <w:tcPr>
            <w:tcW w:w="546" w:type="dxa"/>
          </w:tcPr>
          <w:p w:rsidR="0052230D" w:rsidRPr="000003A0" w:rsidRDefault="0052230D" w:rsidP="0052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6" w:type="dxa"/>
          </w:tcPr>
          <w:p w:rsidR="0052230D" w:rsidRPr="000003A0" w:rsidRDefault="0052230D" w:rsidP="0052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24" w:type="dxa"/>
          </w:tcPr>
          <w:p w:rsid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– кең өлке.</w:t>
            </w:r>
          </w:p>
        </w:tc>
        <w:tc>
          <w:tcPr>
            <w:tcW w:w="1273" w:type="dxa"/>
          </w:tcPr>
          <w:p w:rsidR="0052230D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2230D" w:rsidRPr="009F421C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33" w:type="dxa"/>
            <w:gridSpan w:val="8"/>
          </w:tcPr>
          <w:p w:rsidR="0052230D" w:rsidRPr="00CA15B6" w:rsidRDefault="00CA15B6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174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2230D" w:rsidRPr="00FE26CF" w:rsidTr="0052230D">
        <w:tc>
          <w:tcPr>
            <w:tcW w:w="546" w:type="dxa"/>
          </w:tcPr>
          <w:p w:rsidR="0052230D" w:rsidRPr="00E63A7B" w:rsidRDefault="0052230D" w:rsidP="0052230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46" w:type="dxa"/>
          </w:tcPr>
          <w:p w:rsidR="0052230D" w:rsidRPr="00E63A7B" w:rsidRDefault="0052230D" w:rsidP="0052230D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24" w:type="dxa"/>
          </w:tcPr>
          <w:p w:rsidR="0052230D" w:rsidRPr="00E63A7B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Алтай мен Тянь Шаньға дейін.</w:t>
            </w:r>
          </w:p>
        </w:tc>
        <w:tc>
          <w:tcPr>
            <w:tcW w:w="1273" w:type="dxa"/>
          </w:tcPr>
          <w:p w:rsidR="0052230D" w:rsidRPr="00666E2D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2230D" w:rsidRPr="009F421C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33" w:type="dxa"/>
            <w:gridSpan w:val="8"/>
          </w:tcPr>
          <w:p w:rsidR="0052230D" w:rsidRPr="00CA15B6" w:rsidRDefault="00CA15B6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74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2230D" w:rsidRPr="00FE26CF" w:rsidTr="0052230D">
        <w:tc>
          <w:tcPr>
            <w:tcW w:w="546" w:type="dxa"/>
          </w:tcPr>
          <w:p w:rsidR="0052230D" w:rsidRDefault="0052230D" w:rsidP="0052230D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46" w:type="dxa"/>
          </w:tcPr>
          <w:p w:rsidR="0052230D" w:rsidRDefault="0052230D" w:rsidP="0052230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24" w:type="dxa"/>
          </w:tcPr>
          <w:p w:rsid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Мезгіл бағыныңқылы сөйлем </w:t>
            </w:r>
          </w:p>
        </w:tc>
        <w:tc>
          <w:tcPr>
            <w:tcW w:w="1273" w:type="dxa"/>
          </w:tcPr>
          <w:p w:rsidR="0052230D" w:rsidRPr="00666E2D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2230D" w:rsidRPr="009F421C" w:rsidRDefault="0052230D" w:rsidP="0052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933" w:type="dxa"/>
            <w:gridSpan w:val="8"/>
          </w:tcPr>
          <w:p w:rsidR="0052230D" w:rsidRPr="00CA15B6" w:rsidRDefault="00CA15B6" w:rsidP="005223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74" w:type="dxa"/>
          </w:tcPr>
          <w:p w:rsidR="0052230D" w:rsidRPr="0052230D" w:rsidRDefault="0052230D" w:rsidP="00522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15B6" w:rsidRPr="00FE26CF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24" w:type="dxa"/>
          </w:tcPr>
          <w:p w:rsidR="00CA15B6" w:rsidRPr="00E63A7B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 Жібек жолы</w:t>
            </w:r>
            <w:r w:rsidRPr="00BB2740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.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15B6" w:rsidRPr="00FE26CF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 бойынша </w:t>
            </w:r>
            <w:r w:rsidRPr="00FE26CF">
              <w:rPr>
                <w:rFonts w:ascii="Times New Roman" w:hAnsi="Times New Roman" w:cs="Times New Roman"/>
                <w:b/>
                <w:lang w:val="kk-KZ"/>
              </w:rPr>
              <w:t xml:space="preserve">шығарма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15B6" w:rsidRPr="00FE26CF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24" w:type="dxa"/>
          </w:tcPr>
          <w:p w:rsidR="00CA15B6" w:rsidRPr="00E63A7B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Жібек жолы өрнектеген өлке.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15B6" w:rsidRPr="00FE26CF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Жібек жолы кімдерді қызықтармаған?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124" w:type="dxa"/>
          </w:tcPr>
          <w:p w:rsidR="00CA15B6" w:rsidRPr="00E63A7B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Базарлық.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124" w:type="dxa"/>
          </w:tcPr>
          <w:p w:rsidR="00CA15B6" w:rsidRPr="009F421C" w:rsidRDefault="00CA15B6" w:rsidP="00CA1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421C">
              <w:rPr>
                <w:rFonts w:ascii="Times New Roman" w:hAnsi="Times New Roman" w:cs="Times New Roman"/>
                <w:b/>
                <w:lang w:val="kk-KZ"/>
              </w:rPr>
              <w:t xml:space="preserve">Мазмұндама.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Pr="00AD172D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D17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</w:t>
            </w:r>
          </w:p>
        </w:tc>
        <w:tc>
          <w:tcPr>
            <w:tcW w:w="546" w:type="dxa"/>
          </w:tcPr>
          <w:p w:rsidR="00CA15B6" w:rsidRPr="00AD172D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12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Себеп бағыныңқылы  сөйлем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Pr="00AD172D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20</w:t>
            </w:r>
          </w:p>
        </w:tc>
        <w:tc>
          <w:tcPr>
            <w:tcW w:w="546" w:type="dxa"/>
          </w:tcPr>
          <w:p w:rsidR="00CA15B6" w:rsidRPr="00AD172D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13</w:t>
            </w:r>
          </w:p>
        </w:tc>
        <w:tc>
          <w:tcPr>
            <w:tcW w:w="5124" w:type="dxa"/>
          </w:tcPr>
          <w:p w:rsidR="00CA15B6" w:rsidRPr="00E63A7B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Бағдарлы диалогпен жұмыс.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</w:t>
            </w:r>
          </w:p>
        </w:tc>
        <w:tc>
          <w:tcPr>
            <w:tcW w:w="546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</w:t>
            </w:r>
          </w:p>
        </w:tc>
        <w:tc>
          <w:tcPr>
            <w:tcW w:w="5124" w:type="dxa"/>
          </w:tcPr>
          <w:p w:rsidR="00CA15B6" w:rsidRPr="00F8076C" w:rsidRDefault="00CA15B6" w:rsidP="00CA15B6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077D48">
              <w:rPr>
                <w:rFonts w:ascii="Times New Roman" w:hAnsi="Times New Roman" w:cs="Times New Roman"/>
                <w:b/>
                <w:u w:val="single"/>
                <w:lang w:val="kk-KZ"/>
              </w:rPr>
              <w:t>Нәтиже сабақ.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Қайталау.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9F421C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RPr="000003A0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46" w:type="dxa"/>
          </w:tcPr>
          <w:p w:rsidR="00CA15B6" w:rsidRPr="000003A0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124" w:type="dxa"/>
          </w:tcPr>
          <w:p w:rsidR="00CA15B6" w:rsidRPr="00077D48" w:rsidRDefault="00CA15B6" w:rsidP="00CA15B6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Өздік жұмыс. Тексеру ж ұмысы.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0003A0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933" w:type="dxa"/>
            <w:gridSpan w:val="8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74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2230D" w:rsidRPr="000003A0" w:rsidTr="001E3B46">
        <w:tc>
          <w:tcPr>
            <w:tcW w:w="14850" w:type="dxa"/>
            <w:gridSpan w:val="15"/>
          </w:tcPr>
          <w:p w:rsidR="0052230D" w:rsidRPr="0052230D" w:rsidRDefault="0052230D" w:rsidP="0052230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ІІ (1) ӘЛЕУМЕТТІК-ТҰРМЫСТЫҚ АЯ</w:t>
            </w:r>
          </w:p>
        </w:tc>
      </w:tr>
      <w:tr w:rsidR="00CA15B6" w:rsidRPr="000003A0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546" w:type="dxa"/>
          </w:tcPr>
          <w:p w:rsidR="00CA15B6" w:rsidRPr="000003A0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124" w:type="dxa"/>
          </w:tcPr>
          <w:p w:rsidR="00CA15B6" w:rsidRPr="00E63A7B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театр өнері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003A0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24" w:type="dxa"/>
          </w:tcPr>
          <w:p w:rsidR="00CA15B6" w:rsidRPr="00E63A7B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Қатемен жұмыс. Қазақ театр өнері.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003A0" w:rsidTr="0052230D"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театрының  әртістері</w:t>
            </w:r>
          </w:p>
        </w:tc>
        <w:tc>
          <w:tcPr>
            <w:tcW w:w="1273" w:type="dxa"/>
          </w:tcPr>
          <w:p w:rsidR="00CA15B6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04A" w:rsidTr="0052230D">
        <w:tc>
          <w:tcPr>
            <w:tcW w:w="546" w:type="dxa"/>
          </w:tcPr>
          <w:p w:rsidR="00CA15B6" w:rsidRPr="00AD172D" w:rsidRDefault="00CA15B6" w:rsidP="00CA15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26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театр өнері. Шартты бағыныңқылы  сөйлем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04A" w:rsidTr="0052230D">
        <w:tc>
          <w:tcPr>
            <w:tcW w:w="546" w:type="dxa"/>
          </w:tcPr>
          <w:p w:rsidR="00CA15B6" w:rsidRPr="00077D48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24" w:type="dxa"/>
          </w:tcPr>
          <w:p w:rsidR="00CA15B6" w:rsidRPr="00965AE3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Сахнада Шоқан. </w:t>
            </w:r>
            <w:r>
              <w:rPr>
                <w:lang w:val="kk-KZ"/>
              </w:rPr>
              <w:t xml:space="preserve"> </w:t>
            </w:r>
            <w:r w:rsidRPr="00077D48">
              <w:rPr>
                <w:rFonts w:ascii="Times New Roman" w:hAnsi="Times New Roman" w:cs="Times New Roman"/>
                <w:lang w:val="kk-KZ"/>
              </w:rPr>
              <w:tab/>
            </w:r>
            <w:r w:rsidRPr="00077D48">
              <w:rPr>
                <w:rFonts w:ascii="Times New Roman" w:hAnsi="Times New Roman" w:cs="Times New Roman"/>
                <w:lang w:val="kk-KZ"/>
              </w:rPr>
              <w:tab/>
            </w:r>
            <w:r w:rsidRPr="00077D4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04A" w:rsidTr="0052230D">
        <w:tc>
          <w:tcPr>
            <w:tcW w:w="546" w:type="dxa"/>
          </w:tcPr>
          <w:p w:rsidR="00CA15B6" w:rsidRPr="00077D48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Театр өнері. Мақсат бағыныңқылы  сөйлем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D48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29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24" w:type="dxa"/>
          </w:tcPr>
          <w:p w:rsidR="00CA15B6" w:rsidRPr="00077D48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операсының бастаулары.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18" w:type="dxa"/>
            <w:gridSpan w:val="7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189" w:type="dxa"/>
            <w:gridSpan w:val="2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04A" w:rsidTr="0052230D">
        <w:tc>
          <w:tcPr>
            <w:tcW w:w="546" w:type="dxa"/>
          </w:tcPr>
          <w:p w:rsidR="00CA15B6" w:rsidRPr="00077D48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Опера театры. Қарсылықты  бағыныңқылы сөйлем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03" w:type="dxa"/>
            <w:gridSpan w:val="6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04" w:type="dxa"/>
            <w:gridSpan w:val="3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04A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46" w:type="dxa"/>
          </w:tcPr>
          <w:p w:rsidR="00CA15B6" w:rsidRPr="00E63A7B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24" w:type="dxa"/>
          </w:tcPr>
          <w:p w:rsidR="00CA15B6" w:rsidRPr="009F421C" w:rsidRDefault="00CA15B6" w:rsidP="00CA1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421C">
              <w:rPr>
                <w:rFonts w:ascii="Times New Roman" w:hAnsi="Times New Roman" w:cs="Times New Roman"/>
                <w:b/>
                <w:lang w:val="kk-KZ"/>
              </w:rPr>
              <w:t xml:space="preserve">Мазмұндама.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03" w:type="dxa"/>
            <w:gridSpan w:val="6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04" w:type="dxa"/>
            <w:gridSpan w:val="3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RPr="0007704A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46" w:type="dxa"/>
          </w:tcPr>
          <w:p w:rsidR="00CA15B6" w:rsidRPr="00586E52" w:rsidRDefault="00CA15B6" w:rsidP="00CA15B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86E5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10</w:t>
            </w:r>
          </w:p>
        </w:tc>
        <w:tc>
          <w:tcPr>
            <w:tcW w:w="5124" w:type="dxa"/>
          </w:tcPr>
          <w:p w:rsidR="00CA15B6" w:rsidRPr="00077D48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академиялық опера және  балет театры тарихынан.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03" w:type="dxa"/>
            <w:gridSpan w:val="6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04" w:type="dxa"/>
            <w:gridSpan w:val="3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546" w:type="dxa"/>
          </w:tcPr>
          <w:p w:rsidR="00CA15B6" w:rsidRPr="00077D48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AD17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Бақылау жұмысы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903" w:type="dxa"/>
            <w:gridSpan w:val="6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04" w:type="dxa"/>
            <w:gridSpan w:val="3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Tr="0052230D">
        <w:tc>
          <w:tcPr>
            <w:tcW w:w="546" w:type="dxa"/>
          </w:tcPr>
          <w:p w:rsidR="00CA15B6" w:rsidRPr="00077D48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46" w:type="dxa"/>
          </w:tcPr>
          <w:p w:rsidR="00CA15B6" w:rsidRPr="00586E52" w:rsidRDefault="00CA15B6" w:rsidP="00CA15B6">
            <w:pPr>
              <w:rPr>
                <w:b/>
                <w:u w:val="single"/>
                <w:lang w:val="kk-KZ"/>
              </w:rPr>
            </w:pPr>
            <w:r w:rsidRPr="00586E52">
              <w:rPr>
                <w:b/>
                <w:u w:val="single"/>
                <w:lang w:val="kk-KZ"/>
              </w:rPr>
              <w:t>12</w:t>
            </w:r>
          </w:p>
        </w:tc>
        <w:tc>
          <w:tcPr>
            <w:tcW w:w="5124" w:type="dxa"/>
          </w:tcPr>
          <w:p w:rsid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 өнерінің көш бастаушысы.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903" w:type="dxa"/>
            <w:gridSpan w:val="6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04" w:type="dxa"/>
            <w:gridSpan w:val="3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</w:rPr>
            </w:pPr>
          </w:p>
        </w:tc>
      </w:tr>
      <w:tr w:rsidR="00CA15B6" w:rsidRPr="00B11DAA" w:rsidTr="0052230D"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46" w:type="dxa"/>
          </w:tcPr>
          <w:p w:rsidR="00CA15B6" w:rsidRDefault="00CA15B6" w:rsidP="00CA15B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124" w:type="dxa"/>
          </w:tcPr>
          <w:p w:rsidR="00CA15B6" w:rsidRPr="00B11DAA" w:rsidRDefault="00B11DAA" w:rsidP="00B11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Опера және балет театры. Тест жұмысы. </w:t>
            </w:r>
          </w:p>
        </w:tc>
        <w:tc>
          <w:tcPr>
            <w:tcW w:w="1273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CA15B6" w:rsidRPr="00666E2D" w:rsidRDefault="00CA15B6" w:rsidP="00CA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CA15B6" w:rsidRPr="0052230D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903" w:type="dxa"/>
            <w:gridSpan w:val="6"/>
          </w:tcPr>
          <w:p w:rsidR="00CA15B6" w:rsidRPr="00CA15B6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04" w:type="dxa"/>
            <w:gridSpan w:val="3"/>
          </w:tcPr>
          <w:p w:rsidR="00CA15B6" w:rsidRPr="00B11DAA" w:rsidRDefault="00CA15B6" w:rsidP="00CA15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B11DAA" w:rsidTr="0052230D">
        <w:tc>
          <w:tcPr>
            <w:tcW w:w="546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Қатемен жұмыс. Қайталау.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903" w:type="dxa"/>
            <w:gridSpan w:val="6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04" w:type="dxa"/>
            <w:gridSpan w:val="3"/>
          </w:tcPr>
          <w:p w:rsidR="00531C04" w:rsidRPr="00B11DAA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86E52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46" w:type="dxa"/>
          </w:tcPr>
          <w:p w:rsidR="00531C04" w:rsidRPr="00077D48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Оқу жылдамдығын тексеру.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86E52" w:rsidTr="00736AB0">
        <w:tc>
          <w:tcPr>
            <w:tcW w:w="14850" w:type="dxa"/>
            <w:gridSpan w:val="15"/>
          </w:tcPr>
          <w:p w:rsidR="00531C04" w:rsidRPr="0052230D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ІІ(2) СУРЕТ ГАЛЕРЕЯСЫНА БАРАМЫЗ                ІІ тоқсан</w:t>
            </w:r>
          </w:p>
        </w:tc>
      </w:tr>
      <w:tr w:rsidR="00531C04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Ә.Қастеев атындағы өнер мұражайы </w:t>
            </w:r>
          </w:p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 бағыныңқылы  сөйлем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RPr="004709EC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6" w:type="dxa"/>
          </w:tcPr>
          <w:p w:rsidR="00531C04" w:rsidRPr="00077D48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24" w:type="dxa"/>
          </w:tcPr>
          <w:p w:rsidR="00531C04" w:rsidRPr="004709EC" w:rsidRDefault="00531C04" w:rsidP="00531C0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Диктант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24" w:type="dxa"/>
          </w:tcPr>
          <w:p w:rsidR="00531C04" w:rsidRPr="00996E9C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Ә.Қастеев. Қатемен жұмыс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46" w:type="dxa"/>
          </w:tcPr>
          <w:p w:rsidR="00531C04" w:rsidRPr="00077D48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буын суретшілер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42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24" w:type="dxa"/>
          </w:tcPr>
          <w:p w:rsidR="00531C04" w:rsidRPr="004709EC" w:rsidRDefault="00531C04" w:rsidP="00531C0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4709EC">
              <w:rPr>
                <w:rFonts w:ascii="Times New Roman" w:hAnsi="Times New Roman" w:cs="Times New Roman"/>
                <w:b/>
                <w:u w:val="single"/>
                <w:lang w:val="kk-KZ"/>
              </w:rPr>
              <w:t>Әбілхан Қастеев. Шығарма.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46" w:type="dxa"/>
          </w:tcPr>
          <w:p w:rsidR="00531C04" w:rsidRPr="00077D48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24" w:type="dxa"/>
          </w:tcPr>
          <w:p w:rsidR="00531C04" w:rsidRPr="00996E9C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Қатемен жұмыс. </w:t>
            </w:r>
            <w:r>
              <w:rPr>
                <w:rFonts w:ascii="Times New Roman" w:hAnsi="Times New Roman" w:cs="Times New Roman"/>
                <w:lang w:val="kk-KZ"/>
              </w:rPr>
              <w:t xml:space="preserve">Модаль сөздер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996E9C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Модаль сөздер. Аға буын суретшілер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996E9C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46" w:type="dxa"/>
          </w:tcPr>
          <w:p w:rsidR="00531C04" w:rsidRPr="00077D48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Етістер. Сурет бойынша әңгіме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996E9C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60-шы жылдардағы суретшілер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996E9C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46" w:type="dxa"/>
          </w:tcPr>
          <w:p w:rsidR="00531C04" w:rsidRDefault="00531C04" w:rsidP="00B11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1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124" w:type="dxa"/>
          </w:tcPr>
          <w:p w:rsidR="00531C04" w:rsidRPr="003D1664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16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«Батыр қыз»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 Қатемен жұмыс.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Өздік етіс. Сурет бойынша диалог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Ағалар мен жастар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46" w:type="dxa"/>
          </w:tcPr>
          <w:p w:rsidR="00531C04" w:rsidRPr="001A1A65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етіс. Жаттығу жұмыстары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46" w:type="dxa"/>
          </w:tcPr>
          <w:p w:rsidR="00531C04" w:rsidRPr="001A1A65" w:rsidRDefault="00B11DAA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15</w:t>
            </w:r>
          </w:p>
        </w:tc>
        <w:tc>
          <w:tcPr>
            <w:tcW w:w="5124" w:type="dxa"/>
          </w:tcPr>
          <w:p w:rsidR="00531C04" w:rsidRPr="00592E52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Мазмұндама «Орман емшісі»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06142E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Қатемен жұмыс. Қайталау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06142E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Ырықсыз етіс. Қатемен жұмыс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06142E" w:rsidTr="0052230D"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Өзгелік етіс. Тест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суретшілері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792F5D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124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 бойынша жаттығу жұмыстары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124" w:type="dxa"/>
          </w:tcPr>
          <w:p w:rsidR="00531C04" w:rsidRPr="00592E52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92E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Бақылау жұмысы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өнері туралы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Ә.Қастеевтің суреттері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Ә.Қастеевтің суреттері бойынша сұхбат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80-90 жылдар суретшілері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124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 Қатемен жұмыс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52230D">
        <w:tc>
          <w:tcPr>
            <w:tcW w:w="546" w:type="dxa"/>
          </w:tcPr>
          <w:p w:rsidR="00531C04" w:rsidRPr="001A1A65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46" w:type="dxa"/>
          </w:tcPr>
          <w:p w:rsidR="00531C04" w:rsidRDefault="00B11DAA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 қайталау. Оқу мәнерін тексеру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88" w:type="dxa"/>
            <w:gridSpan w:val="5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19" w:type="dxa"/>
            <w:gridSpan w:val="4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A1A65" w:rsidTr="001E3B46">
        <w:tc>
          <w:tcPr>
            <w:tcW w:w="14850" w:type="dxa"/>
            <w:gridSpan w:val="15"/>
          </w:tcPr>
          <w:p w:rsidR="00531C04" w:rsidRPr="0052230D" w:rsidRDefault="00531C04" w:rsidP="00531C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ІІІ тоқсан</w:t>
            </w:r>
          </w:p>
        </w:tc>
      </w:tr>
      <w:tr w:rsidR="00531C04" w:rsidRPr="001A1A65" w:rsidTr="001E3B46">
        <w:tc>
          <w:tcPr>
            <w:tcW w:w="14850" w:type="dxa"/>
            <w:gridSpan w:val="15"/>
          </w:tcPr>
          <w:p w:rsidR="00531C04" w:rsidRPr="0052230D" w:rsidRDefault="00531C04" w:rsidP="00531C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ІІ (3) МЕН ҰНАТАТЫН КИНО</w:t>
            </w:r>
          </w:p>
        </w:tc>
      </w:tr>
      <w:tr w:rsidR="00531C04" w:rsidRPr="00D230C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546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24" w:type="dxa"/>
          </w:tcPr>
          <w:p w:rsidR="00531C04" w:rsidRPr="00077D48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 туралы ойлар.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D230C5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230C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24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Алдымен сөз бе әлде бейнелеу ме?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D230C5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24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мәдениеті және кино.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B7D2C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24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қазақ кино өнері.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B7D2C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546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толқын.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B7D2C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6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D17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Мазмұндама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ға дайындық</w:t>
            </w:r>
            <w:r w:rsidRPr="00AD17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B7D2C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7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Мазмұндама «Қорқыт ата»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Қатемен жұмыс. Қайталау.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</w:rPr>
            </w:pPr>
          </w:p>
        </w:tc>
      </w:tr>
      <w:tr w:rsidR="00531C04" w:rsidRPr="001E3B46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24" w:type="dxa"/>
          </w:tcPr>
          <w:p w:rsidR="00531C04" w:rsidRPr="00666E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қазақ кино өнері туралы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58" w:type="dxa"/>
            <w:gridSpan w:val="3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49" w:type="dxa"/>
            <w:gridSpan w:val="6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Tr="001E3B46">
        <w:tc>
          <w:tcPr>
            <w:tcW w:w="14850" w:type="dxa"/>
            <w:gridSpan w:val="15"/>
          </w:tcPr>
          <w:p w:rsidR="00531C04" w:rsidRPr="0052230D" w:rsidRDefault="00531C04" w:rsidP="00531C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ІІІ (1) ОҚУ -  ЕҢБЕК  АЯСЫ</w:t>
            </w:r>
          </w:p>
        </w:tc>
      </w:tr>
      <w:tr w:rsidR="00531C04" w:rsidRPr="00AD172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Тіл, оқу және қатынас құралы. Түркі тілдері.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17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AD172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А.Баскаковтың еңбегі.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17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82BDE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Гогель. 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82BDE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24" w:type="dxa"/>
          </w:tcPr>
          <w:p w:rsidR="00531C04" w:rsidRPr="00D81232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 </w:t>
            </w:r>
          </w:p>
        </w:tc>
        <w:tc>
          <w:tcPr>
            <w:tcW w:w="1273" w:type="dxa"/>
          </w:tcPr>
          <w:p w:rsidR="00531C04" w:rsidRPr="00AD172D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82BDE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Бағдарлы диалог.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2E5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82BDE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Булгаков 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AD172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24" w:type="dxa"/>
          </w:tcPr>
          <w:p w:rsidR="00531C04" w:rsidRPr="00D81232" w:rsidRDefault="00531C04" w:rsidP="00531C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 таңдау»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81232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Карамзин.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Қатемен жұмыс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D81232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Түркітанушы неміс В.В.Радловтың еңбегі.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2E5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6B7D2C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Орхон –Енисей жазбаларын зерттеген Ғұбайдолла Айдаров.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6B7D2C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Ғ. Айдаровпен сұхбат 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2E5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6B7D2C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Орхон-Енисей жазуларын үйренейік.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546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24" w:type="dxa"/>
          </w:tcPr>
          <w:p w:rsidR="00531C04" w:rsidRPr="00AD172D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  Оқу жылдамдығын тексеру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2E5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Қазақ пен венгр халықтарының туысы</w:t>
            </w:r>
          </w:p>
        </w:tc>
        <w:tc>
          <w:tcPr>
            <w:tcW w:w="1273" w:type="dxa"/>
          </w:tcPr>
          <w:p w:rsidR="00531C04" w:rsidRPr="00592E52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Түркі халықтарының түбі бір.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16</w:t>
            </w:r>
          </w:p>
        </w:tc>
        <w:tc>
          <w:tcPr>
            <w:tcW w:w="5124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A15B6">
              <w:rPr>
                <w:rFonts w:ascii="Times New Roman" w:hAnsi="Times New Roman" w:cs="Times New Roman"/>
                <w:b/>
                <w:lang w:val="kk-KZ"/>
              </w:rPr>
              <w:t>Мазмұндама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546" w:type="dxa"/>
          </w:tcPr>
          <w:p w:rsidR="00531C04" w:rsidRPr="004C2AD3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124" w:type="dxa"/>
          </w:tcPr>
          <w:p w:rsidR="00531C04" w:rsidRPr="004C2AD3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4C2AD3">
              <w:rPr>
                <w:rFonts w:ascii="Times New Roman" w:hAnsi="Times New Roman" w:cs="Times New Roman"/>
                <w:lang w:val="kk-KZ"/>
              </w:rPr>
              <w:t>Қайталау. Қатемен жұмыс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Америкалық үндістер де бізге туыс па?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Мәтінмен  жұмыс 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546" w:type="dxa"/>
          </w:tcPr>
          <w:p w:rsidR="00531C04" w:rsidRPr="001E3B46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46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124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15B6">
              <w:rPr>
                <w:rFonts w:ascii="Times New Roman" w:hAnsi="Times New Roman" w:cs="Times New Roman"/>
                <w:b/>
                <w:lang w:val="kk-KZ"/>
              </w:rPr>
              <w:t xml:space="preserve">Диктант 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Бағдарлы диалог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96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Сұхбатпен  жұмыс 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C2AD3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Америкалық үндістердің шығу тегі.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2230D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546" w:type="dxa"/>
          </w:tcPr>
          <w:p w:rsidR="00531C04" w:rsidRPr="001E3B46" w:rsidRDefault="00531C04" w:rsidP="00531C0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1E3B46">
              <w:rPr>
                <w:rFonts w:ascii="Times New Roman" w:hAnsi="Times New Roman" w:cs="Times New Roman"/>
                <w:b/>
                <w:u w:val="single"/>
                <w:lang w:val="kk-KZ"/>
              </w:rPr>
              <w:t>24</w:t>
            </w:r>
          </w:p>
        </w:tc>
        <w:tc>
          <w:tcPr>
            <w:tcW w:w="5124" w:type="dxa"/>
          </w:tcPr>
          <w:p w:rsidR="00531C04" w:rsidRPr="001E3B46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46">
              <w:rPr>
                <w:rFonts w:ascii="Times New Roman" w:hAnsi="Times New Roman" w:cs="Times New Roman"/>
                <w:b/>
                <w:lang w:val="kk-KZ"/>
              </w:rPr>
              <w:t>Бақылау жұмысы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Қатемен жұмыс</w:t>
            </w:r>
          </w:p>
        </w:tc>
        <w:tc>
          <w:tcPr>
            <w:tcW w:w="1273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51303F">
              <w:rPr>
                <w:rFonts w:ascii="Times New Roman" w:hAnsi="Times New Roman" w:cs="Times New Roman"/>
                <w:lang w:val="kk-KZ"/>
              </w:rPr>
              <w:t>Лингвистикалық дәлелдер.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 сабақ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  жұмысы. ОЖСБ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Қазақ  халқының дәстүрі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546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Оқу жылдамдығын тексеру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43" w:type="dxa"/>
            <w:gridSpan w:val="2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64" w:type="dxa"/>
            <w:gridSpan w:val="7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1E3B46">
        <w:trPr>
          <w:trHeight w:val="416"/>
        </w:trPr>
        <w:tc>
          <w:tcPr>
            <w:tcW w:w="14850" w:type="dxa"/>
            <w:gridSpan w:val="15"/>
          </w:tcPr>
          <w:p w:rsidR="00531C04" w:rsidRPr="0052230D" w:rsidRDefault="00531C04" w:rsidP="00531C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230D">
              <w:rPr>
                <w:rFonts w:ascii="Times New Roman" w:hAnsi="Times New Roman" w:cs="Times New Roman"/>
                <w:b/>
                <w:lang w:val="kk-KZ"/>
              </w:rPr>
              <w:t>IV тоқсан</w:t>
            </w: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Қазақстан зерттеушілері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Алтай мен   Тянь-Шань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 Ұлы Жібек жолы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4557DD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303F">
              <w:rPr>
                <w:rFonts w:ascii="Times New Roman" w:hAnsi="Times New Roman" w:cs="Times New Roman"/>
                <w:b/>
                <w:lang w:val="kk-KZ"/>
              </w:rPr>
              <w:t xml:space="preserve">Диктант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109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Қатемен жұмыс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 Көне қалалар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 Қазақ  театр өнері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Қалыбек Қуанышбаев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Серәлі  Кожахметов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Елубай Өмірзақов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rPr>
          <w:trHeight w:val="77"/>
        </w:trPr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</w:t>
            </w:r>
            <w:r w:rsidRPr="001658C2">
              <w:rPr>
                <w:rFonts w:ascii="Times New Roman" w:hAnsi="Times New Roman" w:cs="Times New Roman"/>
                <w:b/>
                <w:lang w:val="kk-KZ"/>
              </w:rPr>
              <w:t xml:space="preserve">Мазмұндама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Қапан Бадыров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Кино актерлері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658C2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Ә. Қастеев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658C2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Қазақ  суретшілері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658C2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 Қазақ  фильмі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1658C2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303F">
              <w:rPr>
                <w:rFonts w:ascii="Times New Roman" w:hAnsi="Times New Roman" w:cs="Times New Roman"/>
                <w:b/>
                <w:lang w:val="kk-KZ"/>
              </w:rPr>
              <w:t xml:space="preserve">Сурет бойынша шығарма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123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 Түркі тілдері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В.В. Радлов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 Ғ. Айдаров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124" w:type="dxa"/>
          </w:tcPr>
          <w:p w:rsidR="00531C04" w:rsidRPr="002306D5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 w:rsidRPr="002306D5">
              <w:rPr>
                <w:rFonts w:ascii="Times New Roman" w:hAnsi="Times New Roman" w:cs="Times New Roman"/>
                <w:lang w:val="kk-KZ"/>
              </w:rPr>
              <w:t>Қайталау.</w:t>
            </w:r>
            <w:r>
              <w:rPr>
                <w:rFonts w:ascii="Times New Roman" w:hAnsi="Times New Roman" w:cs="Times New Roman"/>
                <w:lang w:val="kk-KZ"/>
              </w:rPr>
              <w:t xml:space="preserve"> А. Баскаков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Тургеневтер  әулеті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128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Иштван  Қоңыр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4" w:type="dxa"/>
          </w:tcPr>
          <w:p w:rsidR="00531C04" w:rsidRPr="002306D5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306D5">
              <w:rPr>
                <w:rFonts w:ascii="Times New Roman" w:hAnsi="Times New Roman" w:cs="Times New Roman"/>
                <w:b/>
                <w:lang w:val="kk-KZ"/>
              </w:rPr>
              <w:t xml:space="preserve">Диктант. 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Қатемен жұмыс</w:t>
            </w:r>
          </w:p>
        </w:tc>
        <w:tc>
          <w:tcPr>
            <w:tcW w:w="1273" w:type="dxa"/>
          </w:tcPr>
          <w:p w:rsidR="00531C04" w:rsidRPr="00666E2D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124" w:type="dxa"/>
          </w:tcPr>
          <w:p w:rsidR="00531C04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Шетел ғалымдырының ойы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124" w:type="dxa"/>
          </w:tcPr>
          <w:p w:rsidR="00531C04" w:rsidRPr="001658C2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58C2">
              <w:rPr>
                <w:rFonts w:ascii="Times New Roman" w:hAnsi="Times New Roman" w:cs="Times New Roman"/>
                <w:b/>
                <w:lang w:val="kk-KZ"/>
              </w:rPr>
              <w:t xml:space="preserve">Бақылау жұмысы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133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124" w:type="dxa"/>
          </w:tcPr>
          <w:p w:rsidR="00531C04" w:rsidRPr="0007112B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 Шетел ғалымдарының  пікірі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51303F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Қатемен жұмыс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813" w:type="dxa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94" w:type="dxa"/>
            <w:gridSpan w:val="8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124" w:type="dxa"/>
          </w:tcPr>
          <w:p w:rsidR="00531C04" w:rsidRPr="001658C2" w:rsidRDefault="00531C04" w:rsidP="00531C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58C2">
              <w:rPr>
                <w:rFonts w:ascii="Times New Roman" w:hAnsi="Times New Roman" w:cs="Times New Roman"/>
                <w:b/>
                <w:lang w:val="kk-KZ"/>
              </w:rPr>
              <w:t xml:space="preserve">Қорытынды тест жұмысы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1C04" w:rsidRPr="002306D5" w:rsidTr="0052230D">
        <w:tc>
          <w:tcPr>
            <w:tcW w:w="54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</w:t>
            </w:r>
          </w:p>
        </w:tc>
        <w:tc>
          <w:tcPr>
            <w:tcW w:w="546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124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Қайталау. Оқу жылдамдығын тексеру </w:t>
            </w:r>
          </w:p>
        </w:tc>
        <w:tc>
          <w:tcPr>
            <w:tcW w:w="1273" w:type="dxa"/>
          </w:tcPr>
          <w:p w:rsidR="00531C04" w:rsidRDefault="00531C04" w:rsidP="0053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:rsidR="00531C04" w:rsidRPr="0051303F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6" w:type="dxa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Білімін тексеру</w:t>
            </w:r>
          </w:p>
        </w:tc>
        <w:tc>
          <w:tcPr>
            <w:tcW w:w="1873" w:type="dxa"/>
            <w:gridSpan w:val="4"/>
          </w:tcPr>
          <w:p w:rsidR="00531C04" w:rsidRPr="00CA15B6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  <w:tc>
          <w:tcPr>
            <w:tcW w:w="2234" w:type="dxa"/>
            <w:gridSpan w:val="5"/>
          </w:tcPr>
          <w:p w:rsidR="00531C04" w:rsidRPr="0052230D" w:rsidRDefault="00531C04" w:rsidP="00531C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1210E" w:rsidRPr="002306D5" w:rsidRDefault="002306D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textWrapping" w:clear="all"/>
      </w:r>
    </w:p>
    <w:sectPr w:rsidR="00E1210E" w:rsidRPr="002306D5" w:rsidSect="0089519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1C" w:rsidRDefault="009F421C" w:rsidP="00A909D4">
      <w:pPr>
        <w:spacing w:after="0" w:line="240" w:lineRule="auto"/>
      </w:pPr>
      <w:r>
        <w:separator/>
      </w:r>
    </w:p>
  </w:endnote>
  <w:endnote w:type="continuationSeparator" w:id="0">
    <w:p w:rsidR="009F421C" w:rsidRDefault="009F421C" w:rsidP="00A9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1C" w:rsidRDefault="009F421C" w:rsidP="00A909D4">
      <w:pPr>
        <w:spacing w:after="0" w:line="240" w:lineRule="auto"/>
      </w:pPr>
      <w:r>
        <w:separator/>
      </w:r>
    </w:p>
  </w:footnote>
  <w:footnote w:type="continuationSeparator" w:id="0">
    <w:p w:rsidR="009F421C" w:rsidRDefault="009F421C" w:rsidP="00A90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9D4"/>
    <w:rsid w:val="000003A0"/>
    <w:rsid w:val="00042CF9"/>
    <w:rsid w:val="0006142E"/>
    <w:rsid w:val="00062776"/>
    <w:rsid w:val="0007112B"/>
    <w:rsid w:val="0007704A"/>
    <w:rsid w:val="00077D48"/>
    <w:rsid w:val="00090FFF"/>
    <w:rsid w:val="000C7FC2"/>
    <w:rsid w:val="001312CC"/>
    <w:rsid w:val="00131321"/>
    <w:rsid w:val="001658C2"/>
    <w:rsid w:val="001A1A65"/>
    <w:rsid w:val="001A4BE1"/>
    <w:rsid w:val="001E3B46"/>
    <w:rsid w:val="001E5BF1"/>
    <w:rsid w:val="002246DB"/>
    <w:rsid w:val="00224D0D"/>
    <w:rsid w:val="002306D5"/>
    <w:rsid w:val="00282BDE"/>
    <w:rsid w:val="002C6113"/>
    <w:rsid w:val="002F1B78"/>
    <w:rsid w:val="00317336"/>
    <w:rsid w:val="0034289A"/>
    <w:rsid w:val="00352675"/>
    <w:rsid w:val="003618E8"/>
    <w:rsid w:val="00367C2A"/>
    <w:rsid w:val="003729B8"/>
    <w:rsid w:val="003906AD"/>
    <w:rsid w:val="003C43C7"/>
    <w:rsid w:val="003D1664"/>
    <w:rsid w:val="003E4C36"/>
    <w:rsid w:val="00432D70"/>
    <w:rsid w:val="004557DD"/>
    <w:rsid w:val="004709EC"/>
    <w:rsid w:val="004A6A45"/>
    <w:rsid w:val="004C2AD3"/>
    <w:rsid w:val="0051303F"/>
    <w:rsid w:val="0052230D"/>
    <w:rsid w:val="00531C04"/>
    <w:rsid w:val="005461E7"/>
    <w:rsid w:val="00583483"/>
    <w:rsid w:val="00586E52"/>
    <w:rsid w:val="00592E52"/>
    <w:rsid w:val="00596B0C"/>
    <w:rsid w:val="005A2482"/>
    <w:rsid w:val="00621CC6"/>
    <w:rsid w:val="0064519A"/>
    <w:rsid w:val="00666E2D"/>
    <w:rsid w:val="006B2332"/>
    <w:rsid w:val="006B4280"/>
    <w:rsid w:val="006B7D2C"/>
    <w:rsid w:val="00712DE4"/>
    <w:rsid w:val="0073304A"/>
    <w:rsid w:val="00766B3F"/>
    <w:rsid w:val="0077258B"/>
    <w:rsid w:val="00785995"/>
    <w:rsid w:val="00792F5D"/>
    <w:rsid w:val="007C09C9"/>
    <w:rsid w:val="007F5D4E"/>
    <w:rsid w:val="008113D1"/>
    <w:rsid w:val="0082238A"/>
    <w:rsid w:val="00874490"/>
    <w:rsid w:val="00875BEC"/>
    <w:rsid w:val="0089519F"/>
    <w:rsid w:val="008C285E"/>
    <w:rsid w:val="008D32C7"/>
    <w:rsid w:val="0093446F"/>
    <w:rsid w:val="00965AE3"/>
    <w:rsid w:val="00965B8B"/>
    <w:rsid w:val="00971F6E"/>
    <w:rsid w:val="0098607A"/>
    <w:rsid w:val="00996E9C"/>
    <w:rsid w:val="009A70B5"/>
    <w:rsid w:val="009B111D"/>
    <w:rsid w:val="009F421C"/>
    <w:rsid w:val="00A14FF9"/>
    <w:rsid w:val="00A21464"/>
    <w:rsid w:val="00A909D4"/>
    <w:rsid w:val="00AD03F4"/>
    <w:rsid w:val="00AD172D"/>
    <w:rsid w:val="00B11DAA"/>
    <w:rsid w:val="00B1391F"/>
    <w:rsid w:val="00B668E5"/>
    <w:rsid w:val="00B83410"/>
    <w:rsid w:val="00B8596A"/>
    <w:rsid w:val="00BB2740"/>
    <w:rsid w:val="00BD7F97"/>
    <w:rsid w:val="00BF086C"/>
    <w:rsid w:val="00C11200"/>
    <w:rsid w:val="00C21E6E"/>
    <w:rsid w:val="00C820FE"/>
    <w:rsid w:val="00CA15B6"/>
    <w:rsid w:val="00CE1774"/>
    <w:rsid w:val="00D22682"/>
    <w:rsid w:val="00D230C5"/>
    <w:rsid w:val="00D64732"/>
    <w:rsid w:val="00D81232"/>
    <w:rsid w:val="00DA7C31"/>
    <w:rsid w:val="00DB7A25"/>
    <w:rsid w:val="00DD1FAF"/>
    <w:rsid w:val="00E0389D"/>
    <w:rsid w:val="00E1210E"/>
    <w:rsid w:val="00E3566D"/>
    <w:rsid w:val="00E63A7B"/>
    <w:rsid w:val="00EA4775"/>
    <w:rsid w:val="00ED46B7"/>
    <w:rsid w:val="00F37ECB"/>
    <w:rsid w:val="00F52D94"/>
    <w:rsid w:val="00F8076C"/>
    <w:rsid w:val="00F924DD"/>
    <w:rsid w:val="00FB187F"/>
    <w:rsid w:val="00FE26C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9D4"/>
  </w:style>
  <w:style w:type="paragraph" w:styleId="a6">
    <w:name w:val="footer"/>
    <w:basedOn w:val="a"/>
    <w:link w:val="a7"/>
    <w:uiPriority w:val="99"/>
    <w:unhideWhenUsed/>
    <w:rsid w:val="00A9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9D4"/>
  </w:style>
  <w:style w:type="paragraph" w:styleId="a8">
    <w:name w:val="Balloon Text"/>
    <w:basedOn w:val="a"/>
    <w:link w:val="a9"/>
    <w:uiPriority w:val="99"/>
    <w:semiHidden/>
    <w:unhideWhenUsed/>
    <w:rsid w:val="00FE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9D4"/>
  </w:style>
  <w:style w:type="paragraph" w:styleId="a6">
    <w:name w:val="footer"/>
    <w:basedOn w:val="a"/>
    <w:link w:val="a7"/>
    <w:uiPriority w:val="99"/>
    <w:unhideWhenUsed/>
    <w:rsid w:val="00A9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</cp:revision>
  <cp:lastPrinted>2014-09-15T03:06:00Z</cp:lastPrinted>
  <dcterms:created xsi:type="dcterms:W3CDTF">2013-09-27T10:07:00Z</dcterms:created>
  <dcterms:modified xsi:type="dcterms:W3CDTF">2015-10-11T10:23:00Z</dcterms:modified>
</cp:coreProperties>
</file>