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DB" w:rsidRDefault="000836B7" w:rsidP="006138E1">
      <w:pPr>
        <w:tabs>
          <w:tab w:val="left" w:pos="1134"/>
          <w:tab w:val="left" w:pos="1843"/>
        </w:tabs>
        <w:jc w:val="center"/>
        <w:rPr>
          <w:b/>
        </w:rPr>
      </w:pPr>
      <w:r>
        <w:rPr>
          <w:b/>
        </w:rPr>
        <w:t xml:space="preserve">Административные реформы первой половины </w:t>
      </w:r>
      <w:r>
        <w:rPr>
          <w:b/>
          <w:lang w:val="en-GB"/>
        </w:rPr>
        <w:t>XIX</w:t>
      </w:r>
      <w:r w:rsidRPr="000836B7">
        <w:rPr>
          <w:b/>
        </w:rPr>
        <w:t xml:space="preserve"> </w:t>
      </w:r>
      <w:r>
        <w:rPr>
          <w:b/>
        </w:rPr>
        <w:t>века</w:t>
      </w:r>
    </w:p>
    <w:tbl>
      <w:tblPr>
        <w:tblStyle w:val="a3"/>
        <w:tblW w:w="16486" w:type="dxa"/>
        <w:tblLook w:val="04A0"/>
      </w:tblPr>
      <w:tblGrid>
        <w:gridCol w:w="1957"/>
        <w:gridCol w:w="1291"/>
        <w:gridCol w:w="3381"/>
        <w:gridCol w:w="4961"/>
        <w:gridCol w:w="4896"/>
      </w:tblGrid>
      <w:tr w:rsidR="000836B7" w:rsidTr="006138E1">
        <w:tc>
          <w:tcPr>
            <w:tcW w:w="1957" w:type="dxa"/>
          </w:tcPr>
          <w:p w:rsidR="000836B7" w:rsidRPr="000836B7" w:rsidRDefault="000836B7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4672" w:type="dxa"/>
            <w:gridSpan w:val="2"/>
          </w:tcPr>
          <w:p w:rsidR="000836B7" w:rsidRPr="000836B7" w:rsidRDefault="000836B7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1822</w:t>
            </w:r>
          </w:p>
        </w:tc>
        <w:tc>
          <w:tcPr>
            <w:tcW w:w="4961" w:type="dxa"/>
          </w:tcPr>
          <w:p w:rsidR="000836B7" w:rsidRPr="000836B7" w:rsidRDefault="000836B7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1824</w:t>
            </w:r>
          </w:p>
        </w:tc>
        <w:tc>
          <w:tcPr>
            <w:tcW w:w="4896" w:type="dxa"/>
          </w:tcPr>
          <w:p w:rsidR="000836B7" w:rsidRPr="000836B7" w:rsidRDefault="000836B7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1867-1868</w:t>
            </w:r>
          </w:p>
        </w:tc>
      </w:tr>
      <w:tr w:rsidR="000836B7" w:rsidTr="006138E1">
        <w:tc>
          <w:tcPr>
            <w:tcW w:w="1957" w:type="dxa"/>
          </w:tcPr>
          <w:p w:rsidR="000836B7" w:rsidRPr="000836B7" w:rsidRDefault="000836B7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проведения реформы</w:t>
            </w:r>
          </w:p>
        </w:tc>
        <w:tc>
          <w:tcPr>
            <w:tcW w:w="4672" w:type="dxa"/>
            <w:gridSpan w:val="2"/>
          </w:tcPr>
          <w:p w:rsidR="000836B7" w:rsidRPr="000836B7" w:rsidRDefault="000836B7" w:rsidP="006138E1">
            <w:pPr>
              <w:ind w:left="-397" w:firstLine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жуз</w:t>
            </w:r>
          </w:p>
        </w:tc>
        <w:tc>
          <w:tcPr>
            <w:tcW w:w="4961" w:type="dxa"/>
          </w:tcPr>
          <w:p w:rsidR="000836B7" w:rsidRPr="000836B7" w:rsidRDefault="000836B7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жуз</w:t>
            </w:r>
          </w:p>
        </w:tc>
        <w:tc>
          <w:tcPr>
            <w:tcW w:w="4896" w:type="dxa"/>
          </w:tcPr>
          <w:p w:rsidR="000836B7" w:rsidRPr="000836B7" w:rsidRDefault="00A134A5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часть Казахстана</w:t>
            </w:r>
          </w:p>
        </w:tc>
      </w:tr>
      <w:tr w:rsidR="000836B7" w:rsidTr="006138E1">
        <w:tc>
          <w:tcPr>
            <w:tcW w:w="1957" w:type="dxa"/>
          </w:tcPr>
          <w:p w:rsidR="000836B7" w:rsidRPr="000836B7" w:rsidRDefault="000836B7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 реформы</w:t>
            </w:r>
          </w:p>
        </w:tc>
        <w:tc>
          <w:tcPr>
            <w:tcW w:w="4672" w:type="dxa"/>
            <w:gridSpan w:val="2"/>
          </w:tcPr>
          <w:p w:rsidR="000836B7" w:rsidRPr="000836B7" w:rsidRDefault="000836B7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Генерал-губернатор Сибири М.М.Сперанский</w:t>
            </w:r>
          </w:p>
        </w:tc>
        <w:tc>
          <w:tcPr>
            <w:tcW w:w="4961" w:type="dxa"/>
          </w:tcPr>
          <w:p w:rsidR="000836B7" w:rsidRPr="000836B7" w:rsidRDefault="000836B7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Генерал-губернатор Оренбургской губернии П.К.Эссен</w:t>
            </w:r>
          </w:p>
        </w:tc>
        <w:tc>
          <w:tcPr>
            <w:tcW w:w="4896" w:type="dxa"/>
          </w:tcPr>
          <w:p w:rsidR="000836B7" w:rsidRPr="000836B7" w:rsidRDefault="00A134A5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совета Министерства внутренних дел Ф.К.Гирс</w:t>
            </w:r>
          </w:p>
        </w:tc>
      </w:tr>
      <w:tr w:rsidR="000836B7" w:rsidTr="006138E1">
        <w:tc>
          <w:tcPr>
            <w:tcW w:w="1957" w:type="dxa"/>
          </w:tcPr>
          <w:p w:rsidR="000836B7" w:rsidRPr="000836B7" w:rsidRDefault="000836B7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официального документа</w:t>
            </w:r>
          </w:p>
        </w:tc>
        <w:tc>
          <w:tcPr>
            <w:tcW w:w="4672" w:type="dxa"/>
            <w:gridSpan w:val="2"/>
          </w:tcPr>
          <w:p w:rsidR="000836B7" w:rsidRPr="000836B7" w:rsidRDefault="000836B7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«Устав о Сибирских киргизах»</w:t>
            </w:r>
          </w:p>
        </w:tc>
        <w:tc>
          <w:tcPr>
            <w:tcW w:w="4961" w:type="dxa"/>
          </w:tcPr>
          <w:p w:rsidR="000836B7" w:rsidRPr="000836B7" w:rsidRDefault="000836B7" w:rsidP="000836B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«Устав о</w:t>
            </w:r>
            <w:r>
              <w:rPr>
                <w:sz w:val="20"/>
                <w:szCs w:val="20"/>
                <w:lang w:val="kk-KZ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Онебург</w:t>
            </w:r>
            <w:r>
              <w:rPr>
                <w:sz w:val="20"/>
                <w:szCs w:val="20"/>
              </w:rPr>
              <w:t>ских киргизах»</w:t>
            </w:r>
          </w:p>
        </w:tc>
        <w:tc>
          <w:tcPr>
            <w:tcW w:w="4896" w:type="dxa"/>
          </w:tcPr>
          <w:p w:rsidR="000836B7" w:rsidRDefault="00A134A5" w:rsidP="00A134A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Временное</w:t>
            </w:r>
            <w:proofErr w:type="gramEnd"/>
            <w:r>
              <w:rPr>
                <w:sz w:val="20"/>
                <w:szCs w:val="20"/>
              </w:rPr>
              <w:t xml:space="preserve"> положений об управлении в Семиреченской и Сырдарьинской области»</w:t>
            </w:r>
          </w:p>
          <w:p w:rsidR="00A134A5" w:rsidRPr="00A134A5" w:rsidRDefault="00A134A5" w:rsidP="00A134A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«Временное положение об управлении в степных областях Оренбургского и Западно-Сибирского генерал-губернаторства»</w:t>
            </w:r>
          </w:p>
        </w:tc>
      </w:tr>
      <w:tr w:rsidR="00A134A5" w:rsidTr="00D105CC">
        <w:trPr>
          <w:trHeight w:val="635"/>
        </w:trPr>
        <w:tc>
          <w:tcPr>
            <w:tcW w:w="1957" w:type="dxa"/>
            <w:vMerge w:val="restart"/>
          </w:tcPr>
          <w:p w:rsidR="00A134A5" w:rsidRPr="000836B7" w:rsidRDefault="00A134A5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Система административного деления</w:t>
            </w:r>
          </w:p>
        </w:tc>
        <w:tc>
          <w:tcPr>
            <w:tcW w:w="1291" w:type="dxa"/>
          </w:tcPr>
          <w:p w:rsidR="00A134A5" w:rsidRPr="000836B7" w:rsidRDefault="00A134A5" w:rsidP="00083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3381" w:type="dxa"/>
          </w:tcPr>
          <w:p w:rsidR="00A134A5" w:rsidRPr="000836B7" w:rsidRDefault="00A134A5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внешних округов</w:t>
            </w:r>
          </w:p>
        </w:tc>
        <w:tc>
          <w:tcPr>
            <w:tcW w:w="4961" w:type="dxa"/>
            <w:vMerge w:val="restart"/>
          </w:tcPr>
          <w:p w:rsidR="00A134A5" w:rsidRDefault="00280C8C" w:rsidP="000836B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122.45pt;margin-top:20.9pt;width:0;height:10.5pt;flip:y;z-index:251674624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40" type="#_x0000_t32" style="position:absolute;margin-left:32.45pt;margin-top:20.9pt;width:0;height:6.75pt;flip:y;z-index:251673600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39" type="#_x0000_t32" style="position:absolute;margin-left:203.45pt;margin-top:20.9pt;width:0;height:6.75pt;flip:y;z-index:251672576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38" type="#_x0000_t32" style="position:absolute;margin-left:32.45pt;margin-top:27.65pt;width:171pt;height:0;z-index:251671552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37" style="position:absolute;margin-left:89.45pt;margin-top:31.4pt;width:63.75pt;height:24pt;z-index:251670528;mso-position-horizontal-relative:text;mso-position-vertical-relative:text">
                  <v:textbox>
                    <w:txbxContent>
                      <w:p w:rsidR="00A134A5" w:rsidRPr="00A134A5" w:rsidRDefault="00A134A5" w:rsidP="00A134A5">
                        <w:pPr>
                          <w:jc w:val="center"/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 w:rsidRPr="00A134A5">
                          <w:rPr>
                            <w:sz w:val="20"/>
                            <w:szCs w:val="20"/>
                            <w:lang w:val="kk-KZ"/>
                          </w:rPr>
                          <w:t>округ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36" style="position:absolute;margin-left:163.7pt;margin-top:2.15pt;width:75pt;height:18.75pt;z-index:251669504;mso-position-horizontal-relative:text;mso-position-vertical-relative:text">
                  <v:textbox>
                    <w:txbxContent>
                      <w:p w:rsidR="00A134A5" w:rsidRPr="00A134A5" w:rsidRDefault="00A134A5" w:rsidP="00A134A5">
                        <w:pPr>
                          <w:jc w:val="center"/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 w:rsidRPr="00A134A5">
                          <w:rPr>
                            <w:sz w:val="20"/>
                            <w:szCs w:val="20"/>
                            <w:lang w:val="kk-KZ"/>
                          </w:rPr>
                          <w:t>западный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35" style="position:absolute;margin-left:78.95pt;margin-top:2.15pt;width:78.75pt;height:18.75pt;z-index:251668480;mso-position-horizontal-relative:text;mso-position-vertical-relative:text">
                  <v:textbox>
                    <w:txbxContent>
                      <w:p w:rsidR="00A134A5" w:rsidRPr="00A134A5" w:rsidRDefault="00A134A5" w:rsidP="00A134A5">
                        <w:pPr>
                          <w:jc w:val="center"/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 w:rsidRPr="00A134A5">
                          <w:rPr>
                            <w:sz w:val="20"/>
                            <w:szCs w:val="20"/>
                            <w:lang w:val="kk-KZ"/>
                          </w:rPr>
                          <w:t>Средний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34" style="position:absolute;margin-left:-4.3pt;margin-top:2.15pt;width:78.75pt;height:18.75pt;z-index:251667456;mso-position-horizontal-relative:text;mso-position-vertical-relative:text">
                  <v:textbox>
                    <w:txbxContent>
                      <w:p w:rsidR="00A134A5" w:rsidRPr="00A134A5" w:rsidRDefault="00A134A5" w:rsidP="00A134A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34A5">
                          <w:rPr>
                            <w:sz w:val="20"/>
                            <w:szCs w:val="20"/>
                          </w:rPr>
                          <w:t>Восточный</w:t>
                        </w:r>
                      </w:p>
                    </w:txbxContent>
                  </v:textbox>
                </v:rect>
              </w:pict>
            </w:r>
          </w:p>
          <w:p w:rsidR="00A134A5" w:rsidRDefault="00A134A5" w:rsidP="00A134A5">
            <w:pPr>
              <w:rPr>
                <w:sz w:val="20"/>
                <w:szCs w:val="20"/>
              </w:rPr>
            </w:pPr>
          </w:p>
          <w:p w:rsidR="00A134A5" w:rsidRDefault="00A134A5" w:rsidP="00A134A5">
            <w:pPr>
              <w:rPr>
                <w:sz w:val="20"/>
                <w:szCs w:val="20"/>
              </w:rPr>
            </w:pPr>
          </w:p>
          <w:p w:rsidR="00A134A5" w:rsidRDefault="00A134A5" w:rsidP="00A134A5">
            <w:pPr>
              <w:tabs>
                <w:tab w:val="left" w:pos="3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134A5" w:rsidRDefault="00A134A5" w:rsidP="00A134A5">
            <w:pPr>
              <w:tabs>
                <w:tab w:val="left" w:pos="3900"/>
              </w:tabs>
              <w:rPr>
                <w:sz w:val="20"/>
                <w:szCs w:val="20"/>
                <w:lang w:val="kk-KZ"/>
              </w:rPr>
            </w:pPr>
          </w:p>
          <w:p w:rsidR="00A134A5" w:rsidRPr="00A134A5" w:rsidRDefault="00A134A5" w:rsidP="00A134A5">
            <w:pPr>
              <w:tabs>
                <w:tab w:val="left" w:pos="390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 </w:t>
            </w:r>
            <w:r>
              <w:rPr>
                <w:sz w:val="20"/>
                <w:szCs w:val="20"/>
              </w:rPr>
              <w:t>1831</w:t>
            </w:r>
            <w:r>
              <w:rPr>
                <w:sz w:val="20"/>
                <w:szCs w:val="20"/>
                <w:lang w:val="kk-KZ"/>
              </w:rPr>
              <w:t xml:space="preserve"> г разделенеи округов на участки-дистанции (54)</w:t>
            </w:r>
          </w:p>
        </w:tc>
        <w:tc>
          <w:tcPr>
            <w:tcW w:w="4896" w:type="dxa"/>
            <w:vMerge w:val="restart"/>
          </w:tcPr>
          <w:p w:rsidR="00A134A5" w:rsidRPr="000836B7" w:rsidRDefault="00280C8C" w:rsidP="000836B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 id="_x0000_s1061" type="#_x0000_t32" style="position:absolute;margin-left:216.3pt;margin-top:49.45pt;width:0;height:10.45pt;flip:y;z-index:2516940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60" type="#_x0000_t32" style="position:absolute;margin-left:169.1pt;margin-top:70.45pt;width:11.25pt;height:0;z-index:2516930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59" type="#_x0000_t32" style="position:absolute;margin-left:119.65pt;margin-top:70.45pt;width:11.25pt;height:0;z-index:2516920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52" style="position:absolute;margin-left:57.3pt;margin-top:59.9pt;width:63.75pt;height:24pt;z-index:251684864;mso-position-horizontal-relative:text;mso-position-vertical-relative:text">
                  <v:textbox>
                    <w:txbxContent>
                      <w:p w:rsidR="006138E1" w:rsidRPr="00A134A5" w:rsidRDefault="006138E1" w:rsidP="006138E1">
                        <w:pPr>
                          <w:jc w:val="center"/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 w:rsidRPr="006138E1">
                          <w:rPr>
                            <w:sz w:val="18"/>
                            <w:szCs w:val="18"/>
                            <w:lang w:val="kk-KZ"/>
                          </w:rPr>
                          <w:t>Области</w:t>
                        </w:r>
                        <w:r>
                          <w:rPr>
                            <w:sz w:val="20"/>
                            <w:szCs w:val="20"/>
                            <w:lang w:val="kk-KZ"/>
                          </w:rPr>
                          <w:t xml:space="preserve"> </w:t>
                        </w:r>
                        <w:r w:rsidRPr="006138E1">
                          <w:rPr>
                            <w:sz w:val="18"/>
                            <w:szCs w:val="18"/>
                            <w:lang w:val="kk-KZ"/>
                          </w:rPr>
                          <w:t>(6)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53" style="position:absolute;margin-left:127.15pt;margin-top:59.9pt;width:44.95pt;height:24pt;z-index:251685888;mso-position-horizontal-relative:text;mso-position-vertical-relative:text">
                  <v:textbox>
                    <w:txbxContent>
                      <w:p w:rsidR="006138E1" w:rsidRPr="00A134A5" w:rsidRDefault="006138E1" w:rsidP="006138E1">
                        <w:pPr>
                          <w:jc w:val="center"/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sz w:val="20"/>
                            <w:szCs w:val="20"/>
                            <w:lang w:val="kk-KZ"/>
                          </w:rPr>
                          <w:t>уезды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54" style="position:absolute;margin-left:180.35pt;margin-top:59.9pt;width:53.95pt;height:24pt;z-index:251686912;mso-position-horizontal-relative:text;mso-position-vertical-relative:text">
                  <v:textbox>
                    <w:txbxContent>
                      <w:p w:rsidR="006138E1" w:rsidRPr="00A134A5" w:rsidRDefault="006138E1" w:rsidP="006138E1">
                        <w:pPr>
                          <w:jc w:val="center"/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sz w:val="20"/>
                            <w:szCs w:val="20"/>
                            <w:lang w:val="kk-KZ"/>
                          </w:rPr>
                          <w:t>волости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58" type="#_x0000_t32" style="position:absolute;margin-left:50.55pt;margin-top:70.45pt;width:11.25pt;height:0;z-index:2516910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55" style="position:absolute;margin-left:154.75pt;margin-top:29pt;width:70.55pt;height:26.4pt;z-index:251687936;mso-position-horizontal-relative:text;mso-position-vertical-relative:text">
                  <v:textbox>
                    <w:txbxContent>
                      <w:p w:rsidR="006138E1" w:rsidRPr="006138E1" w:rsidRDefault="006138E1" w:rsidP="006138E1">
                        <w:pPr>
                          <w:jc w:val="center"/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6138E1">
                          <w:rPr>
                            <w:sz w:val="16"/>
                            <w:szCs w:val="16"/>
                            <w:lang w:val="kk-KZ"/>
                          </w:rPr>
                          <w:t>Аулы (100-200 кибиток)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47" type="#_x0000_t32" style="position:absolute;margin-left:184.85pt;margin-top:20.9pt;width:.05pt;height:6.75pt;flip:y;z-index:251680768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46" type="#_x0000_t32" style="position:absolute;margin-left:70.05pt;margin-top:27.65pt;width:114.8pt;height:0;z-index:251679744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43" style="position:absolute;margin-left:78.3pt;margin-top:2.15pt;width:68.25pt;height:18.75pt;z-index:251676672;mso-position-horizontal-relative:text;mso-position-vertical-relative:text">
                  <v:textbox>
                    <w:txbxContent>
                      <w:p w:rsidR="00E94623" w:rsidRPr="006138E1" w:rsidRDefault="006138E1" w:rsidP="00E9462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38E1">
                          <w:rPr>
                            <w:sz w:val="18"/>
                            <w:szCs w:val="18"/>
                          </w:rPr>
                          <w:t>Оренбургское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56" style="position:absolute;margin-left:153.35pt;margin-top:2.15pt;width:76.5pt;height:18.75pt;z-index:251688960;mso-position-horizontal-relative:text;mso-position-vertical-relative:text">
                  <v:textbox>
                    <w:txbxContent>
                      <w:p w:rsidR="006138E1" w:rsidRPr="006138E1" w:rsidRDefault="006138E1" w:rsidP="006138E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38E1">
                          <w:rPr>
                            <w:sz w:val="18"/>
                            <w:szCs w:val="18"/>
                          </w:rPr>
                          <w:t xml:space="preserve">Туркестанское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57" style="position:absolute;margin-left:-3.4pt;margin-top:2.15pt;width:73.45pt;height:29.25pt;z-index:251689984;mso-position-horizontal-relative:text;mso-position-vertical-relative:text">
                  <v:textbox>
                    <w:txbxContent>
                      <w:p w:rsidR="006138E1" w:rsidRPr="006138E1" w:rsidRDefault="006138E1" w:rsidP="006138E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Западно-С</w:t>
                        </w:r>
                        <w:r w:rsidRPr="006138E1">
                          <w:rPr>
                            <w:sz w:val="18"/>
                            <w:szCs w:val="18"/>
                          </w:rPr>
                          <w:t>ибирское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51" style="position:absolute;margin-left:-3.4pt;margin-top:59.9pt;width:53.95pt;height:24pt;z-index:251683840;mso-position-horizontal-relative:text;mso-position-vertical-relative:text">
                  <v:textbox>
                    <w:txbxContent>
                      <w:p w:rsidR="006138E1" w:rsidRPr="006138E1" w:rsidRDefault="006138E1" w:rsidP="006138E1">
                        <w:pPr>
                          <w:jc w:val="center"/>
                          <w:rPr>
                            <w:sz w:val="18"/>
                            <w:szCs w:val="18"/>
                            <w:lang w:val="kk-KZ"/>
                          </w:rPr>
                        </w:pPr>
                        <w:r w:rsidRPr="006138E1">
                          <w:rPr>
                            <w:sz w:val="18"/>
                            <w:szCs w:val="18"/>
                            <w:lang w:val="kk-KZ"/>
                          </w:rPr>
                          <w:t>губернии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49" type="#_x0000_t32" style="position:absolute;margin-left:107.6pt;margin-top:20.9pt;width:0;height:15.15pt;z-index:251682816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rect id="_x0000_s1045" style="position:absolute;margin-left:4.85pt;margin-top:36.65pt;width:127.5pt;height:18.75pt;z-index:251678720;mso-position-horizontal-relative:text;mso-position-vertical-relative:text">
                  <v:textbox>
                    <w:txbxContent>
                      <w:p w:rsidR="006138E1" w:rsidRPr="006138E1" w:rsidRDefault="006138E1" w:rsidP="006138E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Генерал-губернаторство</w:t>
                        </w:r>
                        <w:r w:rsidRPr="006138E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</w:tr>
      <w:tr w:rsidR="00A134A5" w:rsidTr="00D105CC">
        <w:trPr>
          <w:trHeight w:val="559"/>
        </w:trPr>
        <w:tc>
          <w:tcPr>
            <w:tcW w:w="1957" w:type="dxa"/>
            <w:vMerge/>
          </w:tcPr>
          <w:p w:rsidR="00A134A5" w:rsidRPr="000836B7" w:rsidRDefault="00A134A5" w:rsidP="00083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A134A5" w:rsidRPr="000836B7" w:rsidRDefault="00A134A5" w:rsidP="00083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Волость</w:t>
            </w:r>
          </w:p>
        </w:tc>
        <w:tc>
          <w:tcPr>
            <w:tcW w:w="3381" w:type="dxa"/>
          </w:tcPr>
          <w:p w:rsidR="00A134A5" w:rsidRPr="000836B7" w:rsidRDefault="00A134A5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аулов</w:t>
            </w:r>
          </w:p>
        </w:tc>
        <w:tc>
          <w:tcPr>
            <w:tcW w:w="4961" w:type="dxa"/>
            <w:vMerge/>
          </w:tcPr>
          <w:p w:rsidR="00A134A5" w:rsidRPr="000836B7" w:rsidRDefault="00A134A5" w:rsidP="000836B7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  <w:vMerge/>
          </w:tcPr>
          <w:p w:rsidR="00A134A5" w:rsidRPr="000836B7" w:rsidRDefault="00A134A5" w:rsidP="000836B7">
            <w:pPr>
              <w:rPr>
                <w:sz w:val="20"/>
                <w:szCs w:val="20"/>
              </w:rPr>
            </w:pPr>
          </w:p>
        </w:tc>
      </w:tr>
      <w:tr w:rsidR="00A134A5" w:rsidTr="00D105CC">
        <w:trPr>
          <w:trHeight w:val="552"/>
        </w:trPr>
        <w:tc>
          <w:tcPr>
            <w:tcW w:w="1957" w:type="dxa"/>
            <w:vMerge/>
          </w:tcPr>
          <w:p w:rsidR="00A134A5" w:rsidRPr="000836B7" w:rsidRDefault="00A134A5" w:rsidP="00083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A134A5" w:rsidRPr="000836B7" w:rsidRDefault="00A134A5" w:rsidP="00083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аул</w:t>
            </w:r>
          </w:p>
        </w:tc>
        <w:tc>
          <w:tcPr>
            <w:tcW w:w="3381" w:type="dxa"/>
          </w:tcPr>
          <w:p w:rsidR="00A134A5" w:rsidRPr="000836B7" w:rsidRDefault="00A134A5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50-70 кибиток</w:t>
            </w:r>
          </w:p>
        </w:tc>
        <w:tc>
          <w:tcPr>
            <w:tcW w:w="4961" w:type="dxa"/>
            <w:vMerge/>
          </w:tcPr>
          <w:p w:rsidR="00A134A5" w:rsidRPr="000836B7" w:rsidRDefault="00A134A5" w:rsidP="000836B7">
            <w:pPr>
              <w:rPr>
                <w:sz w:val="20"/>
                <w:szCs w:val="20"/>
              </w:rPr>
            </w:pPr>
          </w:p>
        </w:tc>
        <w:tc>
          <w:tcPr>
            <w:tcW w:w="4896" w:type="dxa"/>
            <w:vMerge/>
          </w:tcPr>
          <w:p w:rsidR="00A134A5" w:rsidRPr="000836B7" w:rsidRDefault="00A134A5" w:rsidP="000836B7">
            <w:pPr>
              <w:rPr>
                <w:sz w:val="20"/>
                <w:szCs w:val="20"/>
              </w:rPr>
            </w:pPr>
          </w:p>
        </w:tc>
      </w:tr>
      <w:tr w:rsidR="000836B7" w:rsidTr="006138E1">
        <w:tc>
          <w:tcPr>
            <w:tcW w:w="1957" w:type="dxa"/>
          </w:tcPr>
          <w:p w:rsidR="000836B7" w:rsidRPr="000836B7" w:rsidRDefault="000836B7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Система административного управления</w:t>
            </w:r>
          </w:p>
        </w:tc>
        <w:tc>
          <w:tcPr>
            <w:tcW w:w="4672" w:type="dxa"/>
            <w:gridSpan w:val="2"/>
          </w:tcPr>
          <w:p w:rsidR="000836B7" w:rsidRDefault="000836B7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главе </w:t>
            </w:r>
            <w:r>
              <w:rPr>
                <w:i/>
                <w:sz w:val="20"/>
                <w:szCs w:val="20"/>
              </w:rPr>
              <w:t xml:space="preserve">округов – </w:t>
            </w:r>
            <w:r>
              <w:rPr>
                <w:sz w:val="20"/>
                <w:szCs w:val="20"/>
              </w:rPr>
              <w:t>Окружной приказ, в котором председательствовал старший султан. Кроме него в Окружной приказ входили два назначенных российских заседателя и двое избираемых почетных казаков.</w:t>
            </w:r>
          </w:p>
          <w:p w:rsidR="000836B7" w:rsidRDefault="000836B7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главе </w:t>
            </w:r>
            <w:r w:rsidRPr="000836B7">
              <w:rPr>
                <w:i/>
                <w:sz w:val="20"/>
                <w:szCs w:val="20"/>
              </w:rPr>
              <w:t>волостей</w:t>
            </w:r>
            <w:r>
              <w:rPr>
                <w:sz w:val="20"/>
                <w:szCs w:val="20"/>
              </w:rPr>
              <w:t xml:space="preserve"> – волостные султаны.</w:t>
            </w:r>
          </w:p>
          <w:p w:rsidR="000836B7" w:rsidRPr="000836B7" w:rsidRDefault="000836B7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главе </w:t>
            </w:r>
            <w:r w:rsidRPr="000836B7">
              <w:rPr>
                <w:i/>
                <w:sz w:val="20"/>
                <w:szCs w:val="20"/>
              </w:rPr>
              <w:t>аулов</w:t>
            </w:r>
            <w:r>
              <w:rPr>
                <w:sz w:val="20"/>
                <w:szCs w:val="20"/>
              </w:rPr>
              <w:t xml:space="preserve"> – аульные старшины, избираемые сроком на 3 года</w:t>
            </w:r>
          </w:p>
        </w:tc>
        <w:tc>
          <w:tcPr>
            <w:tcW w:w="4961" w:type="dxa"/>
          </w:tcPr>
          <w:p w:rsidR="000836B7" w:rsidRDefault="00A134A5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Ханская власть была упразднена</w:t>
            </w:r>
          </w:p>
          <w:p w:rsidR="00A134A5" w:rsidRDefault="00A134A5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главе </w:t>
            </w:r>
            <w:r w:rsidRPr="002F5A7E">
              <w:rPr>
                <w:i/>
                <w:sz w:val="20"/>
                <w:szCs w:val="20"/>
              </w:rPr>
              <w:t>округов</w:t>
            </w:r>
            <w:r>
              <w:rPr>
                <w:sz w:val="20"/>
                <w:szCs w:val="20"/>
              </w:rPr>
              <w:t xml:space="preserve"> – султаны-правители. Во главе </w:t>
            </w:r>
            <w:r w:rsidRPr="002F5A7E">
              <w:rPr>
                <w:i/>
                <w:sz w:val="20"/>
                <w:szCs w:val="20"/>
              </w:rPr>
              <w:t>дистанций</w:t>
            </w:r>
            <w:r>
              <w:rPr>
                <w:sz w:val="20"/>
                <w:szCs w:val="20"/>
              </w:rPr>
              <w:t xml:space="preserve"> – дистаночные начальники</w:t>
            </w:r>
          </w:p>
          <w:p w:rsidR="00A134A5" w:rsidRDefault="00A134A5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главе </w:t>
            </w:r>
            <w:r w:rsidRPr="002F5A7E">
              <w:rPr>
                <w:i/>
                <w:sz w:val="20"/>
                <w:szCs w:val="20"/>
              </w:rPr>
              <w:t>аулов</w:t>
            </w:r>
            <w:r>
              <w:rPr>
                <w:sz w:val="20"/>
                <w:szCs w:val="20"/>
              </w:rPr>
              <w:t xml:space="preserve"> – аульные старшины</w:t>
            </w:r>
          </w:p>
          <w:p w:rsidR="00A134A5" w:rsidRPr="000836B7" w:rsidRDefault="00A134A5" w:rsidP="00083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Особенность управления: введение должности попечителя прилинейных казахов из числа </w:t>
            </w:r>
            <w:r w:rsidR="002F5A7E">
              <w:rPr>
                <w:sz w:val="20"/>
                <w:szCs w:val="20"/>
              </w:rPr>
              <w:t>царских</w:t>
            </w:r>
            <w:r>
              <w:rPr>
                <w:sz w:val="20"/>
                <w:szCs w:val="20"/>
              </w:rPr>
              <w:t xml:space="preserve"> чиновников</w:t>
            </w:r>
          </w:p>
        </w:tc>
        <w:tc>
          <w:tcPr>
            <w:tcW w:w="4896" w:type="dxa"/>
          </w:tcPr>
          <w:p w:rsidR="000836B7" w:rsidRDefault="002F5A7E" w:rsidP="002F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Военная и гражданская власть находилась в руках генерал-губернаторов, назначаемых императором. Во главе </w:t>
            </w:r>
            <w:r w:rsidRPr="002F5A7E">
              <w:rPr>
                <w:i/>
                <w:sz w:val="20"/>
                <w:szCs w:val="20"/>
              </w:rPr>
              <w:t>областей</w:t>
            </w:r>
            <w:r>
              <w:rPr>
                <w:sz w:val="20"/>
                <w:szCs w:val="20"/>
              </w:rPr>
              <w:t xml:space="preserve"> – военные губернаторы</w:t>
            </w:r>
          </w:p>
          <w:p w:rsidR="002F5A7E" w:rsidRDefault="002F5A7E" w:rsidP="002F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Уездные руководители назначались из офицеров по представлению военных губернаторов</w:t>
            </w:r>
          </w:p>
          <w:p w:rsidR="002F5A7E" w:rsidRPr="000836B7" w:rsidRDefault="002F5A7E" w:rsidP="002F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Волостными правителями и аульными старшинами назначались люди, выдвигаемые баями</w:t>
            </w:r>
          </w:p>
        </w:tc>
      </w:tr>
      <w:tr w:rsidR="000836B7" w:rsidTr="006138E1">
        <w:tc>
          <w:tcPr>
            <w:tcW w:w="1957" w:type="dxa"/>
          </w:tcPr>
          <w:p w:rsidR="000836B7" w:rsidRPr="000836B7" w:rsidRDefault="000836B7" w:rsidP="000836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Последствия проведенной реформы</w:t>
            </w:r>
          </w:p>
        </w:tc>
        <w:tc>
          <w:tcPr>
            <w:tcW w:w="4672" w:type="dxa"/>
            <w:gridSpan w:val="2"/>
          </w:tcPr>
          <w:p w:rsidR="000836B7" w:rsidRDefault="000836B7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Изменился политический облик казахских земель, была ограничена политическая самостоятельность края</w:t>
            </w:r>
          </w:p>
          <w:p w:rsidR="000836B7" w:rsidRDefault="000836B7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Была введена система централизованного управления Казахстаном</w:t>
            </w:r>
          </w:p>
          <w:p w:rsidR="000836B7" w:rsidRDefault="000836B7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определенной степени положен конец межродовым распрям</w:t>
            </w:r>
          </w:p>
          <w:p w:rsidR="000836B7" w:rsidRPr="000836B7" w:rsidRDefault="000836B7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Был открыт путь к освоению богатств казахского края</w:t>
            </w:r>
          </w:p>
        </w:tc>
        <w:tc>
          <w:tcPr>
            <w:tcW w:w="4961" w:type="dxa"/>
          </w:tcPr>
          <w:p w:rsidR="000836B7" w:rsidRDefault="00A134A5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Ограничивалась власть руководителей родов в аулах</w:t>
            </w:r>
          </w:p>
          <w:p w:rsidR="00A134A5" w:rsidRDefault="00A134A5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Началось интенсивное переселение крестьян из России на левый берег р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рал</w:t>
            </w:r>
          </w:p>
          <w:p w:rsidR="00A134A5" w:rsidRPr="000836B7" w:rsidRDefault="00A134A5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Усилилась колониальная политика</w:t>
            </w:r>
          </w:p>
        </w:tc>
        <w:tc>
          <w:tcPr>
            <w:tcW w:w="4896" w:type="dxa"/>
          </w:tcPr>
          <w:p w:rsidR="000836B7" w:rsidRDefault="002F5A7E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Казахские земли были объявлены государственной собственностью</w:t>
            </w:r>
          </w:p>
          <w:p w:rsidR="002F5A7E" w:rsidRDefault="002F5A7E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Началось массовое переселение крестьян из внутренних губерний в казахские степи</w:t>
            </w:r>
          </w:p>
          <w:p w:rsidR="002F5A7E" w:rsidRDefault="002F5A7E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Усилилась власть центральных государственных органов</w:t>
            </w:r>
          </w:p>
          <w:p w:rsidR="002F5A7E" w:rsidRDefault="002F5A7E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Было обеспечено освоение богатств Казахстана</w:t>
            </w:r>
          </w:p>
          <w:p w:rsidR="002F5A7E" w:rsidRDefault="002F5A7E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Начинала внедряться общеимперская система законов</w:t>
            </w:r>
          </w:p>
          <w:p w:rsidR="002F5A7E" w:rsidRPr="000836B7" w:rsidRDefault="002F5A7E" w:rsidP="000836B7">
            <w:pPr>
              <w:pStyle w:val="a4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Усилилась колониальная политика</w:t>
            </w:r>
          </w:p>
        </w:tc>
      </w:tr>
    </w:tbl>
    <w:p w:rsidR="000836B7" w:rsidRDefault="000836B7" w:rsidP="000836B7">
      <w:pPr>
        <w:jc w:val="center"/>
        <w:rPr>
          <w:b/>
        </w:rPr>
      </w:pPr>
    </w:p>
    <w:p w:rsidR="001D7DEA" w:rsidRDefault="001D7DEA" w:rsidP="000836B7">
      <w:pPr>
        <w:jc w:val="center"/>
        <w:rPr>
          <w:b/>
        </w:rPr>
      </w:pPr>
    </w:p>
    <w:p w:rsidR="001D7DEA" w:rsidRDefault="001D7DEA" w:rsidP="000836B7">
      <w:pPr>
        <w:jc w:val="center"/>
        <w:rPr>
          <w:b/>
        </w:rPr>
      </w:pPr>
    </w:p>
    <w:p w:rsidR="001D7DEA" w:rsidRDefault="001D7DEA" w:rsidP="000836B7">
      <w:pPr>
        <w:jc w:val="center"/>
        <w:rPr>
          <w:b/>
        </w:rPr>
      </w:pPr>
    </w:p>
    <w:p w:rsidR="001D7DEA" w:rsidRDefault="001D7DEA" w:rsidP="000836B7">
      <w:pPr>
        <w:jc w:val="center"/>
        <w:rPr>
          <w:b/>
        </w:rPr>
      </w:pPr>
    </w:p>
    <w:p w:rsidR="001D7DEA" w:rsidRPr="001D7DEA" w:rsidRDefault="001D7DEA" w:rsidP="001D7DE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7DE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Хозяйство и культура древнетюркских государств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Письменный знак родового имени у тюркских племен.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Тамга.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2. Религия тюркоязычных народов, живших на территории Казахстана в раннее средневековье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поклонение Тенгри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3. В период раннего средневековья тюркоязычные жители поклонялись Тенгри и женскому божеству, покровительнице очага и детей: 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Умай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ана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4. Как называлась Сырдарья в раннее средневековье?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Яксарт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5. Источники сообщают, что тюрки обладали самостоятельной письменностью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VI в.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(55стр.7-8 кл.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1996)</w:t>
      </w:r>
      <w:proofErr w:type="gramEnd"/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6. Из скольких букв состоял древнетюркский алфавит?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35.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7. Древнетюркский рунический алфавит, состоявший из 35 букв, был создан на осно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ве...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родовых тамг.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(Стр. 40.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История средневекового Казахстана, учебник 7 класса.2003 г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.А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тамура.)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8. Наряду с тюркской письменностью в Казахстане VI - X вв. широко применялась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согдийская письменность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9. Письменность средневекового Казахстана, широко применявшая наряду с тюрк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ской рунической письменностью «послами, купцами и государственными совет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никами»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согдийская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10. В раннем средневековье роль основных миссионеров буддизма взяли на себя: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Согдийцы.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11.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Как называется собрание высшего христианского духовенства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обор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12. Собрание высшего христианского духовенства 431г., положившее начало гонению «несторианцев»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Эфесский собор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13. Лица, занимающиеся распространением религии среди населения с иным вероис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поведанием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миссионеры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14. Высокопробные серебряные дирхемы Саманидов назывались..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смаили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15. С чьим приходом связано появление нового вида памятников — каменных извая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ний?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Тюрков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16. В IX - X 1 I в тюркской среде широко употребляется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Арабский язык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17. Возникновению тюркской письменности на основе арабской графики способство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вало...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Распространение ислама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18. В период раннего средневековья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поклонялись Кок бори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(волку) племена...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тюрков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19. Религия, возникшая в VII - VI вв. д.н. на территории древнего Ирана, для которой характерно почитание четырех стихи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й-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воды, огня, земли, воздуха...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Зороастризм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20. Кто способствовал проникновению христианства несгорианского толка на терри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тории Казахстана в средние века?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Сирийцы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21. Распространенное в средневековом Казахстане течение в исламе, проповедующее смирение, аскетизм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Суфизм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22. Зороастрийская вера была занесена в V 1- V 1 I вв. в казахстанские города...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согдийцами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23. Архитектурное сооружение доисламского периода в форме юрты: Дын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24. Исследователи относят архитектурные памятники Х-ХП вв...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 ссвсро-туркестанской школе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25. Северотуркестанской архитектурной школе X - XII в. характерны тесные связи с традициями...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Степного искусства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26. «Состояли из 24 племен и делились на бузуков и учуков»- говорит М.Кашгари о племени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Огузов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(в новых учебниках количество племен у Огузов сократили до 12, правда не сразу, почитайте учебник)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27. Керейское ханство </w:t>
      </w:r>
      <w:proofErr w:type="spellStart"/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ханство</w:t>
      </w:r>
      <w:proofErr w:type="spellEnd"/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достигло своего расцвета..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 в X - XII 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267. Кереитское государство достигло своего наивысшего расцвета в Х-ХП веках во время правления: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Куршакуз хана.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268. В XI веке Кереитское ханство делилось на 8: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Аймаков.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269. Письменность ксреитов в IX - XIII веках: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Древнетюркская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270. Где находилась ставка Керейского государства?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местности Бнтобе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( 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на месте нынешнего Улан-Батора).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(Жолдасбаев, Бабаев Учебник для 7 кл.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Атамура, 2003)</w:t>
      </w:r>
      <w:proofErr w:type="gramEnd"/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271. Главная ставка кереитов находилась на реке: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Орхон.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272. На реке Орхон располагалась главная сгавка кереитов, город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атун-балык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273.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Столица государства найманов город Балыкты располагав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на берегу реки...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Орхон.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274. Исследования утверждают, что на месге столицы Монголии Улан-Батор, нахо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дилась столица: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Керейского государства.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275. Государственные объединения найманов и кереитов назывались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анства.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276. Системой правления племен найман, кереитов и жалаиров являлась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ханская влаегь.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277. У кереитов и найманов функционировал государственный аппарат, нагажено было: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Делопроизводство.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278. Соседями кереитов на западе были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найманы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279. Где было расположено государство найманов в Х-ХП вв.?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от Хангая до Тарбагатая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(Бабаев.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История Казахстана за 7 кл. стр.91. 1992)</w:t>
      </w:r>
      <w:proofErr w:type="gramEnd"/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280. Когда становится известным государство найманов?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Во II половине XII века.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281. Когда государство найманов достигло своего расцвета?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При хане Нарксшс Даяне (1160-1203).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282. Столица государства найманов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на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берету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реки Орхон: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Балыкты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283. Междоусобная борьба за власть в Найманском ханстве велась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между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Буй рык ханом и Дайн ханом.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284. В 1201 году племена киргизов, меркитов и найман созвали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курултай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направлен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ный против роста могущества..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 Чингизхана.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285. Где произошла битва найманов, меркитов, кыргызов с войсками Чингиз хана и Ван-хана?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местности Согак.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286. В 1208 году в Семиречье бежали вытесненные из Монголии..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айманы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287. В 1211-1213 гг. власть в Семиречье переходит к племени..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айманов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288. В 1204 году потерпели поражение от Чингизхана и во главе с Кучлуком пересе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лились в Жетысу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Найманы.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289. В 1211г. власть в Семиречье переходит к найманскому предводителю: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Кучлук хану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290. У народов Семиречья вызывали возмущение гонения со стороны найманского предводителя Кучлука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на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Мусульман.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291. Гонения мусульман, запрет найманским ханом Кучлуком исполнение мусуль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манских обрядов вызвало в Жетысу...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межрелигиозное противостояние.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292. Сколько племен входило в найманскую конфедерацию? 8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293. Основными местами населения найманов, кереев и жалаиров до X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были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центральные и западные районы Монголиии.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294. Когда найманы, керей и жалаиры начали осваивать территорию Казахстана?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Начиная с X века.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295. В «Тюркской летописи» историка Абулгазы о ж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ал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аирах говориться, как о племе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нах покоренных....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Чингисханом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296. У жалаиров власть осуществлялась по системе: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Улусной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297. Акын, оратор, знаменитый полководец Мукылай был выходцем из племени 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Жалаир.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298. Повседневными внутренними делами в улусах найманов, кереев и жалаиров управляли люди носившие титул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.. шерби.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106. В X веке какой город был столицей Огузского государства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Я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нгикент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107. Огузское государство было создано в среднем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нижнем течении Сырдарьи в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конце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IX-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начале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X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234. Огузы вместе с другими тюркскими племенами расселялись в Жетысу, но были вытеснены в Сырдарьинский регион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карлуками.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235. Что означает слово «Джабгу»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Титул огузского правителя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236. Какой титул носили наследники о1узских джабгу?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Инал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Жолдасбаев, Бабаев Учебник для 7 кл.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Атамура, 2003)</w:t>
      </w:r>
      <w:proofErr w:type="gramEnd"/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237. Глава огузского государства носил титул: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Джабгу.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238. Какой титул носили заместители джабгу у огузов?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Куль-эркин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239. Титул жены правителя Огузов, принимавшей участие в управлении государст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вом: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Хатун.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240. В Огузском обществе один раз в год собирали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Народное собрание.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241. Общественное устройство Огузского государства: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военная демократия.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242. Эпическая летопись «Огузнаме» свидетельствует, что с укреплением огузского общества власть стала принадлежность..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еликому и малому курултаю.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243.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Совет знати, созываемый в огузском обществе кол еркинами назывался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кан-каш.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'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244. У Огузов канкаш - это: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«Совет знати».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245. Специальные наставники для воспитания огузских иналов назывались...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атабе-ки.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246. К высшим должностным лицам относились атабеки, которые являлись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воспитателями ханских наследников.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247. Важную роль в огузском обществе играл главный предводитель войска. Какой титул он носил?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Сюбаши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248. Какую религию исповедовали огузы?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Язычество, поклонение шаманам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249. Огузское государство вело длительную войну за пастбищные земли и торговые пути в Причерноморье с: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Хазарским каганатом.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250. Эпическая летопись XIII в. «Огузнаме» свидетельствует о победе огузов над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печенегами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жившими между...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Волгой и Уралом.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251. Печенеги вынуждены были переселиться на запад, потерпев поражение в длительной борьбе с племенами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огузов.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252. В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союзе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с каким государством огузы в 965 году разгромили Хазарский каганат, а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в 985 году Волжскую Булгарию?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Киевская Русь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253. Результатом военного союза заключенного в 965 году между огузским джабгу и киевским князем был полный разгром...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Хазарского каганата.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254. В каком году последний джабгу огузов Шахмалик покорил Хорезм?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1041г.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255. В конце IX в. огузские племена в союзе с хазарами нанесли поражение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Печенегам.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256. Огузское государство на территории Западного Казахстана существовало в п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е-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риод...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конец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IX-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начало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XI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257. Политической консолидации огузских племен в IX - X вв. способствовала дли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тельная борьба с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печенегами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258. Племена индоевропейского и финно-угорского происхождения, перенявшие тюркскую культуру и язык, входили в состав племен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Огузов.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259. Огузы в длительной борьбе вынудили перекочевать далее на запад племена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печенегов.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260. В состав Огузов входили племена индоевропейского и финно-угорского прои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хождения перенявшие язык и культуру...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тюрков.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261. Что являлось основой имущественного неравенства у огузов?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Собственность на скот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262. Для торгового обмена с государствами Средней Азии и Китаем Огузы использ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о-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вали в основном продукцию...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животноводства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263. Под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ударами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какого племени в середине XI века огузы были окончательно раз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громлены?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Кыпчаки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264. Огузский город Джент захватили: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сельджуки.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195. На какой территории Казахстана постоянно проживали кимаки?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Северо-востоке</w:t>
      </w:r>
      <w:proofErr w:type="gramEnd"/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196. Сколько племен входило в состав населения страны кимаков по сведениям Гар-дези? 7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племен.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197. Где находилась ставка кимакских каганов?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 Иртыше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198. Назовите ставку кимакского каганата?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Имакия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199. Аль-Идриси подробно пишет о городах X - XI вв. расположенных на Алаколе и по Иртышу, принадлежавших: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Кимакам.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200. Второй столицей кимакского каганата был город...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Карантин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(на берегу озера Алаколь)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201. С каким племенем связан ранний этап истории кимаков?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Яньмо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202. Какой персидский историк XI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веках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писал о кимаках?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Гардези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203. Причинами распада Кимакского каганата стали: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междоусобная борьба с вождями кыпчакских племен.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204. Кимакский каганат пал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в начале XI 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205. Самым крупным и сильным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племенем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находившимся под влиянием кимакского каганата были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кыпчаки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206. Этнический состав кипчаков начал формироваться...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VII-VIII 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207. После падения Кимакского каганата в XI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 власть на основной территории Казахстана переходит к..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 Кыпчакам.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208. Кыпчакское ханство: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конец XI в - начало XIII 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209.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 XI в. в состав Кыпчакского ханства полностью вошла территория...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Кимакского каганата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210. Какую территорию занимала историко-географическая область Дешт-и-Кыпчак?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От реки Иртыш до реки Дунай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211. Как называлось государство кыичаков в арабских источниках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ешт-и -Кынчак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212. Когда начал формироваться этнический состав кипчаков?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VII-VIII 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213. В Х1-ХШ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, тюрко-язычные племена, сознавая свою принадлежность к единому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этносу, принимали этноним: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Кынчак.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214. Кипчакское племя - ельборили в арабских источниках называли племенем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ханской династии.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215. Ханы кыпчаков были из племени: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ельборили.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216. О чем свидетельствует название кипчакских племен «токсоба», «дурут», «йетио-ба»?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что они были племенными объединениями.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217. Ставка кипчакской ханской власти носила название...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орда.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218. Система управления войска кыпчаков состояла из: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правого и левого крыла.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219. Ставка правого крыла Кипчакского ханства: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Сарайчик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220. Ставка левого крыла Кипчакского ханства: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Сыганак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221. В начале XI в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.н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а пути продвижения кыпчаков в южные районы Руси и южный Казахстан преградой^являлось государство...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огузов.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222. Рабов в кипчакском ханстве М.Кашгари называет термином... «ялангук».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223. О том, что кыпчаки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готовят айран писал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Рубрук.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224. Большую роль в общественно- хозяйственной жизни кипчаков сыграл город, расположенный на Сырдарье: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Сыганак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225. Право распоряжения пастбищами и регулирования перекочевками у кыпчаков принадлежало: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ханам.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226. Как называли кыпчаков в русских летописях?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Половцы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227. Что было главной причиной, приостановившей длительное соперничество кип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чаков с хорезмшахами?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Первое появление монголов на территории Казахстана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228. Завершающий этап формирования кыпчакской народности был прерван... нашествием монгол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229. Кто потеснил огузов с берегов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Сыр-Дарьи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, Аральского и Каспийского морей?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Кипчаки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230. В составе какого государства были кипчаки в VIII - XI вв.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имаков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231. О маршрутах кочевок кыпчаков оставил сведения Эл-Омари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27. Государство Каракитаев: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1125-1212 гг.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28. Образование государства Каракитаев было тесно связано с одним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из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централ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ь-ноазиатских племен: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Киданями.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29. В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письменных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источника IV в. кидане упоминаются как...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монгол оязычные племена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30. Название киданьского государства в начале X века.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Империя Ляо.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31. В 924 г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.п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лемена киданей создали государство Ляо, занимавшее территорию: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от Тихого океана до Алтая.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32. В каком году кидане создали государство Ляо?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924 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33. Государство Ляо существовало...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924-1125 гг.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166. Смешавшись с тюркоязычным населением Семиречья кидани стали называть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ся...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карахытаи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167. Когда предводитель киданей Елюй Даши вторгся в Жетысу?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1125 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168. Основателем государства каракитаев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Семиречье был...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Елюй Даши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169. Ставка каракитаев, основанная Елюй Даши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стат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называться...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Гуз Орда.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170. Правом наследия власти обладали не только мужчины, но и женщины в государ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стве: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каракитаев.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171. После смерти Елюй Даши в 1143 г. его трон заняла...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его жена Табуян.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172. При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каком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из каракитайских гурханов была проведена перепись населения?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Гурхан 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Иле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173. По сведениям арабских историков каракитаи в основном жили...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Туркестане и Маверснахре.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174. Как назывался земельный налог, выплачиваемый каракитаискому гурхану пра-вительями крупных городов?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Харадж.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175. 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кем граничили каракитаи на северо-востоке?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Найманами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176. В 1141 году близ города Самарканда потерпели поражание от каракитаев союзные войска сельджуков 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караханидов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177. Каракытаи не уничтожили династию Караханидов, но принудили их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тать их вассалами.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178. Причина народных восстаний жителей Жетысу против каракатасв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жесточение налоговой политики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179. Карахытаи, заняв Бухару и весь центральный Мавераннахр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аставили Хорезмшаха выплачивать ежегодную дань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(3000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золотых динар).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180. К какой группе языков относился язык каракытаев?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Монгольско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й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Очерки истории Казахстана.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Стр. 32, 70.)</w:t>
      </w:r>
      <w:proofErr w:type="gramEnd"/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181. Какой титул носили правители каракытаев по сведениям иранских источников?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Гурхан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182. Центром владений главы карахытайского государства был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аласагун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183. Какая денежная единица была распространена на территории государства кара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кытаев?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Динары (налог - но одному динару со двора)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184. Время существования Каракитайского государства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1128-1213 гг.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185. В 1212 году территория государства Каракитаев стали владениями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айма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softHyphen/>
        <w:t>нов.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186. Кимакский каганат: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конец IX - начало XI 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187. Китайские летописи сообщают, что в начале VII в. на территории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северо-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западной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Монголии сформировались и проживали племена...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кимаков.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188. Объединение кимакских племен происходит в 840 году после падения...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Уйгурского каганата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189. В конце IX -начале XI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на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территории Северо-восточного и Центрального Ка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захстана существоваю государство,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кимаков.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190. Правитель Кимакского государства: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каган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191. В Кимакском государстве титул кагана: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переходил по наследству.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192. Какой титул носили главы отдельных племен у кимаков?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Шад-тутук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193. В Кимакском государстве за образцовую службу наместники получали от кагана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земельные уделы.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194. Как называли кимаков в древнекитайских источниках?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Яньмо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расширили свои восточные границы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карлуки.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126. С целью распространения ислама объявила «священную войну» карлукам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династия Саманндов.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127. В середине IX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династия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Саманидов с целью распространения ислама объявила войну карлукам и захватила города...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Испиджаб и Тараз.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128. Около двух веков продолжалось сопротивление карлуков...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арабам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129. Столица и многие города карлукского государства находились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 Великом Шелковом нуги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130. Назовите какие новые города появляются в долинах рек Таласа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и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Чу при карлу-ках?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Кулан, Мерке, Койлык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131.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Карлукский каганат просуществовал около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200 лет (170 лет)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132. В район Семиречья в 746 году переселились племена...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карлуков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133. В каком году перестало существовать государство карлуков?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940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год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134. Государство Караханидов: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942-1212 гг.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135. В XI - XII веках от Мавераннахра на западе до Семиречья и Кашгара на востоке простирались владения: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Караханидов.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136. Назовите племя, которое положило начало государству Караханидов?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Ягма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137. Кто является родоначальником династии Караханидов?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Сатук Богра-хан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(по новым учебникам, ислам государственной религией принял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960 г. Муса Богра хан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- сын Сатук Богра хана)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138. В 999 году Караханиды полностью захватили: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Мавереннахр.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139. Какое государство в Казахстане в VIII - XII вв. официально объявило ислам госу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дарственной религией?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Караханидское государство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140. Когда государство Караханидов полностью захватило Мавереннахр?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999 г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.-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подчинив столицу Саманидов - Бухару.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141. В XI - XII веках от Мавераннахра на западе до Семиречья и Кашгара на востоке простирались владения: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Караханидов.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142. В государстве Караханидов, пожалованный каганом приближенному земельный надел называлась...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Икта.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143. Какой титул у караханидов носил сборщик налогов?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Иктадар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144. В государстве Караханидов иктадары обязаны были собирать налоги с населения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проходить у кагана воинскую службу.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145. Земельный надел караханидов, принадлежащий религиозным учреждениям: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Вакф.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146. В 1089 году Караханидов захватили...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сельджуки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147.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 30-х гг. XII в. с востока в Жетысу вторглись каракитаи и в сражении близ г. Самарканда разгромили сюзнические войска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Сельджуков и Караханидов.</w:t>
      </w:r>
      <w:proofErr w:type="gramEnd"/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148. В 30-х гг. XII века в сражении близ города Самарканда разгромили союзниче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ские войска сельджуков и Караханидов.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каракитаи.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149. Когда произошло разделение государства Караханидов на две части: западное ханство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центром в Бухаре и Восточное ханство с центром в Баласагуне?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Конец 30-х годов XI века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150. Территория Восточного ханства: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Семиречье и Восточный Туркестан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151. Территория Западного ханства: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Мавереннахр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152. В XI в. граница между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Западным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и Восточным ханствами Караханидов прохо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дила по реке..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 Сырдарье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153. Столицы: Восточной части -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Орда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(близ Баласагуна), потом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Кашгар.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За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падной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-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Узгент,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а потом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Самарканд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154. В 1141 г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вассальную зависимость от карахытаев попали: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Караханиды.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155. В каком году власть над обоими ханствами государства Караханидов перешла в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руки каракитаев?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1141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год.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156. Кто окончательно уничтожил государство Караханидов?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Мухаммед Хорсзмшах (1212 г)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157. В денежном обращении Караханидов ходили все типы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дирхемов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158. К памятникам Караханидского зодчества относится мавзолей Кара-хана, расп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о-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ложенный в городе...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Таразе (Жамбыл).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89. Какое прозвище дали арабы тюргешскому кагану Сулуку за смелость и решитель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ность?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Бодливый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90. Кто из полководцев Сулу кагана изгнал арабов из Согдианы в 720-721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гг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Кули Шор.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91. Причины распада Тюргешского каганата?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Арабско-китайские нашествия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92. Столица Тюргешского каганата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Суяб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93. Какой город тюргеши сделали своей второй ставкой?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Кунгут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94. Какой город Тюргешского каганата был крупным центром торговли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араз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(Бабаев учебник за 8 кл. 23 стр.)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95.Тюргешские монеты выпускались в городе: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Таразе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96. На юге Тюргешского каганата большую опасность представляли войска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Китая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97. В 748 году захватили и разрушили столицу тюргешей город Суяб войска: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Китая.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98. В 748 г. Китай захватил и разрушил город: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Суяб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99. У какого города в 751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году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произошла битва между арабами и китайцами?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 города Атлаха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100. Битва между арабами и китайцами у города Атлах длилась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пять дней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101. В битве при Атлахе карлуки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перешли на сторону арабов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102. В 751 году у города Атлаха тюргешско-арабские войска нанесли поражение...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китайским войскам.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103. Битва при Атлахе имело огромное значение, так как...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Китайцы были вынуждены цокинуть Семиречье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104. Арабо-китайское нашествие и междоусобицы подорвали Тюргешский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каганат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и он пал в... 756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году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105. Известно, что основой хозяйства тюркских и тюргешских племен являлось ско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товодство. Какой скот ими преимущественно разводился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Л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ошади и овцы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106. Верховным собственником и распорядителем всех земель государства в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Запад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но-Тюркском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и Тюргешском каганатах был..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каган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107. Земли в Тюргешском каганате распределя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л(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-а):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Каган.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108. Карлукский каганат: 756 —940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109. В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арабо - персидских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источниках карлуков называют...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древними тюрками.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110. Потерпев поражение от Уйгурского каганата в первой половине VIII в., в Жеты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су переселились племена: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карлуков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111. Борьба карлуков против уйгур длилось...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около 20 лет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112. В 746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карлуки потерпели поражение от Уйгурского каганата и пересели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лись...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Семиречье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113. В начаю IX веке карлуки потерпели поражение от своего врага на востоке: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Уйгурского каганата.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114. В 840 году Уйгурскому каганату нанесли поражение карлуки в союзе с...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киргизами.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115. Какой титул носили вожди карлукских племен до 840 года?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Джабгу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116. С 840 года верховный правитель карлуков стал носить титул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аган.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117. Вожди карлукских племен носили титул: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ельтебер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118. Карлуки в союзе с киргизами нанесли поражение Уйгурскому каганату в...840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119. Двадцатилетняя борьба карлуков против Уйгурского каганата закончилась: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Победой карлуков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120. Под каким именем сташ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известны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карлуки в V веке?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Булак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121. Главное племя Карлукского каганата: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Булак.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122. Племена, вошедшие в карлукскую конфедерацию племен?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булак, чигиль, таш-лык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123. Раннефеода1ьное государство Карлукский каганат было основано на террит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о-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рии: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Семиречья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124. Чтобы отвести угрозу со стороны Китая в 766-775 гг. карлуки завоевали...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Каш-гарию.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125. Завоевав в 766 -775 годах Кашгарию, отвели угрозу со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стороны Китая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126. Какая должность присваивалась местным сборщикам налогов Средней Азии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при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Тон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кагане?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Селиф.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127. На завоеванных территориях в Западнотюркском каганате сборщики налогов, которым присваивалась должность «селиф», назначались из: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местных жителей.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58. В чьих руках была высшая судебная власть в Западно-Тюркском Каганате?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Тархан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59. Какое государство в VII веке называли государством «10 племен»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ападно-Тюркский каганат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60. В «10 племен» входили... 5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племен дулу 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5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племен иушиби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61. Столица Западно-Тюркского каганата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Суяб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62. Назовите летнюю резиденцию каганов Западно-Тюркского каганата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инг-Булак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63. В Западно-Тюркском каганате титул ябгу, шад, эльтебер носили те, кто...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принадлежал к роду кагана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64. Сословие свободных скотоводов в Западно-Тюркском каганате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 будун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65. Кто составлял основную часть населения Западнотюркского каганата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кара-будун (общинники-скотоводы)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66. Словом «тат» называли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рабов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67. Одним из свидетельств могущества и международного авторитета Западно-Тюркского каганта является то, что он оказывал военную помощь...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Византий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softHyphen/>
        <w:t>ской империи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68. Повинность «кровного долга» в Западно-Тюркском каганате предполагала: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Прохождение обязательной воинской службы.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69. Древняя восточноиранская народность, населявшая территорию Средней Азии и юга Казахстана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согдийцы.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70. Когда произошла массовое переселение ираноязычных согдийцев в Жетысу?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VI-VIII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71. Переселение согдийцев в Жетысу еще более усилилось с вторжением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арабов.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72. Тюргсшский каганат: 704-756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73. Серьезное поражение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арабском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войскам в Мавераннахре (705-706 гг.) нанесли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объединенные силы тюргешей и согдийцев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74. На стороне согдийцев в войне с арабами в 706 г. выступили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Тюргеши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75. Борьба тюрков против Китая привела в начале VIII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 к возвышению...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тюргешей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76. Какое из тюркских племен добилось политической гегемонии в Семиречье над за-паднотюркскими правителями в 704 году?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Тюргеши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77. Какую территорию населяли тюркеши в VI 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Междуречье Шу и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И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ли.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78. Кто был родоначальником династии тюргешей?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Ушлик-каган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79. 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конце VII- начале VIII вв. к возвышению тюргешей во главе с Ушлик-каганом привели ряд побед над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Танской империей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80. Тюргешский каганат противостоял на востоке нашествию Китая, на западе - ара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бов, давление на тюргешей оказывал и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..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.В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осточнотюркский каганат.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81. Основатель тюргешской династии Ушлик-каган разделил племена на две орды, определив ставкой Малой орды город Кунгут, ставкой Большой орды...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Суяб.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82. Преемником Ушлика стал его сын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Сакал - каган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83. Кто из каганов был родоначальником династии тюргешей и возглавил борьбу про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тив арабов в Казахстане?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Ушлик-каган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84. Тюргешский каганат состоял из 20 (частей) тутукств, в каждом из них находи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лось.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 но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7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тысяч войска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85. В годы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правления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какого кагана в 715-738 гг. произошло укрепление Тюргешского каганата?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Сулук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86. Су луку, правителю тюргешей, пришлось вести борьбу на два фронта: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против арабов и китайцев.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87. В период правления Сулу-кагана Тюргешский каганат противостоял на западе на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шествию арабов, с востока -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Китайского государства.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88. Назовите век вторжения арабов на территорию Казахстана?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 I половине VIII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124. С каким государством в 561-563 годах тюрки заключили союз против эфталитов?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 Ираном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125. Основные силы эфталитов были разбиты тюрками под Бухарой в..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 587 году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126. В 567 г. Истеми каган отправил два торговых посольства: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Иран.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127. За отвод войск тюркам обязался выплачивать 40 тысяч золотых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Иран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128. Тюркский каган Дизабул в 568 году принимал дипломатическое посольство одно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го из европейских правителей.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Юстиниана II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29,0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приеме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тюркского посла византийским императором Юстинианом 1 сообщает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Византийский историк Менандр Протектор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30. Посольство Тюркского каганата в Константинополе во главе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 Маниахом в 568 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г.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 заключило торговое и военное соглашение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31. Посольство Тюркского каганата в Константинополе во главе с Маниахом в 568 г. заключило военное соглашение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.. Против Ирана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32. В чем были заинтересованы тюрки и согдийцы?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прямых торговых связях с Византией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33. Что означали термины «култегин-лабан», «яланшах», «инал-тегин»?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титулы правителей средневековых городов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34. Когда завершился процесс разделения Тюркского каганата на Восточнотюркский и Западнотюркский каганаты?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603 году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35. В 682 году в результате войны с Китаем восстановили свое государство на терри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тории современной Монголии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восточные тюрки.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36. Укрепили и воссоздали Восточнотюркский каганат 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 каменных письменах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отражены деяния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Бильге-кагана и Культегина.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37. В каком году восточные тюрки восстановили свою государственность на террит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о-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рии Монголии?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682г.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38. Территория Восточно-Тюркского каганата: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Казахстан, Центральная Азия, Вос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softHyphen/>
        <w:t>точный Туркестан, Южная Сибирь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39. В 682-744 гг. подчинили себе территории Казахстана, Центральной Азии и Южной Сибири.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Восточнотюркский каганат.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40. Время существования Восточно-Тюркского каганата: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682 — 744 гг.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41.Западно-Тюркский каганат...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603-704 гг.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42. Первым правителем Западно-тюркского каганата был...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Тардуш (Дато).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43. Столицей и зимней ставкой Западнотюркского каганата был город..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уяб.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44. Где находился центр Западно-Тюркского каганата?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Семиречье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45. «Он ок будун» («Десять племен») в VII в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.с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оставлял этнополитическую основу го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сударства. 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 Западно-Тюркского каганата.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46. Этнополитическую основу Западно-Тюркского каганата составлял «он ок будун» («десять племен»), которые занимали территорию 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:о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 Каратау до Джунгарии.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47. Территория Западнотюркского каганата на севере и востоке начиналась с верхних течений Волги и Иртыша на юге-востоке доходила до...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рек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И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ли и Чу.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(Стр.9)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29. Какие племена входили в состав Западно-Тюркского каганата?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Усун, канглы, тюркеши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48. Расширение границ и усиление политического господства Западнотюркского каганата происходит в первой половине...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VII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49. Территория Западно-тюркского каганата на юго-востоке начиналась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от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 рек Или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и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Чу на севере и востоке доходила до..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 Верхних течении Волги и Иртыша.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50. Шегу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каган-расширил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границы Западно-тюркского каганата на востоке...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до Ал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softHyphen/>
        <w:t>тая.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51. Ослабление Западнотюркского каганата в середине VII в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.п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ривело к вторжению Китая на территорию...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Семиречья.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52. В 748 г. захватили и разрушили город Суяб, вторгшиеся в Жетысу Китайские войска.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53. Кто захватил Западно-Тюркский каганат в VII в.? Китай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54. Как назывался наместник Западно-Тюркского каганата, контролировавший сбор податей?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Тудун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55. Кто являлся основной опорой Западно-тюркского кагана на местах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еки.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лись...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рабы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207. Вид жилища кочевых гуннов...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юрта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208. В хуннском обществе шаныою подчинялись князья (темники) которые были из числа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Близких родственников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209. В III - V вв. в искусстве степных племен развивается..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олихромный стиль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210. Какой стиль в искусстве гуннов в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Ш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- V в. н.э. получил свое развитие?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Полихромный стиль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211. На каком языке говорили племена гуннов?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 древнетюркском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212. К падению Римской империи привело вторжение: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Хуннов.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213. Какое количество родов было в хуннском обществе? 24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214. Итальянский композитор, автор оперы «Атилла&gt;?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Дж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.В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ерди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215. Сопротивление кочевых общин высшей власти выражаюсь в том, что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откочевали за пределы досягаемости властителя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216. Полукочевой вид скотоводства требовал постоянного жилища, которые строи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лись на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зимних стоянках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СРЕДНЕВЕКОВЫЕ ГОРОДА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1. Какой регион Южного Казахстана являлся средоточием средневековых городов?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Междуречье Арыси и Сырдарьи.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2. Некоторые города в период раннего средневековья появлялись на местах постоян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ных...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зимовок.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3. Центральным местом в структуре средневекового города является..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.Ц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итадель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4. Центральная часть средневекового города обнесенная стенами..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исар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5. Важную роль в распространении в Юго-Западном Семиречье городской культуры играли...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согдийцы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6. Основателями городов Джамукант, Навакент, Семекну были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огдийцы.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7. Около развалин города Испиджаб обнаружена одна из интереснейших археологи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ческих находок VI - VIII bb 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Подземный буддийский монастырь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8. На месте города Суяб найдены буддийские храмы, которые относятся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к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VII - VIII 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9. Если Тараз при караханидах называли «городом купцов», то какой город считали «источником ископаемых для торговцев всего мира»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спиджаб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10. Город, в котором, по сведениям Вильгельма Рубрука, имелась иранская купече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ская колония.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Эквиус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(Икиогуз)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11. Что такое рабад?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Часть средневекового города, где проживали бедняки.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(Сборник тестов НЦГСОИТ А.2002)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12. Основное население городов Семиречья было тюркским, о чем свидетельствуют...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Тюркские названия городов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13. В 12-13 вв. города Джент, Сыгнак, Барчкент на юге Казахстана принадлежал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Кыпчакам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14. В 893 году исмаил ибн Ахмад «обратил главную церковь в мечеть» в городе...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Тараз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15. Источники пишут как «о месте торговли мусульман с тюрками» и как «о городе купцов» о городе...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 раз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16. Самый богатый город в эпоху караханидов и карлуков?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Тараз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17. Тюркский каган Дизабул в 568г. принимал посольство Юстиниана II в городе: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Тараз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18. В Х-ХП вв. самыми крупными городами на территории Казахстана были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Испиджаб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Отрар.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19. Как стал называться в XIII веке Испиджаб - крупный торговый город на Шелко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вом пути?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Сайрам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20. По сведениям М.Кашгари в VI в. название Сайрам носил город..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спиджаб.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21. «Городом на Белой реке» называли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Испиджаб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22. О каком раннесредневековом городе Чуйской долины источники сообщают, что « в нем смешанно живут торговцы из разных стран, а половину города составляют куп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цы»? Суяб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124.Кем был Коркут?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Знаменитым жырау, одаренным композитором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125. 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Из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12 эпосов-частей состояла книга...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«Коркыт-ата»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126.Кюйши, автор кюев «Аксак кулан», «Жошыхан»: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Наймам Кетбуга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127.Какую религию приняли в 1007 году найманы и кереиты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ристианство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128. Где находится мавзолей Ходжи Ахмеда Яссауи?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Туркестане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129.Большая часть мавзолеев на территории средневекового Казахстана построена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под влиянием религии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ислама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130.Назовите памятники архитектуры Х-ХП веков в Казахстане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Мавзолеи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131.На какой территории Казахстана сохранился мавзолей XII в. Сырлы-там?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низовьях Сырдарьи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132.Тип очага в XH 1- XVI 11 веках.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Тандыр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133.Основные экономические и культурные центры Казахстана в VI - X находились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в...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Семиречье и Южном Казахстане.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134.В период раннего средневековья тюркоязычные жители поклонялись Тенгри 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женскому божеству, покровительнице очага и детей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май.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135. Более интенсивно развитие культуры протекало: в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городских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и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земледельческих центрах.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136. Более развитыми в экономико-культурном отношении были: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южные районы Казахстана.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137.Традиционный очаг земледелия на территории Казахстана: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Южный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Казахстан.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138.Распространение ислама на территории Средней Азии и Казахстана началось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</w:t>
      </w:r>
      <w:proofErr w:type="gramEnd"/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вторжения арабов в первой половине...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VIII в.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139. «Диуан-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и-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Хикмет» Ахмеда Йасауи написана на тюркском языке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арабским алфавитом.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140.Семиречье в VIII - IX вв. являлось одним из основных центров производства изде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 xml:space="preserve">лий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из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Серебра.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141.Дирхемы - это монеты, которые тюрки изготавливали из: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Серебра.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142. VI - XI 1 века н.э. вошли в историю Казахстана как...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Тюркский период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143.Древние тюрки пользовались письменностью: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Рунической.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144Древнетюркские стелы- памятники в честь Бильге-кагана и Кюль-Тегина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написаны...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Рунами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145.В X - XI вв. на развитие городской культуры на территории Казахстана повлияло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ислам.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146.Новым элементом в градостроительстве на территории Казахстана Х-ХП вв. являлось строительство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мечетей.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147.На территории Казахстана новые виды памятников - скульптуры с вереницами балбалов появились с приходом...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Тюрков.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148. В древнетюркских письменах каменные скульптуры, установленные на месте за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хоронения знатных людей, называли: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«балбал».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149.Надгробные каменные плиты с надписями тюрки стали устанавливать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VII - VIII 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150.В связи с распространением ислама в городах Казахстана начинают возводиться мечети в.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.. X - XII 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151.В Х-ХП вв. распространение ислама на территории Казахстана оказало благо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творное влияние на развитие различных отраслей..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ауки.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152.В Х-ХП вв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.н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а территории Казахстана архитектура общественных и религиозных зданий развиватсь в соответствии с...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канонами ислама.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153.В эпоху раннего средневековья на основе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родовых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тамг, был создан алфавит: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древнетюркский.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154. Древнегюркская письменность, найденная на берегах рек Талас, Или, Сырдарья получила название: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«Таласская письменность».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155.Тюркские памятники в стиле «дын» - строения из камня на месте захоронения людей в виде юрты относится к периоду...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доисламскому.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156.По погребальным обрядам IX- XIII вв. можно проследить укрепление на террито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рии Казахстана позиций...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ислама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90. Кто был распространителем поэзии духовного направления в Казахстане?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А.Яссауи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91. Непосредственное влияние на Ахмеда Яссауи оказал его учитель..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рыстанбаб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92. Когда жил Арыстан-Баб?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 VII - V 1 II вв.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93. Отец Ясави был: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крестьянином.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94. Ясави учился в: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Бухаре.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95. Одним из учеников Ахмеда Йасауи является великий поэт, автор учебников по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богословию: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Сулеймен Бакыргани.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96. Наиболее известным учеником Ахмеда Яссауи является проповедник ислама: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Сулейман Бакыргани.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97. Один из учеников А.Иассауи, поэт Сулеймен Бакыргани в народе был извесген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как...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Хаким ата.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98. В течение многих сотен лет учебниками во всех медресе на территории Средней Азии и Казахстана были сборники: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Яссауи и Бакыргани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99. Видный поэт эпохи Караханидов, автор книги «Дар истины»...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Ахмед Иугнеки.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100. Книга поэта эпохи Караханидов Ахмеда Иугнеки, написанная на тюркском языке и дошедшая до наших дней: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«Дар истины»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101. Поэт эпохи Караханидов, прозванный при жизни «предводителем мудрецов», призывал людей быть честными и добросердечными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Ахмед Иугнеки.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102. Дастан (поэма) «Дар истины» Ахмета Иугнеки, поэта эпохи Караханидов, написан на...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тюркском языке.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103. Поэт Ахмед Иугнеки жил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при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Караханидах.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104.Книг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а«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Коркыт-Ата» и поэма «Огузнама» относится к литературе...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VIII - IX в.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105.Автор поэмы «Юсуф-Зылиха»: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Али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п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отом написал Дурбек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106. В какой период времени среди ремесленников городов складываются цеховые ор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ганизации?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XI - XII века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107.Объединения ремесленников в XIII - XV веках. Цехи.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108. В какой части Казахстана в VI 1 I - IX веках складывается главный центр произво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д-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ства серебряных изделий?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Семиречье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109Специальные помещения в караван-сараях для торговли тканями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тимы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110 Концепция о четырех «царствах мира» перешла к мусульманским философам. В своих трактатах они называли «царем хищных зверей»: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тюркского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правителя 111.Как мусульманские авторы называли царя Византии?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Царь мужей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112.Кого называли царем государственного управления и промышленности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Правителя Китая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113.По Шелковому пути наряду с другими религиями распространялось и манихе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й-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ство, которое возникло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III в. в Иране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114.Главным занятием карлуков, огузов и кимаков было: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кочевое скотоводство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115. Каменная скульптура, установленная на месте захоронения знатных людей: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Балбал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116. Название тюркских каменных изваяний в образе усатых и бородатых мужчин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балбалы (каменные бабы)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 П.Казахстан является зоной широкого распространения каменных изваяний. Кого чаще изображали в образе «каменных баб»?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мучжин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118.Традиция создания каменных скульптур - балбшюв исчезла с распространени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ем... ислама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119.11азовите труд Махмуда Кашгарского: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«Диуани лугат-ат-тюрк»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120.Какой ученый изучал язык и обычаи тюркских племен в XI в.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.Кашгари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121.Автор книги «Диуани лугат - ат тюрк»?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М.Кашгари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122,Ученый-тюрколог Н.А.Баскаков утверждает, в изучении тюркских языков перво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проходцем среди исследователей был...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Махмуд Кашгари.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123. Ученый A . M .Кононов писа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1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, что при создании своей книги Махмуд Кашгари ставил цель - прославить на весь мир тюркский язык и доказать, что он не ниже... арабского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языка.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4. Какая денежная единица чеканилась в XI веке на двух монетных дворах - в Таразе и Испиджабе?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Серебряные дирхемы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5. Бани XI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 отапливались с помощью: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Жаропроводящнх каналов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(7-8- кл.51 стр.)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6. Городская баня из 10 помещений конца XlII - XIV вв. сохранилась в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..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.О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траре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62. Остатки двух восточных бань датируемые XI- XII вв. обнаружены в ходе раско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пок города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Отрар.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63. До 19б0-х годов в Туркестане работа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л(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-а) построенный (-ая) в средние века: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баня.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64. Бани в Таразе обеспечивались водой: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 каналам с гор.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65. Коммунальным строениям средневековых городов относятся...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Бани и водопроводы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66. Золотые деньги Ограра XIII века?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Динар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(141 стр. учебник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7-8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кл.)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67. Важную роль тюркских городов в VI - XII в системе международной торговли 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под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softHyphen/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тверждают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найденные археологами...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Монеты из разных стран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68. Средневековая золотая монета Византии, превратившаяся в международную 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ва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softHyphen/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люту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Сол ид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69. Медные монеты Саманидских и Караханидских правителей, найденные в </w:t>
      </w:r>
      <w:proofErr w:type="gramStart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городи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softHyphen/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ще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Отрара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Фельсы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70. Медные монеты, чеканенные в Отраре и выполнявшие мелкие разменные функ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ции...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Фельсы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71. С 8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в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до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конца 10 века на территории Казахстана была в обращении...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Тюргешская монета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72. Выдающийся философ, ученый-энциклопедист IX -X вв.: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Аль-Фараби.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73. Годы жизни Аль-Фараби?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870-950 гг.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74. Абу Насыр аль-Фараби родился в городе...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Отрар.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75. Один из первых ученых Востока X в. Абу Насыр ал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ь-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 xml:space="preserve"> Фараби родился в округе Фараб (Отрар), здесь получил образование на...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кыпчакском языке.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76. Назовите известный трактат, написанный Аль-Фараби «вторым учителем мира&gt;: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«Возникновение наук»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77. «Вторым учителем» после Аристотеля был назван, один из первых ученых Востока X в.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Абу Насыр аль-Фарабн.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78. Свои труды писал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арабским письмом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один из первых ученых Востока X в.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Абу Насыр аль-Фараби.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79. Кому принадлежит первое сообщение о письменности тюрков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?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</w:t>
      </w:r>
      <w:proofErr w:type="gramEnd"/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енандру Протектору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t> (он называет се «скифским письмом»)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80. Кто из средневековых ученых за 600 лет до Галилея и Ньютона предсказал гелио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центрическую систему?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Абу Рай хан Бируни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81. Какие источники свидетельствуют о наличии в VI веке письменности у тюрков?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Китайские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82. Древнейшие памятники древнегюркской письменности - надписи в честь Бильг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с-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кагана и Кюльтегина являются блестящим образцом: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политической прозы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83. Надписи в честь каганов «Культегин» были написаны...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Иоллыг-тегином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84. Назовите имя проповедника, который в память о великом пророке в 63 года отре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softHyphen/>
        <w:t>шился от мирской жизни, построил подземную келью и прожил в ней почти столько же лет, проповедуя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Ахмед Яссауи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85. Годы жизни Ахмеда Иассауи?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1103-1167 гг.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86. Течение в исламе - суфизм основш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1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t>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Ахмед Яссауи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87 Кто оказал влияние на распространение мусульманской религии среди тторко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я-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зычньгх народов раннефеодальных государств?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Яссауи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88. Культурные и этнополитические сведения, проповедь смирения и аскетизма с</w:t>
      </w:r>
      <w:proofErr w:type="gramStart"/>
      <w:r w:rsidRPr="001D7DEA">
        <w:rPr>
          <w:rFonts w:ascii="Times New Roman" w:hAnsi="Times New Roman" w:cs="Times New Roman"/>
          <w:sz w:val="16"/>
          <w:szCs w:val="16"/>
          <w:lang w:eastAsia="ru-RU"/>
        </w:rPr>
        <w:t>о-</w:t>
      </w:r>
      <w:proofErr w:type="gramEnd"/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  <w:t>держатся в произведении XII в.: </w:t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«Диван-и-Хикмет» Яссауи</w:t>
      </w:r>
    </w:p>
    <w:p w:rsidR="001D7DEA" w:rsidRPr="001D7DEA" w:rsidRDefault="001D7DEA" w:rsidP="001D7DEA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 w:rsidRPr="001D7DEA">
        <w:rPr>
          <w:rFonts w:ascii="Times New Roman" w:hAnsi="Times New Roman" w:cs="Times New Roman"/>
          <w:sz w:val="16"/>
          <w:szCs w:val="16"/>
          <w:lang w:eastAsia="ru-RU"/>
        </w:rPr>
        <w:t>89. Как называется сборник произведения А.Яссауи?</w:t>
      </w:r>
      <w:r w:rsidRPr="001D7DEA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1D7DE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«Диуани Хикмат»</w:t>
      </w:r>
    </w:p>
    <w:p w:rsidR="001D7DEA" w:rsidRDefault="001D7DEA" w:rsidP="000836B7">
      <w:pPr>
        <w:jc w:val="center"/>
        <w:rPr>
          <w:b/>
        </w:rPr>
      </w:pPr>
    </w:p>
    <w:p w:rsidR="001D7DEA" w:rsidRDefault="001D7DEA" w:rsidP="000836B7">
      <w:pPr>
        <w:jc w:val="center"/>
        <w:rPr>
          <w:b/>
        </w:rPr>
      </w:pPr>
    </w:p>
    <w:p w:rsidR="001D7DEA" w:rsidRDefault="001D7DEA" w:rsidP="000836B7">
      <w:pPr>
        <w:jc w:val="center"/>
        <w:rPr>
          <w:b/>
        </w:rPr>
      </w:pPr>
    </w:p>
    <w:p w:rsidR="001D7DEA" w:rsidRDefault="001D7DEA" w:rsidP="000836B7">
      <w:pPr>
        <w:jc w:val="center"/>
        <w:rPr>
          <w:b/>
        </w:rPr>
      </w:pPr>
    </w:p>
    <w:p w:rsidR="001D7DEA" w:rsidRDefault="001D7DEA" w:rsidP="000836B7">
      <w:pPr>
        <w:jc w:val="center"/>
        <w:rPr>
          <w:b/>
        </w:rPr>
      </w:pPr>
    </w:p>
    <w:p w:rsidR="001D7DEA" w:rsidRDefault="001D7DEA" w:rsidP="000836B7">
      <w:pPr>
        <w:jc w:val="center"/>
        <w:rPr>
          <w:b/>
        </w:rPr>
      </w:pPr>
    </w:p>
    <w:p w:rsidR="001D7DEA" w:rsidRPr="000836B7" w:rsidRDefault="001D7DEA" w:rsidP="000836B7">
      <w:pPr>
        <w:jc w:val="center"/>
        <w:rPr>
          <w:b/>
        </w:rPr>
      </w:pPr>
    </w:p>
    <w:sectPr w:rsidR="001D7DEA" w:rsidRPr="000836B7" w:rsidSect="000836B7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7204"/>
    <w:multiLevelType w:val="hybridMultilevel"/>
    <w:tmpl w:val="88D0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675D"/>
    <w:multiLevelType w:val="hybridMultilevel"/>
    <w:tmpl w:val="62D64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10"/>
  <w:drawingGridHorizontalSpacing w:val="110"/>
  <w:displayHorizontalDrawingGridEvery w:val="2"/>
  <w:characterSpacingControl w:val="doNotCompress"/>
  <w:compat/>
  <w:rsids>
    <w:rsidRoot w:val="000836B7"/>
    <w:rsid w:val="000836B7"/>
    <w:rsid w:val="001D7DEA"/>
    <w:rsid w:val="00280C8C"/>
    <w:rsid w:val="002F5A7E"/>
    <w:rsid w:val="00353DDB"/>
    <w:rsid w:val="00394680"/>
    <w:rsid w:val="005066FA"/>
    <w:rsid w:val="005B2E76"/>
    <w:rsid w:val="005D244E"/>
    <w:rsid w:val="006138E1"/>
    <w:rsid w:val="00796BEA"/>
    <w:rsid w:val="008E2702"/>
    <w:rsid w:val="00940089"/>
    <w:rsid w:val="00A134A5"/>
    <w:rsid w:val="00B62BDC"/>
    <w:rsid w:val="00BD0EE9"/>
    <w:rsid w:val="00D105CC"/>
    <w:rsid w:val="00E94623"/>
    <w:rsid w:val="00FA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_x0000_s1039"/>
        <o:r id="V:Rule13" type="connector" idref="#_x0000_s1059"/>
        <o:r id="V:Rule14" type="connector" idref="#_x0000_s1040"/>
        <o:r id="V:Rule15" type="connector" idref="#_x0000_s1041"/>
        <o:r id="V:Rule16" type="connector" idref="#_x0000_s1058"/>
        <o:r id="V:Rule17" type="connector" idref="#_x0000_s1038"/>
        <o:r id="V:Rule18" type="connector" idref="#_x0000_s1047"/>
        <o:r id="V:Rule19" type="connector" idref="#_x0000_s1049"/>
        <o:r id="V:Rule20" type="connector" idref="#_x0000_s1060"/>
        <o:r id="V:Rule21" type="connector" idref="#_x0000_s1061"/>
        <o:r id="V:Rule2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6B7"/>
    <w:pPr>
      <w:ind w:left="720"/>
      <w:contextualSpacing/>
    </w:pPr>
  </w:style>
  <w:style w:type="paragraph" w:styleId="a5">
    <w:name w:val="No Spacing"/>
    <w:uiPriority w:val="1"/>
    <w:qFormat/>
    <w:rsid w:val="00A134A5"/>
    <w:pPr>
      <w:spacing w:after="0" w:line="240" w:lineRule="auto"/>
    </w:pPr>
  </w:style>
  <w:style w:type="paragraph" w:customStyle="1" w:styleId="bookchaptertitle">
    <w:name w:val="bookchaptertitle"/>
    <w:basedOn w:val="a"/>
    <w:rsid w:val="001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D7DEA"/>
    <w:rPr>
      <w:b/>
      <w:bCs/>
    </w:rPr>
  </w:style>
  <w:style w:type="character" w:customStyle="1" w:styleId="apple-converted-space">
    <w:name w:val="apple-converted-space"/>
    <w:basedOn w:val="a0"/>
    <w:rsid w:val="001D7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6271</Words>
  <Characters>35747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</cp:revision>
  <cp:lastPrinted>2015-02-06T07:09:00Z</cp:lastPrinted>
  <dcterms:created xsi:type="dcterms:W3CDTF">2014-04-23T13:16:00Z</dcterms:created>
  <dcterms:modified xsi:type="dcterms:W3CDTF">2015-02-06T07:10:00Z</dcterms:modified>
</cp:coreProperties>
</file>