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A3" w:rsidRPr="007B4A9C" w:rsidRDefault="005500A3" w:rsidP="007B4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Урок русской литературы №23 в 7 классе</w:t>
      </w:r>
    </w:p>
    <w:p w:rsidR="005500A3" w:rsidRDefault="005500A3" w:rsidP="007B4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Дата проведения:_</w:t>
      </w:r>
      <w:r w:rsidR="007B4A9C">
        <w:rPr>
          <w:rFonts w:ascii="Times New Roman" w:hAnsi="Times New Roman" w:cs="Times New Roman"/>
          <w:sz w:val="24"/>
          <w:szCs w:val="24"/>
        </w:rPr>
        <w:t>24.11.2014г._</w:t>
      </w:r>
      <w:r w:rsidRPr="007B4A9C">
        <w:rPr>
          <w:rFonts w:ascii="Times New Roman" w:hAnsi="Times New Roman" w:cs="Times New Roman"/>
          <w:sz w:val="24"/>
          <w:szCs w:val="24"/>
        </w:rPr>
        <w:t>_</w:t>
      </w:r>
    </w:p>
    <w:p w:rsidR="007B4A9C" w:rsidRPr="007B4A9C" w:rsidRDefault="007B4A9C" w:rsidP="007B4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Оразбекова В.В.</w:t>
      </w:r>
    </w:p>
    <w:p w:rsidR="006F5888" w:rsidRPr="007B4A9C" w:rsidRDefault="006F5888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37F" w:rsidRPr="007B4A9C" w:rsidRDefault="005500A3" w:rsidP="007B4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Тема урока: Морис Симашко «Емшан</w:t>
      </w:r>
      <w:r w:rsidR="009F537F" w:rsidRPr="007B4A9C">
        <w:rPr>
          <w:rFonts w:ascii="Times New Roman" w:hAnsi="Times New Roman" w:cs="Times New Roman"/>
          <w:sz w:val="24"/>
          <w:szCs w:val="24"/>
        </w:rPr>
        <w:t>».</w:t>
      </w:r>
    </w:p>
    <w:p w:rsidR="005500A3" w:rsidRPr="007B4A9C" w:rsidRDefault="005500A3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Тип урока: изучение нового материала</w:t>
      </w:r>
    </w:p>
    <w:p w:rsidR="009F537F" w:rsidRPr="007B4A9C" w:rsidRDefault="005500A3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Цель урока</w:t>
      </w:r>
      <w:r w:rsidR="009F537F" w:rsidRPr="007B4A9C">
        <w:rPr>
          <w:rFonts w:ascii="Times New Roman" w:hAnsi="Times New Roman" w:cs="Times New Roman"/>
          <w:sz w:val="24"/>
          <w:szCs w:val="24"/>
        </w:rPr>
        <w:t>:</w:t>
      </w:r>
      <w:r w:rsidRPr="007B4A9C">
        <w:rPr>
          <w:rFonts w:ascii="Times New Roman" w:hAnsi="Times New Roman" w:cs="Times New Roman"/>
          <w:sz w:val="24"/>
          <w:szCs w:val="24"/>
        </w:rPr>
        <w:t xml:space="preserve"> к концу урока учащиеся изучат в единстве идейное  содержание и художественную форму повести.</w:t>
      </w:r>
      <w:r w:rsidR="009F537F" w:rsidRPr="007B4A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2AB5" w:rsidRPr="007B4A9C" w:rsidRDefault="005500A3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Задачи:</w:t>
      </w:r>
      <w:r w:rsidR="00612AB5" w:rsidRPr="007B4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00A3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Учащиеся смогут:</w:t>
      </w:r>
    </w:p>
    <w:p w:rsidR="00F7631F" w:rsidRPr="00F7631F" w:rsidRDefault="00F7631F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31F">
        <w:rPr>
          <w:rFonts w:ascii="Times New Roman" w:hAnsi="Times New Roman" w:cs="Times New Roman"/>
          <w:sz w:val="24"/>
          <w:szCs w:val="24"/>
        </w:rPr>
        <w:t>Ответить на вопросы по содержанию;</w:t>
      </w:r>
    </w:p>
    <w:p w:rsidR="00F7631F" w:rsidRPr="00F7631F" w:rsidRDefault="00F7631F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31F">
        <w:rPr>
          <w:rFonts w:ascii="Times New Roman" w:hAnsi="Times New Roman" w:cs="Times New Roman"/>
          <w:sz w:val="24"/>
          <w:szCs w:val="24"/>
        </w:rPr>
        <w:t>Проиллюстрировать черты легенды в произведении. Доказать, выстроив цепочку рассуждений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12AB5" w:rsidRDefault="00F7631F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пределит</w:t>
      </w:r>
      <w:r w:rsidR="009F537F" w:rsidRPr="007B4A9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жанр и  </w:t>
      </w:r>
      <w:r w:rsidR="009F537F" w:rsidRPr="007B4A9C">
        <w:rPr>
          <w:rFonts w:ascii="Times New Roman" w:hAnsi="Times New Roman" w:cs="Times New Roman"/>
          <w:sz w:val="24"/>
          <w:szCs w:val="24"/>
        </w:rPr>
        <w:t>замысел произведения;</w:t>
      </w:r>
    </w:p>
    <w:p w:rsidR="009F537F" w:rsidRPr="00F7631F" w:rsidRDefault="00F7631F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</w:t>
      </w:r>
      <w:r w:rsidRPr="007B4A9C">
        <w:rPr>
          <w:rFonts w:ascii="Times New Roman" w:hAnsi="Times New Roman" w:cs="Times New Roman"/>
          <w:sz w:val="24"/>
          <w:szCs w:val="24"/>
        </w:rPr>
        <w:t xml:space="preserve">  ассоциативную схему поиска слова-символа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B4A9C">
        <w:rPr>
          <w:rFonts w:ascii="Times New Roman" w:hAnsi="Times New Roman" w:cs="Times New Roman"/>
          <w:sz w:val="24"/>
          <w:szCs w:val="24"/>
        </w:rPr>
        <w:t>одины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7631F" w:rsidRDefault="00612AB5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Определи</w:t>
      </w:r>
      <w:r w:rsidR="009F537F" w:rsidRPr="007B4A9C">
        <w:rPr>
          <w:rFonts w:ascii="Times New Roman" w:hAnsi="Times New Roman" w:cs="Times New Roman"/>
          <w:sz w:val="24"/>
          <w:szCs w:val="24"/>
        </w:rPr>
        <w:t>т</w:t>
      </w:r>
      <w:r w:rsidRPr="007B4A9C">
        <w:rPr>
          <w:rFonts w:ascii="Times New Roman" w:hAnsi="Times New Roman" w:cs="Times New Roman"/>
          <w:sz w:val="24"/>
          <w:szCs w:val="24"/>
        </w:rPr>
        <w:t xml:space="preserve">ь </w:t>
      </w:r>
      <w:r w:rsidR="009F537F" w:rsidRPr="007B4A9C">
        <w:rPr>
          <w:rFonts w:ascii="Times New Roman" w:hAnsi="Times New Roman" w:cs="Times New Roman"/>
          <w:sz w:val="24"/>
          <w:szCs w:val="24"/>
        </w:rPr>
        <w:t xml:space="preserve"> художественные особенности произведения</w:t>
      </w:r>
      <w:r w:rsidR="00F7631F">
        <w:rPr>
          <w:rFonts w:ascii="Times New Roman" w:hAnsi="Times New Roman" w:cs="Times New Roman"/>
          <w:sz w:val="24"/>
          <w:szCs w:val="24"/>
        </w:rPr>
        <w:t>, выписать эпитеты;</w:t>
      </w:r>
    </w:p>
    <w:p w:rsidR="00612AB5" w:rsidRPr="007B4A9C" w:rsidRDefault="00F7631F" w:rsidP="00F763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отзыв</w:t>
      </w:r>
      <w:r w:rsidR="009F537F" w:rsidRPr="007B4A9C">
        <w:rPr>
          <w:rFonts w:ascii="Times New Roman" w:hAnsi="Times New Roman" w:cs="Times New Roman"/>
          <w:sz w:val="24"/>
          <w:szCs w:val="24"/>
        </w:rPr>
        <w:t>;</w:t>
      </w:r>
    </w:p>
    <w:p w:rsidR="00F7631F" w:rsidRDefault="00F7631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AB5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ТСО и ИКТ: ПК, проектор, интерактивная доска, презентация к уроку, раздаточный материал.</w:t>
      </w:r>
    </w:p>
    <w:p w:rsidR="00612AB5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537F" w:rsidRPr="007B4A9C" w:rsidRDefault="00612AB5" w:rsidP="007B4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Ход урока</w:t>
      </w:r>
    </w:p>
    <w:p w:rsidR="009F537F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1. Организационный момент. (3 минуты)</w:t>
      </w:r>
    </w:p>
    <w:p w:rsidR="00612AB5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Сообщение  темы урока, его цели и задачи.</w:t>
      </w:r>
    </w:p>
    <w:p w:rsidR="00612AB5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2AB5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B4A9C">
        <w:rPr>
          <w:rFonts w:ascii="Times New Roman" w:hAnsi="Times New Roman" w:cs="Times New Roman"/>
          <w:sz w:val="24"/>
          <w:szCs w:val="24"/>
        </w:rPr>
        <w:t>. Проверка домашнего задания</w:t>
      </w:r>
    </w:p>
    <w:p w:rsidR="009F537F" w:rsidRPr="007B4A9C" w:rsidRDefault="009F537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</w:t>
      </w:r>
      <w:r w:rsidR="00612AB5" w:rsidRPr="007B4A9C">
        <w:rPr>
          <w:rFonts w:ascii="Times New Roman" w:hAnsi="Times New Roman" w:cs="Times New Roman"/>
          <w:b/>
          <w:sz w:val="24"/>
          <w:szCs w:val="24"/>
        </w:rPr>
        <w:t>1. Д</w:t>
      </w:r>
      <w:r w:rsidRPr="007B4A9C">
        <w:rPr>
          <w:rFonts w:ascii="Times New Roman" w:hAnsi="Times New Roman" w:cs="Times New Roman"/>
          <w:b/>
          <w:sz w:val="24"/>
          <w:szCs w:val="24"/>
        </w:rPr>
        <w:t>оклад о биографии писателя</w:t>
      </w:r>
      <w:r w:rsidR="00612AB5" w:rsidRPr="007B4A9C">
        <w:rPr>
          <w:rFonts w:ascii="Times New Roman" w:hAnsi="Times New Roman" w:cs="Times New Roman"/>
          <w:sz w:val="24"/>
          <w:szCs w:val="24"/>
        </w:rPr>
        <w:t>. (5 минут)</w:t>
      </w:r>
    </w:p>
    <w:p w:rsidR="009F537F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37F" w:rsidRPr="007B4A9C" w:rsidRDefault="009F537F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 xml:space="preserve"> Знание</w:t>
      </w:r>
    </w:p>
    <w:p w:rsidR="009F537F" w:rsidRPr="007B4A9C" w:rsidRDefault="00612AB5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2.</w:t>
      </w:r>
      <w:r w:rsidR="009F537F" w:rsidRPr="007B4A9C">
        <w:rPr>
          <w:rFonts w:ascii="Times New Roman" w:hAnsi="Times New Roman" w:cs="Times New Roman"/>
          <w:b/>
          <w:sz w:val="24"/>
          <w:szCs w:val="24"/>
        </w:rPr>
        <w:t>Перекрёстный опрос</w:t>
      </w:r>
      <w:r w:rsidRPr="007B4A9C">
        <w:rPr>
          <w:rFonts w:ascii="Times New Roman" w:hAnsi="Times New Roman" w:cs="Times New Roman"/>
          <w:b/>
          <w:sz w:val="24"/>
          <w:szCs w:val="24"/>
        </w:rPr>
        <w:t xml:space="preserve"> (7 минут)</w:t>
      </w:r>
    </w:p>
    <w:p w:rsidR="009F537F" w:rsidRPr="007B4A9C" w:rsidRDefault="009F537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1.  </w:t>
      </w:r>
      <w:r w:rsidR="00612AB5" w:rsidRPr="007B4A9C">
        <w:rPr>
          <w:rFonts w:ascii="Times New Roman" w:hAnsi="Times New Roman" w:cs="Times New Roman"/>
          <w:sz w:val="24"/>
          <w:szCs w:val="24"/>
        </w:rPr>
        <w:t>Кто главный герой</w:t>
      </w:r>
      <w:r w:rsidRPr="007B4A9C">
        <w:rPr>
          <w:rFonts w:ascii="Times New Roman" w:hAnsi="Times New Roman" w:cs="Times New Roman"/>
          <w:sz w:val="24"/>
          <w:szCs w:val="24"/>
        </w:rPr>
        <w:t xml:space="preserve"> в произведении? Чем известен султан </w:t>
      </w:r>
      <w:r w:rsidR="00612AB5" w:rsidRPr="007B4A9C">
        <w:rPr>
          <w:rFonts w:ascii="Times New Roman" w:hAnsi="Times New Roman" w:cs="Times New Roman"/>
          <w:sz w:val="24"/>
          <w:szCs w:val="24"/>
        </w:rPr>
        <w:t xml:space="preserve"> Бейбарс </w:t>
      </w:r>
      <w:r w:rsidRPr="007B4A9C">
        <w:rPr>
          <w:rFonts w:ascii="Times New Roman" w:hAnsi="Times New Roman" w:cs="Times New Roman"/>
          <w:sz w:val="24"/>
          <w:szCs w:val="24"/>
        </w:rPr>
        <w:t>в истории?</w:t>
      </w:r>
    </w:p>
    <w:p w:rsidR="009F537F" w:rsidRPr="007B4A9C" w:rsidRDefault="009F537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2.</w:t>
      </w:r>
      <w:r w:rsidR="00612AB5" w:rsidRPr="007B4A9C">
        <w:rPr>
          <w:rFonts w:ascii="Times New Roman" w:hAnsi="Times New Roman" w:cs="Times New Roman"/>
          <w:sz w:val="24"/>
          <w:szCs w:val="24"/>
        </w:rPr>
        <w:t xml:space="preserve"> Как султан попал на остров?</w:t>
      </w:r>
    </w:p>
    <w:p w:rsidR="009F537F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3</w:t>
      </w:r>
      <w:r w:rsidR="009F537F" w:rsidRPr="007B4A9C">
        <w:rPr>
          <w:rFonts w:ascii="Times New Roman" w:hAnsi="Times New Roman" w:cs="Times New Roman"/>
          <w:sz w:val="24"/>
          <w:szCs w:val="24"/>
        </w:rPr>
        <w:t>. Где находится страна Миср? (дополнительное задание ученику)</w:t>
      </w:r>
    </w:p>
    <w:p w:rsidR="009F537F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5. К</w:t>
      </w:r>
      <w:r w:rsidR="009F537F" w:rsidRPr="007B4A9C">
        <w:rPr>
          <w:rFonts w:ascii="Times New Roman" w:hAnsi="Times New Roman" w:cs="Times New Roman"/>
          <w:sz w:val="24"/>
          <w:szCs w:val="24"/>
        </w:rPr>
        <w:t>акое значение имеет браслет?</w:t>
      </w:r>
      <w:r w:rsidR="008C42E9" w:rsidRPr="007B4A9C">
        <w:rPr>
          <w:rFonts w:ascii="Times New Roman" w:hAnsi="Times New Roman" w:cs="Times New Roman"/>
          <w:sz w:val="24"/>
          <w:szCs w:val="24"/>
        </w:rPr>
        <w:t xml:space="preserve"> Как связан с деревом? Можно ли его назвать символом?</w:t>
      </w:r>
    </w:p>
    <w:p w:rsidR="008C42E9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6. Что означала</w:t>
      </w:r>
      <w:r w:rsidR="008C42E9" w:rsidRPr="007B4A9C">
        <w:rPr>
          <w:rFonts w:ascii="Times New Roman" w:hAnsi="Times New Roman" w:cs="Times New Roman"/>
          <w:sz w:val="24"/>
          <w:szCs w:val="24"/>
        </w:rPr>
        <w:t xml:space="preserve"> стрела  из бойниц в городской стене?</w:t>
      </w:r>
    </w:p>
    <w:p w:rsidR="008C42E9" w:rsidRPr="007B4A9C" w:rsidRDefault="008C42E9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7. «Куке!» что означал этот возглас?</w:t>
      </w:r>
    </w:p>
    <w:p w:rsidR="008C42E9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8. К</w:t>
      </w:r>
      <w:r w:rsidR="008C42E9" w:rsidRPr="007B4A9C">
        <w:rPr>
          <w:rFonts w:ascii="Times New Roman" w:hAnsi="Times New Roman" w:cs="Times New Roman"/>
          <w:sz w:val="24"/>
          <w:szCs w:val="24"/>
        </w:rPr>
        <w:t>ак жили люди</w:t>
      </w:r>
      <w:r w:rsidRPr="007B4A9C">
        <w:rPr>
          <w:rFonts w:ascii="Times New Roman" w:hAnsi="Times New Roman" w:cs="Times New Roman"/>
          <w:sz w:val="24"/>
          <w:szCs w:val="24"/>
        </w:rPr>
        <w:t xml:space="preserve"> в пустыне </w:t>
      </w:r>
      <w:r w:rsidR="008C42E9" w:rsidRPr="007B4A9C">
        <w:rPr>
          <w:rFonts w:ascii="Times New Roman" w:hAnsi="Times New Roman" w:cs="Times New Roman"/>
          <w:sz w:val="24"/>
          <w:szCs w:val="24"/>
        </w:rPr>
        <w:t>?  Какие трудности  показаны автором в произведении?</w:t>
      </w:r>
    </w:p>
    <w:p w:rsidR="008C42E9" w:rsidRPr="007B4A9C" w:rsidRDefault="008C42E9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9. Как люди  пустыни строили храмы?</w:t>
      </w:r>
    </w:p>
    <w:p w:rsidR="008C42E9" w:rsidRPr="007B4A9C" w:rsidRDefault="00612AB5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1</w:t>
      </w:r>
      <w:r w:rsidR="007B4A9C">
        <w:rPr>
          <w:rFonts w:ascii="Times New Roman" w:hAnsi="Times New Roman" w:cs="Times New Roman"/>
          <w:sz w:val="24"/>
          <w:szCs w:val="24"/>
        </w:rPr>
        <w:t>0</w:t>
      </w:r>
      <w:r w:rsidRPr="007B4A9C">
        <w:rPr>
          <w:rFonts w:ascii="Times New Roman" w:hAnsi="Times New Roman" w:cs="Times New Roman"/>
          <w:sz w:val="24"/>
          <w:szCs w:val="24"/>
        </w:rPr>
        <w:t>.  К</w:t>
      </w:r>
      <w:r w:rsidR="008C42E9" w:rsidRPr="007B4A9C">
        <w:rPr>
          <w:rFonts w:ascii="Times New Roman" w:hAnsi="Times New Roman" w:cs="Times New Roman"/>
          <w:sz w:val="24"/>
          <w:szCs w:val="24"/>
        </w:rPr>
        <w:t>акую функцию выполняют воспоминания о горькой траве?</w:t>
      </w:r>
    </w:p>
    <w:p w:rsidR="008C42E9" w:rsidRPr="007B4A9C" w:rsidRDefault="00097CFC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42E9" w:rsidRPr="007B4A9C">
        <w:rPr>
          <w:rFonts w:ascii="Times New Roman" w:hAnsi="Times New Roman" w:cs="Times New Roman"/>
          <w:b/>
          <w:sz w:val="24"/>
          <w:szCs w:val="24"/>
        </w:rPr>
        <w:t>Понимание</w:t>
      </w:r>
      <w:r w:rsidR="00344DC9" w:rsidRPr="007B4A9C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44DC9" w:rsidRPr="007B4A9C">
        <w:rPr>
          <w:rFonts w:ascii="Times New Roman" w:hAnsi="Times New Roman" w:cs="Times New Roman"/>
          <w:sz w:val="24"/>
          <w:szCs w:val="24"/>
        </w:rPr>
        <w:t>(5 минут)</w:t>
      </w:r>
    </w:p>
    <w:p w:rsidR="00097CFC" w:rsidRPr="007B4A9C" w:rsidRDefault="00B95DAF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Задание:  Проиллюстрируйте черты легенды в произведении. Докажите, выстроив цепочку рассуждений</w:t>
      </w:r>
      <w:r w:rsidR="00344DC9" w:rsidRPr="007B4A9C">
        <w:rPr>
          <w:rFonts w:ascii="Times New Roman" w:hAnsi="Times New Roman" w:cs="Times New Roman"/>
          <w:sz w:val="24"/>
          <w:szCs w:val="24"/>
        </w:rPr>
        <w:t>.</w:t>
      </w:r>
    </w:p>
    <w:p w:rsidR="00B95DAF" w:rsidRPr="007B4A9C" w:rsidRDefault="00097CFC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4</w:t>
      </w:r>
      <w:r w:rsidR="00B95DAF" w:rsidRPr="007B4A9C">
        <w:rPr>
          <w:rFonts w:ascii="Times New Roman" w:hAnsi="Times New Roman" w:cs="Times New Roman"/>
          <w:b/>
          <w:sz w:val="24"/>
          <w:szCs w:val="24"/>
        </w:rPr>
        <w:t>. Использование</w:t>
      </w:r>
      <w:r w:rsidR="00344DC9" w:rsidRPr="007B4A9C">
        <w:rPr>
          <w:rFonts w:ascii="Times New Roman" w:hAnsi="Times New Roman" w:cs="Times New Roman"/>
          <w:b/>
          <w:sz w:val="24"/>
          <w:szCs w:val="24"/>
        </w:rPr>
        <w:t xml:space="preserve"> (5 минут)</w:t>
      </w:r>
    </w:p>
    <w:p w:rsidR="00B95DAF" w:rsidRPr="007B4A9C" w:rsidRDefault="00B95DA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Задание: Определите жанр данного произведения. Заполните </w:t>
      </w:r>
      <w:r w:rsidR="00344DC9" w:rsidRPr="007B4A9C">
        <w:rPr>
          <w:rFonts w:ascii="Times New Roman" w:hAnsi="Times New Roman" w:cs="Times New Roman"/>
          <w:sz w:val="24"/>
          <w:szCs w:val="24"/>
        </w:rPr>
        <w:t>таблицу при помощи ключевых фраз.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95DAF" w:rsidRPr="007B4A9C" w:rsidTr="002A1118">
        <w:trPr>
          <w:trHeight w:val="235"/>
        </w:trPr>
        <w:tc>
          <w:tcPr>
            <w:tcW w:w="4785" w:type="dxa"/>
          </w:tcPr>
          <w:p w:rsidR="00B95DAF" w:rsidRPr="007B4A9C" w:rsidRDefault="00B95DAF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</w:t>
            </w:r>
          </w:p>
        </w:tc>
        <w:tc>
          <w:tcPr>
            <w:tcW w:w="4786" w:type="dxa"/>
          </w:tcPr>
          <w:p w:rsidR="00B95DAF" w:rsidRPr="007B4A9C" w:rsidRDefault="00B95DAF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биографический</w:t>
            </w:r>
          </w:p>
        </w:tc>
      </w:tr>
      <w:tr w:rsidR="00B95DAF" w:rsidRPr="007B4A9C" w:rsidTr="002A1118">
        <w:tc>
          <w:tcPr>
            <w:tcW w:w="4785" w:type="dxa"/>
          </w:tcPr>
          <w:p w:rsidR="00B95DAF" w:rsidRPr="007B4A9C" w:rsidRDefault="00B95DAF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95DAF" w:rsidRPr="007B4A9C" w:rsidRDefault="00B95DAF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AF" w:rsidRPr="007B4A9C" w:rsidRDefault="00B95DAF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AF" w:rsidRPr="007B4A9C" w:rsidRDefault="004968D5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5</w:t>
      </w:r>
      <w:r w:rsidR="00B95DAF" w:rsidRPr="007B4A9C">
        <w:rPr>
          <w:rFonts w:ascii="Times New Roman" w:hAnsi="Times New Roman" w:cs="Times New Roman"/>
          <w:b/>
          <w:sz w:val="24"/>
          <w:szCs w:val="24"/>
        </w:rPr>
        <w:t>. Анализ.</w:t>
      </w:r>
      <w:r w:rsidR="00344DC9" w:rsidRPr="007B4A9C">
        <w:rPr>
          <w:rFonts w:ascii="Times New Roman" w:hAnsi="Times New Roman" w:cs="Times New Roman"/>
          <w:b/>
          <w:sz w:val="24"/>
          <w:szCs w:val="24"/>
        </w:rPr>
        <w:t xml:space="preserve"> ( 5 минут)</w:t>
      </w:r>
    </w:p>
    <w:p w:rsidR="00097CFC" w:rsidRPr="007B4A9C" w:rsidRDefault="00097CFC" w:rsidP="007B4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История всегда увлекала писателя. Культура и легенды Центральной Азии вошли навсегда в его творчество. Немаловажную роль сыграло знакомство с известными </w:t>
      </w:r>
      <w:r w:rsidRPr="007B4A9C">
        <w:rPr>
          <w:rFonts w:ascii="Times New Roman" w:hAnsi="Times New Roman" w:cs="Times New Roman"/>
          <w:sz w:val="24"/>
          <w:szCs w:val="24"/>
        </w:rPr>
        <w:lastRenderedPageBreak/>
        <w:t>археологами М.Е. Масоном и С.П. Толстовым. История и древняя культура Востока, России, Казахстана – вот область научных и писательских интересов М. Симашко.</w:t>
      </w:r>
    </w:p>
    <w:p w:rsidR="00097CFC" w:rsidRPr="007B4A9C" w:rsidRDefault="00097CFC" w:rsidP="007B4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Как признается М.Д. Симашко, толчком для написания произведения послужило стихотворение А.Н. Майкова «Емшан», строчка из которого стала эпиграфом к повести, а также продолжительные беседы с О.О. Сулейменовым и С.Н. Марковым о месте и роли кипчакских ханов в истории средневековья.</w:t>
      </w:r>
    </w:p>
    <w:p w:rsidR="00097CFC" w:rsidRPr="007B4A9C" w:rsidRDefault="00097CFC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5DAF" w:rsidRPr="007B4A9C" w:rsidRDefault="00B95DAF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Прочтите </w:t>
      </w:r>
      <w:r w:rsidR="004968D5" w:rsidRPr="007B4A9C">
        <w:rPr>
          <w:rFonts w:ascii="Times New Roman" w:hAnsi="Times New Roman" w:cs="Times New Roman"/>
          <w:sz w:val="24"/>
          <w:szCs w:val="24"/>
        </w:rPr>
        <w:t xml:space="preserve"> отрывок  </w:t>
      </w:r>
      <w:r w:rsidRPr="007B4A9C">
        <w:rPr>
          <w:rFonts w:ascii="Times New Roman" w:hAnsi="Times New Roman" w:cs="Times New Roman"/>
          <w:sz w:val="24"/>
          <w:szCs w:val="24"/>
        </w:rPr>
        <w:t>стихотворени</w:t>
      </w:r>
      <w:r w:rsidR="004968D5" w:rsidRPr="007B4A9C">
        <w:rPr>
          <w:rFonts w:ascii="Times New Roman" w:hAnsi="Times New Roman" w:cs="Times New Roman"/>
          <w:sz w:val="24"/>
          <w:szCs w:val="24"/>
        </w:rPr>
        <w:t>я</w:t>
      </w:r>
      <w:r w:rsidR="00974C43" w:rsidRPr="007B4A9C">
        <w:rPr>
          <w:rFonts w:ascii="Times New Roman" w:hAnsi="Times New Roman" w:cs="Times New Roman"/>
          <w:sz w:val="24"/>
          <w:szCs w:val="24"/>
        </w:rPr>
        <w:t xml:space="preserve"> </w:t>
      </w:r>
      <w:r w:rsidR="004968D5" w:rsidRPr="007B4A9C">
        <w:rPr>
          <w:rFonts w:ascii="Times New Roman" w:hAnsi="Times New Roman" w:cs="Times New Roman"/>
          <w:sz w:val="24"/>
          <w:szCs w:val="24"/>
        </w:rPr>
        <w:t>А.</w:t>
      </w:r>
      <w:r w:rsidRPr="007B4A9C">
        <w:rPr>
          <w:rFonts w:ascii="Times New Roman" w:hAnsi="Times New Roman" w:cs="Times New Roman"/>
          <w:sz w:val="24"/>
          <w:szCs w:val="24"/>
        </w:rPr>
        <w:t xml:space="preserve">  Майкова «Емшан». Почему С</w:t>
      </w:r>
      <w:r w:rsidR="00097CFC" w:rsidRPr="007B4A9C">
        <w:rPr>
          <w:rFonts w:ascii="Times New Roman" w:hAnsi="Times New Roman" w:cs="Times New Roman"/>
          <w:sz w:val="24"/>
          <w:szCs w:val="24"/>
        </w:rPr>
        <w:t>и</w:t>
      </w:r>
      <w:r w:rsidRPr="007B4A9C">
        <w:rPr>
          <w:rFonts w:ascii="Times New Roman" w:hAnsi="Times New Roman" w:cs="Times New Roman"/>
          <w:sz w:val="24"/>
          <w:szCs w:val="24"/>
        </w:rPr>
        <w:t xml:space="preserve">машко в качестве </w:t>
      </w:r>
      <w:r w:rsidR="00F7631F" w:rsidRPr="007B4A9C">
        <w:rPr>
          <w:rFonts w:ascii="Times New Roman" w:hAnsi="Times New Roman" w:cs="Times New Roman"/>
          <w:sz w:val="24"/>
          <w:szCs w:val="24"/>
        </w:rPr>
        <w:t xml:space="preserve">Составьте  ассоциативную схему поиска слова-символа Родины </w:t>
      </w:r>
      <w:r w:rsidRPr="007B4A9C">
        <w:rPr>
          <w:rFonts w:ascii="Times New Roman" w:hAnsi="Times New Roman" w:cs="Times New Roman"/>
          <w:sz w:val="24"/>
          <w:szCs w:val="24"/>
        </w:rPr>
        <w:t>эпиграфа  использовал стихотворение Майкова? Обоснуйте свою точку зрения.</w:t>
      </w:r>
      <w:r w:rsidR="004968D5" w:rsidRPr="007B4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DAF" w:rsidRPr="007B4A9C" w:rsidRDefault="004968D5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6</w:t>
      </w:r>
      <w:r w:rsidR="00B95DAF" w:rsidRPr="007B4A9C">
        <w:rPr>
          <w:rFonts w:ascii="Times New Roman" w:hAnsi="Times New Roman" w:cs="Times New Roman"/>
          <w:b/>
          <w:sz w:val="24"/>
          <w:szCs w:val="24"/>
        </w:rPr>
        <w:t>. Синтез</w:t>
      </w:r>
      <w:r w:rsidRPr="007B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DC9" w:rsidRPr="007B4A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1362" w:rsidRPr="007B4A9C" w:rsidRDefault="00B95DAF" w:rsidP="007B4A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</w:t>
      </w:r>
      <w:r w:rsidR="004968D5" w:rsidRPr="007B4A9C">
        <w:rPr>
          <w:rFonts w:ascii="Times New Roman" w:hAnsi="Times New Roman" w:cs="Times New Roman"/>
          <w:sz w:val="24"/>
          <w:szCs w:val="24"/>
        </w:rPr>
        <w:t>Задание№1</w:t>
      </w:r>
      <w:r w:rsidR="00C71362" w:rsidRPr="007B4A9C">
        <w:rPr>
          <w:rFonts w:ascii="Times New Roman" w:hAnsi="Times New Roman" w:cs="Times New Roman"/>
          <w:sz w:val="24"/>
          <w:szCs w:val="24"/>
        </w:rPr>
        <w:t>.</w:t>
      </w:r>
      <w:r w:rsidR="00097CFC" w:rsidRPr="007B4A9C">
        <w:rPr>
          <w:rFonts w:ascii="Times New Roman" w:hAnsi="Times New Roman" w:cs="Times New Roman"/>
          <w:sz w:val="24"/>
          <w:szCs w:val="24"/>
        </w:rPr>
        <w:t>, связав с названием произведения.</w:t>
      </w:r>
      <w:r w:rsidR="004968D5" w:rsidRPr="007B4A9C">
        <w:rPr>
          <w:rFonts w:ascii="Times New Roman" w:hAnsi="Times New Roman" w:cs="Times New Roman"/>
          <w:sz w:val="24"/>
          <w:szCs w:val="24"/>
        </w:rPr>
        <w:t xml:space="preserve"> (5 минут)</w:t>
      </w:r>
    </w:p>
    <w:p w:rsidR="00C71362" w:rsidRPr="007B4A9C" w:rsidRDefault="00097CFC" w:rsidP="007B4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77.2pt;margin-top:18.7pt;width:27pt;height:9pt;z-index:251659264" o:connectortype="straight">
            <v:stroke endarrow="block"/>
          </v:shape>
        </w:pict>
      </w:r>
      <w:r w:rsidRPr="007B4A9C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96.95pt;margin-top:18.7pt;width:28.5pt;height:9pt;flip:x;z-index:251658240" o:connectortype="straight">
            <v:stroke endarrow="block"/>
          </v:shape>
        </w:pict>
      </w:r>
      <w:r w:rsidRPr="007B4A9C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250.95pt;margin-top:22.45pt;width:.75pt;height:17.25pt;z-index:251660288" o:connectortype="straight">
            <v:stroke endarrow="block"/>
          </v:shape>
        </w:pict>
      </w:r>
      <w:r w:rsidRPr="007B4A9C">
        <w:rPr>
          <w:rFonts w:ascii="Times New Roman" w:hAnsi="Times New Roman" w:cs="Times New Roman"/>
          <w:sz w:val="24"/>
          <w:szCs w:val="24"/>
        </w:rPr>
        <w:t>РОДИНА</w:t>
      </w:r>
    </w:p>
    <w:p w:rsidR="00097CFC" w:rsidRPr="007B4A9C" w:rsidRDefault="00097CFC" w:rsidP="007B4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A9C" w:rsidRDefault="007B4A9C" w:rsidP="007B4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71362" w:rsidRPr="007B4A9C" w:rsidRDefault="00097CFC" w:rsidP="007B4A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ЕМШАН</w:t>
      </w:r>
    </w:p>
    <w:p w:rsidR="00C71362" w:rsidRPr="007B4A9C" w:rsidRDefault="00C71362" w:rsidP="007B4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DC9" w:rsidRPr="007B4A9C" w:rsidRDefault="0052337D" w:rsidP="007B4A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Задание№2.</w:t>
      </w:r>
      <w:r w:rsidR="00344DC9" w:rsidRPr="007B4A9C">
        <w:rPr>
          <w:rFonts w:ascii="Times New Roman" w:hAnsi="Times New Roman" w:cs="Times New Roman"/>
          <w:sz w:val="24"/>
          <w:szCs w:val="24"/>
        </w:rPr>
        <w:t>( 5 минут)</w:t>
      </w:r>
      <w:r w:rsidRPr="007B4A9C">
        <w:rPr>
          <w:rFonts w:ascii="Times New Roman" w:hAnsi="Times New Roman" w:cs="Times New Roman"/>
          <w:sz w:val="24"/>
          <w:szCs w:val="24"/>
        </w:rPr>
        <w:t xml:space="preserve">    </w:t>
      </w:r>
      <w:r w:rsidR="004968D5" w:rsidRPr="007B4A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37D" w:rsidRPr="007B4A9C" w:rsidRDefault="004968D5" w:rsidP="007B4A9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Выпишите и</w:t>
      </w:r>
      <w:r w:rsidR="0052337D" w:rsidRPr="007B4A9C">
        <w:rPr>
          <w:rFonts w:ascii="Times New Roman" w:hAnsi="Times New Roman" w:cs="Times New Roman"/>
          <w:sz w:val="24"/>
          <w:szCs w:val="24"/>
        </w:rPr>
        <w:t>зобразительно-выразительные средства</w:t>
      </w:r>
      <w:r w:rsidRPr="007B4A9C">
        <w:rPr>
          <w:rFonts w:ascii="Times New Roman" w:hAnsi="Times New Roman" w:cs="Times New Roman"/>
          <w:sz w:val="24"/>
          <w:szCs w:val="24"/>
        </w:rPr>
        <w:t xml:space="preserve"> (эпитеты)</w:t>
      </w:r>
      <w:r w:rsidR="0052337D" w:rsidRPr="007B4A9C">
        <w:rPr>
          <w:rFonts w:ascii="Times New Roman" w:hAnsi="Times New Roman" w:cs="Times New Roman"/>
          <w:sz w:val="24"/>
          <w:szCs w:val="24"/>
        </w:rPr>
        <w:t>, создающие образную картину пейзажа.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5"/>
        <w:gridCol w:w="5245"/>
      </w:tblGrid>
      <w:tr w:rsidR="0052337D" w:rsidRPr="007B4A9C" w:rsidTr="009235E4">
        <w:trPr>
          <w:trHeight w:hRule="exact" w:val="494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7D" w:rsidRPr="007B4A9C" w:rsidRDefault="0052337D" w:rsidP="007B4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Вечерняя заря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7D" w:rsidRPr="007B4A9C" w:rsidRDefault="0052337D" w:rsidP="007B4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Емшан</w:t>
            </w:r>
          </w:p>
        </w:tc>
      </w:tr>
      <w:tr w:rsidR="0052337D" w:rsidRPr="007B4A9C" w:rsidTr="004968D5">
        <w:trPr>
          <w:trHeight w:hRule="exact" w:val="1846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красная заря</w:t>
            </w:r>
          </w:p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серые камни</w:t>
            </w:r>
          </w:p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синие минареты</w:t>
            </w:r>
          </w:p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красные листья</w:t>
            </w:r>
          </w:p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красные камни</w:t>
            </w:r>
          </w:p>
          <w:p w:rsidR="0052337D" w:rsidRPr="007B4A9C" w:rsidRDefault="0052337D" w:rsidP="007B4A9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красный песок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337D" w:rsidRPr="007B4A9C" w:rsidRDefault="0052337D" w:rsidP="007B4A9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красная трава горький запах зеленые точки белая трава горькая трава</w:t>
            </w:r>
          </w:p>
        </w:tc>
      </w:tr>
    </w:tbl>
    <w:p w:rsidR="0052337D" w:rsidRPr="007B4A9C" w:rsidRDefault="0052337D" w:rsidP="007B4A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       </w:t>
      </w:r>
      <w:r w:rsidR="00344DC9" w:rsidRPr="007B4A9C">
        <w:rPr>
          <w:rFonts w:ascii="Times New Roman" w:hAnsi="Times New Roman" w:cs="Times New Roman"/>
          <w:sz w:val="24"/>
          <w:szCs w:val="24"/>
        </w:rPr>
        <w:t xml:space="preserve"> Слово учителя: </w:t>
      </w:r>
      <w:r w:rsidRPr="007B4A9C">
        <w:rPr>
          <w:rFonts w:ascii="Times New Roman" w:hAnsi="Times New Roman" w:cs="Times New Roman"/>
          <w:sz w:val="24"/>
          <w:szCs w:val="24"/>
        </w:rPr>
        <w:t>Особенности языка повести - отточенность фразы, цветистость, яркость красок, живописность. Любимые цвета писателя - яркие, красные, желтые. Они передают психологическое состояние героя, его внутреннюю напряженность, душевное смятение, раскаяние и прозрение.</w:t>
      </w:r>
    </w:p>
    <w:p w:rsidR="00344DC9" w:rsidRPr="007B4A9C" w:rsidRDefault="00344DC9" w:rsidP="007B4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7D" w:rsidRPr="007B4A9C" w:rsidRDefault="00344DC9" w:rsidP="007B4A9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2337D" w:rsidRPr="007B4A9C">
        <w:rPr>
          <w:rFonts w:ascii="Times New Roman" w:hAnsi="Times New Roman" w:cs="Times New Roman"/>
          <w:b/>
          <w:sz w:val="24"/>
          <w:szCs w:val="24"/>
        </w:rPr>
        <w:t>Оценка.</w:t>
      </w:r>
      <w:r w:rsidRPr="007B4A9C">
        <w:rPr>
          <w:rFonts w:ascii="Times New Roman" w:hAnsi="Times New Roman" w:cs="Times New Roman"/>
          <w:b/>
          <w:sz w:val="24"/>
          <w:szCs w:val="24"/>
        </w:rPr>
        <w:t xml:space="preserve"> (5 минут)</w:t>
      </w:r>
    </w:p>
    <w:p w:rsidR="0052337D" w:rsidRPr="007B4A9C" w:rsidRDefault="0052337D" w:rsidP="007B4A9C">
      <w:pPr>
        <w:pStyle w:val="a7"/>
        <w:spacing w:after="0"/>
        <w:ind w:left="0"/>
        <w:rPr>
          <w:bCs/>
        </w:rPr>
      </w:pPr>
      <w:r w:rsidRPr="007B4A9C">
        <w:rPr>
          <w:bCs/>
        </w:rPr>
        <w:t xml:space="preserve"> </w:t>
      </w:r>
      <w:r w:rsidR="00344DC9" w:rsidRPr="007B4A9C">
        <w:rPr>
          <w:bCs/>
        </w:rPr>
        <w:t>Напишите отзыв на тему</w:t>
      </w:r>
      <w:r w:rsidRPr="007B4A9C">
        <w:rPr>
          <w:bCs/>
        </w:rPr>
        <w:t xml:space="preserve">: «О чем </w:t>
      </w:r>
      <w:r w:rsidR="00344DC9" w:rsidRPr="007B4A9C">
        <w:rPr>
          <w:bCs/>
        </w:rPr>
        <w:t xml:space="preserve"> меня </w:t>
      </w:r>
      <w:r w:rsidRPr="007B4A9C">
        <w:rPr>
          <w:bCs/>
        </w:rPr>
        <w:t>заставила задуматься повесть М.Симашко «Емшан»?</w:t>
      </w:r>
    </w:p>
    <w:p w:rsidR="00344DC9" w:rsidRPr="007B4A9C" w:rsidRDefault="00344DC9" w:rsidP="007B4A9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8. Итог урока.</w:t>
      </w:r>
    </w:p>
    <w:p w:rsidR="00974C43" w:rsidRPr="007B4A9C" w:rsidRDefault="00344DC9" w:rsidP="007B4A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 xml:space="preserve"> Рефлексия.</w:t>
      </w:r>
      <w:r w:rsidR="00974C43" w:rsidRPr="007B4A9C">
        <w:rPr>
          <w:rFonts w:ascii="Times New Roman" w:hAnsi="Times New Roman" w:cs="Times New Roman"/>
          <w:sz w:val="24"/>
          <w:szCs w:val="24"/>
        </w:rPr>
        <w:t xml:space="preserve"> Оцените свою работу  по каждому этапу урока.</w:t>
      </w:r>
    </w:p>
    <w:p w:rsidR="00974C43" w:rsidRPr="007B4A9C" w:rsidRDefault="00344DC9" w:rsidP="007B4A9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B4A9C">
        <w:rPr>
          <w:rFonts w:ascii="Times New Roman" w:hAnsi="Times New Roman" w:cs="Times New Roman"/>
          <w:sz w:val="24"/>
          <w:szCs w:val="24"/>
        </w:rPr>
        <w:t>Ф.И.__________________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 xml:space="preserve"> Я работал(а)(от 0 до 5 баллов)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Задание мне понравилось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Задание вызвало трудности</w:t>
            </w:r>
            <w:r w:rsidR="007B4A9C" w:rsidRPr="007B4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Перекрёстный опрос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черт легенды 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Определение жанра произведения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 Майкова «Емшан»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Поиск слова –символа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эпитетов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C43" w:rsidRPr="007B4A9C" w:rsidTr="00974C43">
        <w:tc>
          <w:tcPr>
            <w:tcW w:w="2392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9C">
              <w:rPr>
                <w:rFonts w:ascii="Times New Roman" w:hAnsi="Times New Roman" w:cs="Times New Roman"/>
                <w:sz w:val="24"/>
                <w:szCs w:val="24"/>
              </w:rPr>
              <w:t>Написание отзыва</w:t>
            </w: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74C43" w:rsidRPr="007B4A9C" w:rsidRDefault="00974C43" w:rsidP="007B4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AF" w:rsidRPr="007B4A9C" w:rsidRDefault="0052337D" w:rsidP="007B4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A9C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Pr="007B4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7B4A9C">
        <w:rPr>
          <w:rFonts w:ascii="Times New Roman" w:hAnsi="Times New Roman" w:cs="Times New Roman"/>
          <w:b/>
          <w:sz w:val="24"/>
          <w:szCs w:val="24"/>
        </w:rPr>
        <w:t xml:space="preserve">Прочитать </w:t>
      </w:r>
      <w:r w:rsidRPr="007B4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B4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произведение</w:t>
      </w:r>
      <w:r w:rsidRPr="007B4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М.А.Шолохов</w:t>
      </w:r>
      <w:r w:rsidR="007B4A9C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7B4A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"Судьба человека"   </w:t>
      </w:r>
    </w:p>
    <w:sectPr w:rsidR="00B95DAF" w:rsidRPr="007B4A9C" w:rsidSect="006F5888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E4A" w:rsidRDefault="00D77E4A" w:rsidP="006F5888">
      <w:pPr>
        <w:spacing w:after="0" w:line="240" w:lineRule="auto"/>
      </w:pPr>
      <w:r>
        <w:separator/>
      </w:r>
    </w:p>
  </w:endnote>
  <w:endnote w:type="continuationSeparator" w:id="1">
    <w:p w:rsidR="00D77E4A" w:rsidRDefault="00D77E4A" w:rsidP="006F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E4A" w:rsidRDefault="00D77E4A" w:rsidP="006F5888">
      <w:pPr>
        <w:spacing w:after="0" w:line="240" w:lineRule="auto"/>
      </w:pPr>
      <w:r>
        <w:separator/>
      </w:r>
    </w:p>
  </w:footnote>
  <w:footnote w:type="continuationSeparator" w:id="1">
    <w:p w:rsidR="00D77E4A" w:rsidRDefault="00D77E4A" w:rsidP="006F5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88" w:rsidRDefault="006F5888">
    <w:pPr>
      <w:pStyle w:val="a5"/>
    </w:pPr>
    <w:r>
      <w:fldChar w:fldCharType="begin"/>
    </w:r>
    <w:r w:rsidR="0052337D">
      <w:instrText xml:space="preserve"> PAGE </w:instrText>
    </w:r>
    <w:r>
      <w:fldChar w:fldCharType="separate"/>
    </w:r>
    <w:r w:rsidR="00F7631F">
      <w:rPr>
        <w:noProof/>
      </w:rPr>
      <w:t>1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88" w:rsidRDefault="006F588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B13D0"/>
    <w:multiLevelType w:val="hybridMultilevel"/>
    <w:tmpl w:val="7C66E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663A4"/>
    <w:multiLevelType w:val="hybridMultilevel"/>
    <w:tmpl w:val="B0DC98F8"/>
    <w:lvl w:ilvl="0" w:tplc="06509E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537F"/>
    <w:rsid w:val="00097CFC"/>
    <w:rsid w:val="00344DC9"/>
    <w:rsid w:val="004968D5"/>
    <w:rsid w:val="0052337D"/>
    <w:rsid w:val="005500A3"/>
    <w:rsid w:val="00612AB5"/>
    <w:rsid w:val="006F5888"/>
    <w:rsid w:val="007B4A9C"/>
    <w:rsid w:val="008C42E9"/>
    <w:rsid w:val="00974C43"/>
    <w:rsid w:val="009F537F"/>
    <w:rsid w:val="00B95DAF"/>
    <w:rsid w:val="00C71362"/>
    <w:rsid w:val="00D77E4A"/>
    <w:rsid w:val="00F7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7F"/>
    <w:pPr>
      <w:ind w:left="720"/>
      <w:contextualSpacing/>
    </w:pPr>
  </w:style>
  <w:style w:type="table" w:styleId="a4">
    <w:name w:val="Table Grid"/>
    <w:basedOn w:val="a1"/>
    <w:uiPriority w:val="59"/>
    <w:rsid w:val="008C4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C71362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rsid w:val="00C7136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ody Text Indent"/>
    <w:basedOn w:val="a"/>
    <w:link w:val="a8"/>
    <w:rsid w:val="00523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52337D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2014-11-12T16:10:00Z</dcterms:created>
  <dcterms:modified xsi:type="dcterms:W3CDTF">2014-11-20T15:54:00Z</dcterms:modified>
</cp:coreProperties>
</file>