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Spec="right" w:tblpY="236"/>
        <w:tblW w:w="3296" w:type="dxa"/>
        <w:tblLayout w:type="fixed"/>
        <w:tblLook w:val="04A0"/>
      </w:tblPr>
      <w:tblGrid>
        <w:gridCol w:w="1560"/>
        <w:gridCol w:w="1736"/>
      </w:tblGrid>
      <w:tr w:rsidR="00BB3C79" w:rsidRPr="00D65E6E" w:rsidTr="00055631">
        <w:tc>
          <w:tcPr>
            <w:tcW w:w="1560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Өткізу мерзімі</w:t>
            </w:r>
          </w:p>
        </w:tc>
        <w:tc>
          <w:tcPr>
            <w:tcW w:w="1736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  <w:r w:rsidRPr="00D65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.2014</w:t>
            </w:r>
          </w:p>
        </w:tc>
      </w:tr>
      <w:tr w:rsidR="00BB3C79" w:rsidRPr="00D65E6E" w:rsidTr="00055631">
        <w:tc>
          <w:tcPr>
            <w:tcW w:w="1560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736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А, Б</w:t>
            </w:r>
          </w:p>
        </w:tc>
      </w:tr>
      <w:tr w:rsidR="00BB3C79" w:rsidRPr="00D65E6E" w:rsidTr="00055631">
        <w:tc>
          <w:tcPr>
            <w:tcW w:w="1560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Тексеруші </w:t>
            </w:r>
          </w:p>
        </w:tc>
        <w:tc>
          <w:tcPr>
            <w:tcW w:w="1736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Нурасылова Б.Р.</w:t>
            </w:r>
          </w:p>
        </w:tc>
      </w:tr>
      <w:tr w:rsidR="00BB3C79" w:rsidRPr="00D65E6E" w:rsidTr="00055631">
        <w:tc>
          <w:tcPr>
            <w:tcW w:w="1560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Бекітілді</w:t>
            </w:r>
          </w:p>
        </w:tc>
        <w:tc>
          <w:tcPr>
            <w:tcW w:w="1736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65E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</w:t>
            </w: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.2014</w:t>
            </w:r>
          </w:p>
        </w:tc>
      </w:tr>
      <w:tr w:rsidR="00BB3C79" w:rsidRPr="00D65E6E" w:rsidTr="00055631">
        <w:tc>
          <w:tcPr>
            <w:tcW w:w="1560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5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Қолы</w:t>
            </w:r>
          </w:p>
        </w:tc>
        <w:tc>
          <w:tcPr>
            <w:tcW w:w="1736" w:type="dxa"/>
          </w:tcPr>
          <w:p w:rsidR="00BB3C79" w:rsidRPr="00D65E6E" w:rsidRDefault="00BB3C79" w:rsidP="000556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B3C79" w:rsidRPr="00B47C4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091F">
        <w:rPr>
          <w:rFonts w:ascii="Times New Roman" w:hAnsi="Times New Roman" w:cs="Times New Roman"/>
          <w:b/>
          <w:sz w:val="20"/>
          <w:szCs w:val="20"/>
        </w:rPr>
        <w:lastRenderedPageBreak/>
        <w:t>Сабақтың тақырыбы:</w:t>
      </w:r>
      <w:r w:rsidRPr="00A87714">
        <w:rPr>
          <w:rFonts w:ascii="Times New Roman" w:hAnsi="Times New Roman" w:cs="Times New Roman"/>
          <w:sz w:val="20"/>
          <w:szCs w:val="20"/>
        </w:rPr>
        <w:t xml:space="preserve"> Қа</w:t>
      </w:r>
      <w:r>
        <w:rPr>
          <w:rFonts w:ascii="Times New Roman" w:hAnsi="Times New Roman" w:cs="Times New Roman"/>
          <w:sz w:val="20"/>
          <w:szCs w:val="20"/>
        </w:rPr>
        <w:t xml:space="preserve">дыр </w:t>
      </w:r>
      <w:proofErr w:type="spellStart"/>
      <w:r>
        <w:rPr>
          <w:rFonts w:ascii="Times New Roman" w:hAnsi="Times New Roman" w:cs="Times New Roman"/>
          <w:sz w:val="20"/>
          <w:szCs w:val="20"/>
        </w:rPr>
        <w:t>Мырзалиев</w:t>
      </w:r>
      <w:proofErr w:type="spellEnd"/>
      <w:r w:rsidRPr="00B47C4B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ақын.</w:t>
      </w:r>
    </w:p>
    <w:p w:rsidR="00BB3C79" w:rsidRPr="00A87714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091F">
        <w:rPr>
          <w:rFonts w:ascii="Times New Roman" w:hAnsi="Times New Roman" w:cs="Times New Roman"/>
          <w:b/>
          <w:sz w:val="20"/>
          <w:szCs w:val="20"/>
          <w:lang w:val="kk-KZ"/>
        </w:rPr>
        <w:t>Сабақтың мақсаты: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A87714">
        <w:rPr>
          <w:rFonts w:ascii="Times New Roman" w:hAnsi="Times New Roman" w:cs="Times New Roman"/>
          <w:b/>
          <w:sz w:val="20"/>
          <w:szCs w:val="20"/>
          <w:lang w:val="kk-KZ"/>
        </w:rPr>
        <w:t>ілімділік:</w:t>
      </w:r>
      <w:r w:rsidRPr="00A87714">
        <w:rPr>
          <w:rFonts w:ascii="Times New Roman" w:hAnsi="Times New Roman" w:cs="Times New Roman"/>
          <w:sz w:val="20"/>
          <w:szCs w:val="20"/>
          <w:lang w:val="kk-KZ"/>
        </w:rPr>
        <w:t xml:space="preserve"> Қазақтың көрнекті </w:t>
      </w:r>
      <w:r>
        <w:rPr>
          <w:rFonts w:ascii="Times New Roman" w:hAnsi="Times New Roman" w:cs="Times New Roman"/>
          <w:sz w:val="20"/>
          <w:szCs w:val="20"/>
          <w:lang w:val="kk-KZ"/>
        </w:rPr>
        <w:t>ақыны Қадыр Мырза</w:t>
      </w:r>
      <w:r w:rsidRPr="00A87714">
        <w:rPr>
          <w:rFonts w:ascii="Times New Roman" w:hAnsi="Times New Roman" w:cs="Times New Roman"/>
          <w:sz w:val="20"/>
          <w:szCs w:val="20"/>
          <w:lang w:val="kk-KZ"/>
        </w:rPr>
        <w:t>ли</w:t>
      </w:r>
      <w:r>
        <w:rPr>
          <w:rFonts w:ascii="Times New Roman" w:hAnsi="Times New Roman" w:cs="Times New Roman"/>
          <w:sz w:val="20"/>
          <w:szCs w:val="20"/>
          <w:lang w:val="kk-KZ"/>
        </w:rPr>
        <w:t>евт</w:t>
      </w:r>
      <w:r w:rsidRPr="00A87714">
        <w:rPr>
          <w:rFonts w:ascii="Times New Roman" w:hAnsi="Times New Roman" w:cs="Times New Roman"/>
          <w:sz w:val="20"/>
          <w:szCs w:val="20"/>
          <w:lang w:val="kk-KZ"/>
        </w:rPr>
        <w:t>ің өмірі мен шығармалары туралы түсінік беру, тұйық етістік</w:t>
      </w:r>
      <w:r w:rsidR="007149E1">
        <w:rPr>
          <w:rFonts w:ascii="Times New Roman" w:hAnsi="Times New Roman" w:cs="Times New Roman"/>
          <w:sz w:val="20"/>
          <w:szCs w:val="20"/>
          <w:lang w:val="kk-KZ"/>
        </w:rPr>
        <w:t>ті</w:t>
      </w:r>
      <w:r w:rsidRPr="00A87714">
        <w:rPr>
          <w:rFonts w:ascii="Times New Roman" w:hAnsi="Times New Roman" w:cs="Times New Roman"/>
          <w:sz w:val="20"/>
          <w:szCs w:val="20"/>
          <w:lang w:val="kk-KZ"/>
        </w:rPr>
        <w:t xml:space="preserve"> қайталап, білімдерін практикада қолдануға </w:t>
      </w:r>
      <w:r>
        <w:rPr>
          <w:rFonts w:ascii="Times New Roman" w:hAnsi="Times New Roman" w:cs="Times New Roman"/>
          <w:sz w:val="20"/>
          <w:szCs w:val="20"/>
          <w:lang w:val="kk-KZ"/>
        </w:rPr>
        <w:t>жаттықтыр</w:t>
      </w:r>
      <w:r w:rsidRPr="00A87714">
        <w:rPr>
          <w:rFonts w:ascii="Times New Roman" w:hAnsi="Times New Roman" w:cs="Times New Roman"/>
          <w:sz w:val="20"/>
          <w:szCs w:val="20"/>
          <w:lang w:val="kk-KZ"/>
        </w:rPr>
        <w:t>у;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д</w:t>
      </w: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t>амытушылық: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о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>йлау, есте сақтау, көру қабілеттерін дамыту, байланыстырып сөйлеу тілін дамыту, ой - өрісін кеңейту,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танымдық қабілетін арттыру; т</w:t>
      </w:r>
      <w:r w:rsidRPr="00A87714">
        <w:rPr>
          <w:rFonts w:ascii="Times New Roman" w:hAnsi="Times New Roman" w:cs="Times New Roman"/>
          <w:b/>
          <w:sz w:val="20"/>
          <w:szCs w:val="20"/>
          <w:lang w:val="kk-KZ"/>
        </w:rPr>
        <w:t>әрбиелік: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</w:t>
      </w:r>
      <w:r w:rsidRPr="00A87714">
        <w:rPr>
          <w:rFonts w:ascii="Times New Roman" w:hAnsi="Times New Roman" w:cs="Times New Roman"/>
          <w:sz w:val="20"/>
          <w:szCs w:val="20"/>
          <w:lang w:val="kk-KZ"/>
        </w:rPr>
        <w:t>азақтың ұлы адамдарын құрметтеуге, олардың қазақ әдебиетіне қандай үлес қосқанын білуге тәрбиелеу</w:t>
      </w:r>
      <w:r>
        <w:rPr>
          <w:rFonts w:ascii="Times New Roman" w:hAnsi="Times New Roman" w:cs="Times New Roman"/>
          <w:sz w:val="20"/>
          <w:szCs w:val="20"/>
          <w:lang w:val="kk-KZ"/>
        </w:rPr>
        <w:t>, бір - бірін тыңдауға тәрбиелеу.</w:t>
      </w:r>
    </w:p>
    <w:p w:rsidR="00BB3C79" w:rsidRPr="008F21E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t>Көрнекілік материал: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 xml:space="preserve"> үлестірмелі материалдар, интербелсенді тақта, оқулық,</w:t>
      </w:r>
    </w:p>
    <w:p w:rsidR="00BB3C79" w:rsidRPr="008F21E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t>Сабақтың әдісі: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 xml:space="preserve"> сұрақ - жауап,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 xml:space="preserve"> іздендіру, өз бетінше жұмыс, әңгімелеу, өз пікірін айта алу.</w:t>
      </w:r>
    </w:p>
    <w:p w:rsidR="00BB3C79" w:rsidRPr="00B47C4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A87714">
        <w:rPr>
          <w:rFonts w:ascii="Times New Roman" w:hAnsi="Times New Roman" w:cs="Times New Roman"/>
          <w:b/>
          <w:sz w:val="20"/>
          <w:szCs w:val="20"/>
        </w:rPr>
        <w:t>Ескерту</w:t>
      </w:r>
      <w:proofErr w:type="spellEnd"/>
      <w:r w:rsidRPr="00A87714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презентация.</w:t>
      </w:r>
    </w:p>
    <w:p w:rsidR="00BB3C79" w:rsidRPr="00A87714" w:rsidRDefault="00BB3C79" w:rsidP="00BB3C79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B3C79" w:rsidRPr="0040091F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A87714">
        <w:rPr>
          <w:rFonts w:ascii="Times New Roman" w:hAnsi="Times New Roman" w:cs="Times New Roman"/>
          <w:b/>
          <w:sz w:val="20"/>
          <w:szCs w:val="20"/>
        </w:rPr>
        <w:t xml:space="preserve">Сабақтың </w:t>
      </w:r>
      <w:proofErr w:type="spellStart"/>
      <w:r w:rsidRPr="00A87714">
        <w:rPr>
          <w:rFonts w:ascii="Times New Roman" w:hAnsi="Times New Roman" w:cs="Times New Roman"/>
          <w:b/>
          <w:sz w:val="20"/>
          <w:szCs w:val="20"/>
        </w:rPr>
        <w:t>барысы</w:t>
      </w:r>
      <w:proofErr w:type="spellEnd"/>
      <w:r w:rsidRPr="00A87714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40091F">
        <w:rPr>
          <w:rFonts w:ascii="Times New Roman" w:hAnsi="Times New Roman" w:cs="Times New Roman"/>
          <w:b/>
          <w:sz w:val="20"/>
          <w:szCs w:val="20"/>
        </w:rPr>
        <w:t>I. Ұйымдастыру.</w:t>
      </w:r>
      <w:r w:rsidRPr="00A87714">
        <w:rPr>
          <w:rFonts w:ascii="Times New Roman" w:hAnsi="Times New Roman" w:cs="Times New Roman"/>
          <w:sz w:val="20"/>
          <w:szCs w:val="20"/>
        </w:rPr>
        <w:t xml:space="preserve"> Сәлемдесу.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>Сәлемдесу, түгендеу, оқушылардың сабаққа дайындықтарын тексеру.</w:t>
      </w:r>
    </w:p>
    <w:p w:rsidR="00BB3C79" w:rsidRPr="0053101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101B">
        <w:rPr>
          <w:rFonts w:ascii="Times New Roman" w:hAnsi="Times New Roman" w:cs="Times New Roman"/>
          <w:sz w:val="20"/>
          <w:szCs w:val="20"/>
          <w:lang w:val="kk-KZ"/>
        </w:rPr>
        <w:t>Бағалау парақтарын тарату.</w:t>
      </w:r>
    </w:p>
    <w:p w:rsidR="00BB3C79" w:rsidRPr="0053101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3101B">
        <w:rPr>
          <w:rFonts w:ascii="Times New Roman" w:hAnsi="Times New Roman" w:cs="Times New Roman"/>
          <w:b/>
          <w:sz w:val="20"/>
          <w:szCs w:val="20"/>
          <w:lang w:val="kk-KZ"/>
        </w:rPr>
        <w:t>ІІ. Жаңа тақырыпқа шығу.</w:t>
      </w:r>
      <w:r w:rsidRPr="0053101B">
        <w:rPr>
          <w:rFonts w:ascii="Times New Roman" w:hAnsi="Times New Roman" w:cs="Times New Roman"/>
          <w:sz w:val="20"/>
          <w:szCs w:val="20"/>
          <w:lang w:val="kk-KZ"/>
        </w:rPr>
        <w:t xml:space="preserve"> Қызығушылығын ояту.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3101B">
        <w:rPr>
          <w:rFonts w:ascii="Times New Roman" w:hAnsi="Times New Roman" w:cs="Times New Roman"/>
          <w:b/>
          <w:sz w:val="20"/>
          <w:szCs w:val="20"/>
          <w:lang w:val="kk-KZ"/>
        </w:rPr>
        <w:t>Кіріспе.</w:t>
      </w:r>
      <w:r w:rsidRPr="0040091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7036FC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3-5 минут</w:t>
      </w:r>
      <w:r w:rsidRPr="00474AF3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.</w:t>
      </w:r>
    </w:p>
    <w:p w:rsidR="00BB3C79" w:rsidRPr="007036FC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036FC">
        <w:rPr>
          <w:rFonts w:ascii="Times New Roman" w:hAnsi="Times New Roman" w:cs="Times New Roman"/>
          <w:sz w:val="20"/>
          <w:szCs w:val="20"/>
          <w:lang w:val="kk-KZ"/>
        </w:rPr>
        <w:t>- Сәлеметсіздер ме! Қазір қай жыл мезгілі?</w:t>
      </w:r>
    </w:p>
    <w:p w:rsidR="00BB3C79" w:rsidRPr="007036FC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BB3C79" w:rsidRPr="007036FC" w:rsidSect="005D5969">
          <w:pgSz w:w="11906" w:h="16838"/>
          <w:pgMar w:top="567" w:right="424" w:bottom="284" w:left="426" w:header="708" w:footer="708" w:gutter="0"/>
          <w:cols w:space="708"/>
          <w:docGrid w:linePitch="360"/>
        </w:sectPr>
      </w:pPr>
      <w:r w:rsidRPr="007036FC">
        <w:rPr>
          <w:rFonts w:ascii="Times New Roman" w:hAnsi="Times New Roman" w:cs="Times New Roman"/>
          <w:sz w:val="20"/>
          <w:szCs w:val="20"/>
          <w:lang w:val="kk-KZ"/>
        </w:rPr>
        <w:t xml:space="preserve">- Сабағымызды бастамас бұрын бір-бірімізге жылы тілектер айтайық. 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Мұғалім: </w:t>
      </w: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жақсылық тілеймін.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... , мен ашық аспан </w:t>
      </w:r>
      <w:r w:rsidRPr="00DB0838">
        <w:rPr>
          <w:rFonts w:ascii="Times New Roman" w:hAnsi="Times New Roman" w:cs="Times New Roman"/>
          <w:sz w:val="20"/>
          <w:szCs w:val="20"/>
          <w:lang w:val="kk-KZ"/>
        </w:rPr>
        <w:t>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тыныштық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ұлы жеңістер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зор денсаулық 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шаттық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lastRenderedPageBreak/>
        <w:t>- ... , мен қуаныш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ақ жол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сәттілік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жақсы баға алуға  тілеймін.</w:t>
      </w:r>
    </w:p>
    <w:p w:rsidR="00BB3C79" w:rsidRPr="00DB0838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sz w:val="20"/>
          <w:szCs w:val="20"/>
          <w:lang w:val="kk-KZ"/>
        </w:rPr>
        <w:t>- ... , мен мол білім тілеймін.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  <w:sectPr w:rsidR="00BB3C79" w:rsidSect="00DB0838">
          <w:type w:val="continuous"/>
          <w:pgSz w:w="11906" w:h="16838"/>
          <w:pgMar w:top="284" w:right="424" w:bottom="284" w:left="426" w:header="708" w:footer="708" w:gutter="0"/>
          <w:cols w:num="2" w:space="708"/>
          <w:docGrid w:linePitch="360"/>
        </w:sectPr>
      </w:pPr>
    </w:p>
    <w:p w:rsidR="00BB3C79" w:rsidRPr="007036FC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036FC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III. Негізгі кезең.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(1 слайд)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Бүгін сабақта қазақ халқының ақыны Қадыр Мырзалиев жөнінде мәтінді оқып, талдаймыз. Тапсырмаларды орындаймыз. 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Өткен сабақтарымызда өткен тұйық етістіктерді қайталай отырып,  практикада жұмысымызды жасалғастырамыз.</w:t>
      </w:r>
    </w:p>
    <w:p w:rsidR="00BB3C79" w:rsidRPr="007036FC" w:rsidRDefault="00BB3C79" w:rsidP="00BB3C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Ең алдымен екі топқа бөлінеміз, әр топтан </w:t>
      </w:r>
      <w:r w:rsidR="007149E1">
        <w:rPr>
          <w:rFonts w:ascii="Times New Roman" w:hAnsi="Times New Roman" w:cs="Times New Roman"/>
          <w:b/>
          <w:sz w:val="20"/>
          <w:szCs w:val="20"/>
          <w:lang w:val="kk-KZ"/>
        </w:rPr>
        <w:t>Л</w:t>
      </w:r>
      <w:r w:rsidRPr="0053101B">
        <w:rPr>
          <w:rFonts w:ascii="Times New Roman" w:hAnsi="Times New Roman" w:cs="Times New Roman"/>
          <w:b/>
          <w:sz w:val="20"/>
          <w:szCs w:val="20"/>
          <w:lang w:val="kk-KZ"/>
        </w:rPr>
        <w:t>идерді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сайлаймыз. </w:t>
      </w:r>
    </w:p>
    <w:p w:rsidR="00BB3C79" w:rsidRPr="007036FC" w:rsidRDefault="00BB3C79" w:rsidP="00BB3C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Жақсы, күнделіктерің «5» пен «4»-ке толсын!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BB3C79" w:rsidSect="00487BFF">
          <w:type w:val="continuous"/>
          <w:pgSz w:w="11906" w:h="16838"/>
          <w:pgMar w:top="284" w:right="424" w:bottom="284" w:left="426" w:header="708" w:footer="708" w:gutter="0"/>
          <w:cols w:space="708"/>
          <w:docGrid w:linePitch="360"/>
        </w:sectPr>
      </w:pP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t xml:space="preserve">2. </w:t>
      </w:r>
      <w:r w:rsidRPr="004042B1">
        <w:rPr>
          <w:rFonts w:ascii="Times New Roman" w:hAnsi="Times New Roman" w:cs="Times New Roman"/>
          <w:b/>
          <w:sz w:val="20"/>
          <w:szCs w:val="20"/>
          <w:lang w:val="kk-KZ"/>
        </w:rPr>
        <w:t>Жаңа сөздермен танысу.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t>158 бет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.  </w:t>
      </w:r>
      <w:r w:rsidRPr="007036FC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-7</w:t>
      </w:r>
      <w:r w:rsidRPr="007036FC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минут</w:t>
      </w:r>
      <w:r w:rsidRPr="00474AF3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.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 (2 слайд)</w:t>
      </w:r>
    </w:p>
    <w:p w:rsidR="00BB3C79" w:rsidRPr="004042B1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lastRenderedPageBreak/>
        <w:t>Басылу – издаваться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 </w:t>
      </w:r>
      <w:r w:rsidRPr="00071BB1">
        <w:rPr>
          <w:rFonts w:ascii="Times New Roman" w:hAnsi="Times New Roman" w:cs="Times New Roman"/>
          <w:b/>
          <w:sz w:val="20"/>
          <w:szCs w:val="20"/>
          <w:lang w:val="kk-KZ"/>
        </w:rPr>
        <w:t>шығару</w:t>
      </w:r>
    </w:p>
    <w:p w:rsidR="00BB3C79" w:rsidRPr="00071BB1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жинақ – сборник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кітап</w:t>
      </w:r>
    </w:p>
    <w:p w:rsidR="00BB3C79" w:rsidRPr="004042B1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жарық көрген –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042B1">
        <w:rPr>
          <w:rFonts w:ascii="Times New Roman" w:hAnsi="Times New Roman" w:cs="Times New Roman"/>
          <w:sz w:val="20"/>
          <w:szCs w:val="20"/>
          <w:lang w:val="kk-KZ"/>
        </w:rPr>
        <w:t>были изданы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– </w:t>
      </w:r>
      <w:r w:rsidRPr="00CD38FC">
        <w:rPr>
          <w:rFonts w:ascii="Times New Roman" w:hAnsi="Times New Roman" w:cs="Times New Roman"/>
          <w:b/>
          <w:sz w:val="20"/>
          <w:szCs w:val="20"/>
          <w:lang w:val="kk-KZ"/>
        </w:rPr>
        <w:t>басылған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, жарияланған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жыр табағы – пластинка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– </w:t>
      </w:r>
      <w:r w:rsidRPr="00CD38FC">
        <w:rPr>
          <w:rFonts w:ascii="Times New Roman" w:hAnsi="Times New Roman" w:cs="Times New Roman"/>
          <w:b/>
          <w:sz w:val="20"/>
          <w:szCs w:val="20"/>
          <w:lang w:val="kk-KZ"/>
        </w:rPr>
        <w:t>диск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r w:rsidRPr="00CD38F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кассета</w:t>
      </w:r>
    </w:p>
    <w:p w:rsidR="00BB3C79" w:rsidRPr="004042B1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lastRenderedPageBreak/>
        <w:t>жауапты хатшы – ответственный секретарь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 </w:t>
      </w:r>
      <w:r w:rsidRPr="00CD38FC">
        <w:rPr>
          <w:rFonts w:ascii="Times New Roman" w:hAnsi="Times New Roman" w:cs="Times New Roman"/>
          <w:b/>
          <w:sz w:val="20"/>
          <w:szCs w:val="20"/>
          <w:lang w:val="kk-KZ"/>
        </w:rPr>
        <w:t>көмекші</w:t>
      </w:r>
    </w:p>
    <w:p w:rsidR="00BB3C79" w:rsidRPr="004042B1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орынбасар  – заместитель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 </w:t>
      </w:r>
      <w:r w:rsidRPr="00071BB1">
        <w:rPr>
          <w:rFonts w:ascii="Times New Roman" w:hAnsi="Times New Roman" w:cs="Times New Roman"/>
          <w:b/>
          <w:sz w:val="20"/>
          <w:szCs w:val="20"/>
          <w:lang w:val="kk-KZ"/>
        </w:rPr>
        <w:t>атқарушы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шығармашылық – творчество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CD38FC">
        <w:rPr>
          <w:rFonts w:ascii="Times New Roman" w:hAnsi="Times New Roman" w:cs="Times New Roman"/>
          <w:b/>
          <w:sz w:val="20"/>
          <w:szCs w:val="20"/>
          <w:lang w:val="kk-KZ"/>
        </w:rPr>
        <w:t>туынды</w:t>
      </w:r>
    </w:p>
    <w:p w:rsidR="00BB3C79" w:rsidRPr="004042B1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жекелеген өлеңдер – некоторые избранные стихотворения</w:t>
      </w:r>
    </w:p>
    <w:p w:rsidR="00BB3C79" w:rsidRPr="00A34A32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BB3C79" w:rsidRPr="00A34A32" w:rsidSect="004042B1">
          <w:type w:val="continuous"/>
          <w:pgSz w:w="11906" w:h="16838"/>
          <w:pgMar w:top="284" w:right="424" w:bottom="284" w:left="426" w:header="708" w:footer="708" w:gutter="0"/>
          <w:cols w:num="2" w:space="708"/>
          <w:docGrid w:linePitch="360"/>
        </w:sectPr>
      </w:pP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Берілген жаңа сөздерге синоним сөздерді табу. Тақтаға жазу. Екі үш сөзбен мысал келтіру.</w:t>
      </w:r>
    </w:p>
    <w:p w:rsidR="00BB3C79" w:rsidRDefault="00BB3C79" w:rsidP="00BB3C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Ассоциациялар: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  <w:sectPr w:rsidR="00BB3C79" w:rsidSect="00487BFF">
          <w:type w:val="continuous"/>
          <w:pgSz w:w="11906" w:h="16838"/>
          <w:pgMar w:top="284" w:right="424" w:bottom="284" w:left="426" w:header="708" w:footer="708" w:gutter="0"/>
          <w:cols w:space="708"/>
          <w:docGrid w:linePitch="360"/>
        </w:sectPr>
      </w:pP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lastRenderedPageBreak/>
        <w:t>издава</w:t>
      </w:r>
      <w:r>
        <w:rPr>
          <w:rFonts w:ascii="Times New Roman" w:hAnsi="Times New Roman" w:cs="Times New Roman"/>
          <w:sz w:val="20"/>
          <w:szCs w:val="20"/>
          <w:lang w:val="kk-KZ"/>
        </w:rPr>
        <w:t>ть – выдавать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сборник- книга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появились на свет – </w:t>
      </w:r>
      <w:r w:rsidRPr="004042B1">
        <w:rPr>
          <w:rFonts w:ascii="Times New Roman" w:hAnsi="Times New Roman" w:cs="Times New Roman"/>
          <w:sz w:val="20"/>
          <w:szCs w:val="20"/>
          <w:lang w:val="kk-KZ"/>
        </w:rPr>
        <w:t>были изданы</w:t>
      </w:r>
      <w:r>
        <w:rPr>
          <w:rFonts w:ascii="Times New Roman" w:hAnsi="Times New Roman" w:cs="Times New Roman"/>
          <w:sz w:val="20"/>
          <w:szCs w:val="20"/>
          <w:lang w:val="kk-KZ"/>
        </w:rPr>
        <w:t>, родились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пластинка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– </w:t>
      </w:r>
      <w:r w:rsidRPr="00700029">
        <w:rPr>
          <w:rFonts w:ascii="Times New Roman" w:hAnsi="Times New Roman" w:cs="Times New Roman"/>
          <w:sz w:val="20"/>
          <w:szCs w:val="20"/>
          <w:lang w:val="kk-KZ"/>
        </w:rPr>
        <w:t>диск,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кассета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lastRenderedPageBreak/>
        <w:t>ответственный секретарь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– помощник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заместитель – </w:t>
      </w:r>
    </w:p>
    <w:p w:rsidR="00BB3C79" w:rsidRPr="0070002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042B1">
        <w:rPr>
          <w:rFonts w:ascii="Times New Roman" w:hAnsi="Times New Roman" w:cs="Times New Roman"/>
          <w:sz w:val="20"/>
          <w:szCs w:val="20"/>
          <w:lang w:val="kk-KZ"/>
        </w:rPr>
        <w:t>творчество</w:t>
      </w:r>
      <w:r>
        <w:rPr>
          <w:rFonts w:ascii="Times New Roman" w:hAnsi="Times New Roman" w:cs="Times New Roman"/>
          <w:sz w:val="20"/>
          <w:szCs w:val="20"/>
          <w:lang w:val="kk-KZ"/>
        </w:rPr>
        <w:t>- творение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  <w:sectPr w:rsidR="00BB3C79" w:rsidSect="00CD38FC">
          <w:type w:val="continuous"/>
          <w:pgSz w:w="11906" w:h="16838"/>
          <w:pgMar w:top="284" w:right="424" w:bottom="284" w:left="426" w:header="708" w:footer="708" w:gutter="0"/>
          <w:cols w:num="2" w:space="708"/>
          <w:docGrid w:linePitch="360"/>
        </w:sectPr>
      </w:pP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3</w:t>
      </w:r>
      <w:r w:rsidRPr="0040091F">
        <w:rPr>
          <w:rFonts w:ascii="Times New Roman" w:hAnsi="Times New Roman" w:cs="Times New Roman"/>
          <w:b/>
          <w:sz w:val="20"/>
          <w:szCs w:val="20"/>
          <w:lang w:val="kk-KZ"/>
        </w:rPr>
        <w:t>. Айтылым.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Қысқаша Қадыр Мырзалиев туралы мәлімет беру. (3 слайд)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Мәтінді оқу, талдау. 3 минут (4 слайд)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Қадыр Мырзалиев туралы мәтіннен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ең маңыздысын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анықтау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 xml:space="preserve">(4 - 5 сөйлем). </w:t>
      </w:r>
      <w:r>
        <w:rPr>
          <w:rFonts w:ascii="Times New Roman" w:hAnsi="Times New Roman" w:cs="Times New Roman"/>
          <w:sz w:val="20"/>
          <w:szCs w:val="20"/>
          <w:lang w:val="kk-KZ"/>
        </w:rPr>
        <w:t>Бірнеше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 xml:space="preserve"> оқушының жауабын тыңдап, қателерін түзетіп, өзі баға қояды.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0091F">
        <w:rPr>
          <w:rFonts w:ascii="Times New Roman" w:hAnsi="Times New Roman" w:cs="Times New Roman"/>
          <w:b/>
          <w:sz w:val="20"/>
          <w:szCs w:val="20"/>
          <w:lang w:val="kk-KZ"/>
        </w:rPr>
        <w:t>157 бет, 1-тапсырма.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8128F6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10 минут</w:t>
      </w:r>
      <w:r w:rsidRPr="00474AF3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.</w:t>
      </w:r>
    </w:p>
    <w:p w:rsidR="00BB3C79" w:rsidRPr="00AA0E7A" w:rsidRDefault="00BB3C79" w:rsidP="00BB3C7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0E7A">
        <w:rPr>
          <w:rFonts w:ascii="Times New Roman" w:hAnsi="Times New Roman" w:cs="Times New Roman"/>
          <w:b/>
          <w:sz w:val="20"/>
          <w:szCs w:val="20"/>
          <w:lang w:val="kk-KZ"/>
        </w:rPr>
        <w:t>Қадыр Мырзалиев кім?</w:t>
      </w:r>
    </w:p>
    <w:p w:rsidR="00BB3C79" w:rsidRPr="00AA0E7A" w:rsidRDefault="00BB3C79" w:rsidP="00BB3C7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0E7A">
        <w:rPr>
          <w:rFonts w:ascii="Times New Roman" w:hAnsi="Times New Roman" w:cs="Times New Roman"/>
          <w:b/>
          <w:sz w:val="20"/>
          <w:szCs w:val="20"/>
          <w:lang w:val="kk-KZ"/>
        </w:rPr>
        <w:t>Ол қайда оқыды?</w:t>
      </w:r>
    </w:p>
    <w:p w:rsidR="00BB3C79" w:rsidRPr="00AA0E7A" w:rsidRDefault="00BB3C79" w:rsidP="00BB3C79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AA0E7A">
        <w:rPr>
          <w:rFonts w:ascii="Times New Roman" w:hAnsi="Times New Roman" w:cs="Times New Roman"/>
          <w:b/>
          <w:sz w:val="20"/>
          <w:szCs w:val="20"/>
          <w:lang w:val="kk-KZ"/>
        </w:rPr>
        <w:t>Оның қандай еңбектері бар?</w:t>
      </w:r>
    </w:p>
    <w:p w:rsidR="00BB3C79" w:rsidRPr="0040091F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Тапсырма. </w:t>
      </w:r>
      <w:r>
        <w:rPr>
          <w:rFonts w:ascii="Times New Roman" w:hAnsi="Times New Roman" w:cs="Times New Roman"/>
          <w:sz w:val="20"/>
          <w:szCs w:val="20"/>
          <w:lang w:val="kk-KZ"/>
        </w:rPr>
        <w:t>Кестені толтыру. (4-11 слайд)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1984"/>
        <w:gridCol w:w="1418"/>
        <w:gridCol w:w="2126"/>
        <w:gridCol w:w="1984"/>
        <w:gridCol w:w="1560"/>
      </w:tblGrid>
      <w:tr w:rsidR="00BB3C79" w:rsidRPr="008128F6" w:rsidTr="00055631">
        <w:trPr>
          <w:trHeight w:val="3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Кім?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жылы, жері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Оқыған жері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Атқарған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Pr="008128F6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Шығармалары</w:t>
            </w:r>
            <w:r w:rsidRPr="008128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Марапаты</w:t>
            </w:r>
          </w:p>
        </w:tc>
      </w:tr>
      <w:tr w:rsidR="00BB3C79" w:rsidRPr="008128F6" w:rsidTr="00055631">
        <w:trPr>
          <w:trHeight w:val="3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4"/>
                <w:lang w:val="kk-KZ"/>
              </w:rPr>
              <w:t>Қадыр Мырзалиев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C79" w:rsidRDefault="00BB3C79" w:rsidP="00055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B3C79" w:rsidRPr="008F21E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4. Жазылым – дәптермен жұмыс.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10</w:t>
      </w:r>
      <w:r w:rsidRPr="00474AF3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минут.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B0838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Тапсырма: </w:t>
      </w:r>
      <w:r>
        <w:rPr>
          <w:rFonts w:ascii="Times New Roman" w:hAnsi="Times New Roman" w:cs="Times New Roman"/>
          <w:sz w:val="20"/>
          <w:szCs w:val="20"/>
          <w:lang w:val="kk-KZ"/>
        </w:rPr>
        <w:t>Дұрыс, бұрыстығын анықтау.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>(өз - өзін тексеру)</w:t>
      </w:r>
      <w:r>
        <w:rPr>
          <w:rFonts w:ascii="Times New Roman" w:hAnsi="Times New Roman" w:cs="Times New Roman"/>
          <w:sz w:val="20"/>
          <w:szCs w:val="20"/>
          <w:lang w:val="kk-KZ"/>
        </w:rPr>
        <w:t>. (12 слайд)</w:t>
      </w:r>
    </w:p>
    <w:tbl>
      <w:tblPr>
        <w:tblStyle w:val="a4"/>
        <w:tblW w:w="0" w:type="auto"/>
        <w:tblLook w:val="04A0"/>
      </w:tblPr>
      <w:tblGrid>
        <w:gridCol w:w="5636"/>
        <w:gridCol w:w="5636"/>
      </w:tblGrid>
      <w:tr w:rsidR="00BB3C79" w:rsidTr="00055631">
        <w:tc>
          <w:tcPr>
            <w:tcW w:w="5636" w:type="dxa"/>
          </w:tcPr>
          <w:p w:rsidR="00BB3C79" w:rsidRPr="000827F3" w:rsidRDefault="00BB3C79" w:rsidP="00055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27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Сөз тіркес</w:t>
            </w:r>
          </w:p>
        </w:tc>
        <w:tc>
          <w:tcPr>
            <w:tcW w:w="5636" w:type="dxa"/>
          </w:tcPr>
          <w:p w:rsidR="00BB3C79" w:rsidRPr="000827F3" w:rsidRDefault="00BB3C79" w:rsidP="000556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27F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Дұрыс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Бұрыстығын анықтау</w:t>
            </w:r>
          </w:p>
        </w:tc>
      </w:tr>
      <w:tr w:rsidR="00BB3C79" w:rsidTr="00055631"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Өлеңі тұңғыш Қадырдың</w:t>
            </w:r>
          </w:p>
        </w:tc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Қадырдың тұңғыш өлеңі</w:t>
            </w:r>
          </w:p>
        </w:tc>
      </w:tr>
      <w:tr w:rsidR="00BB3C79" w:rsidTr="00055631"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Жарияланды жеке болып  кітап</w:t>
            </w:r>
          </w:p>
        </w:tc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кітап болып жарияланды</w:t>
            </w:r>
          </w:p>
        </w:tc>
      </w:tr>
      <w:tr w:rsidR="00BB3C79" w:rsidTr="00055631"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Табағы жарық жыр көрді</w:t>
            </w:r>
          </w:p>
        </w:tc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Жыр табағы жарық көрді</w:t>
            </w:r>
          </w:p>
        </w:tc>
      </w:tr>
      <w:tr w:rsidR="00BB3C79" w:rsidTr="00055631"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Меңгерушісі сын бөлімінің</w:t>
            </w:r>
          </w:p>
        </w:tc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 бөлімінің меңгерушісі</w:t>
            </w:r>
          </w:p>
        </w:tc>
      </w:tr>
      <w:tr w:rsidR="00BB3C79" w:rsidTr="00055631"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Ауысты, редакциясына, журналының, әдеби,</w:t>
            </w:r>
          </w:p>
        </w:tc>
        <w:tc>
          <w:tcPr>
            <w:tcW w:w="5636" w:type="dxa"/>
          </w:tcPr>
          <w:p w:rsidR="00BB3C79" w:rsidRDefault="00BB3C79" w:rsidP="0005563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Әдеби журналының редакциясына ауысты</w:t>
            </w:r>
          </w:p>
        </w:tc>
      </w:tr>
    </w:tbl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(13 слайд). 3 минут.</w:t>
      </w:r>
    </w:p>
    <w:p w:rsidR="00BB3C79" w:rsidRPr="008128F6" w:rsidRDefault="00BB3C79" w:rsidP="00BB3C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128F6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Тұйық етістік</w:t>
      </w:r>
    </w:p>
    <w:p w:rsidR="00BB3C79" w:rsidRP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128F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Тұйық етістік </w:t>
      </w:r>
      <w:r w:rsidRPr="008128F6">
        <w:rPr>
          <w:rFonts w:ascii="Times New Roman" w:hAnsi="Times New Roman" w:cs="Times New Roman"/>
          <w:b/>
          <w:sz w:val="20"/>
          <w:szCs w:val="20"/>
          <w:lang w:val="kk-KZ"/>
        </w:rPr>
        <w:t xml:space="preserve">— етістіктің ерекше түрі. Мағынасы жағынан ол қимылдың, іс-әрекеттің атын білдіреді де, шақпен де, </w:t>
      </w:r>
      <w:r w:rsidRPr="00BB3C79">
        <w:rPr>
          <w:rFonts w:ascii="Times New Roman" w:hAnsi="Times New Roman" w:cs="Times New Roman"/>
          <w:b/>
          <w:sz w:val="20"/>
          <w:szCs w:val="20"/>
          <w:lang w:val="kk-KZ"/>
        </w:rPr>
        <w:t>жақпен де байланысты болмайды.</w:t>
      </w:r>
    </w:p>
    <w:p w:rsidR="00BB3C79" w:rsidRPr="008128F6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128F6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Сұрақтары</w:t>
      </w:r>
      <w:r w:rsidRPr="008128F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: </w:t>
      </w:r>
      <w:r w:rsidRPr="008128F6">
        <w:rPr>
          <w:rFonts w:ascii="Times New Roman" w:hAnsi="Times New Roman" w:cs="Times New Roman"/>
          <w:b/>
          <w:sz w:val="20"/>
          <w:szCs w:val="20"/>
          <w:lang w:val="kk-KZ"/>
        </w:rPr>
        <w:t xml:space="preserve">Не істеу? Не қылу? Қайтту? </w:t>
      </w:r>
    </w:p>
    <w:p w:rsidR="00BB3C79" w:rsidRPr="008128F6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128F6"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  <w:t>Жасалу жолдары</w:t>
      </w:r>
      <w:r w:rsidRPr="008128F6">
        <w:rPr>
          <w:rFonts w:ascii="Times New Roman" w:hAnsi="Times New Roman" w:cs="Times New Roman"/>
          <w:b/>
          <w:bCs/>
          <w:sz w:val="20"/>
          <w:szCs w:val="20"/>
          <w:lang w:val="kk-KZ"/>
        </w:rPr>
        <w:t>:  е</w:t>
      </w:r>
      <w:r w:rsidRPr="008128F6">
        <w:rPr>
          <w:rFonts w:ascii="Times New Roman" w:hAnsi="Times New Roman" w:cs="Times New Roman"/>
          <w:b/>
          <w:sz w:val="20"/>
          <w:szCs w:val="20"/>
          <w:lang w:val="kk-KZ"/>
        </w:rPr>
        <w:t>тістікке  -</w:t>
      </w:r>
      <w:r w:rsidRPr="008128F6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у </w:t>
      </w:r>
      <w:r w:rsidRPr="008128F6">
        <w:rPr>
          <w:rFonts w:ascii="Times New Roman" w:hAnsi="Times New Roman" w:cs="Times New Roman"/>
          <w:b/>
          <w:sz w:val="20"/>
          <w:szCs w:val="20"/>
          <w:lang w:val="kk-KZ"/>
        </w:rPr>
        <w:t>жұрнағы жалғану арқылы жасалды.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8128F6">
        <w:rPr>
          <w:rFonts w:ascii="Times New Roman" w:hAnsi="Times New Roman" w:cs="Times New Roman"/>
          <w:b/>
          <w:bCs/>
          <w:sz w:val="20"/>
          <w:szCs w:val="20"/>
        </w:rPr>
        <w:t>Мысалы</w:t>
      </w:r>
      <w:proofErr w:type="spellEnd"/>
      <w:r w:rsidRPr="008128F6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8128F6">
        <w:rPr>
          <w:rFonts w:ascii="Times New Roman" w:hAnsi="Times New Roman" w:cs="Times New Roman"/>
          <w:b/>
          <w:sz w:val="20"/>
          <w:szCs w:val="20"/>
        </w:rPr>
        <w:t xml:space="preserve">сұра-у, жүр-у, </w:t>
      </w:r>
      <w:proofErr w:type="spellStart"/>
      <w:r w:rsidRPr="008128F6">
        <w:rPr>
          <w:rFonts w:ascii="Times New Roman" w:hAnsi="Times New Roman" w:cs="Times New Roman"/>
          <w:b/>
          <w:sz w:val="20"/>
          <w:szCs w:val="20"/>
        </w:rPr>
        <w:t>бар-у</w:t>
      </w:r>
      <w:proofErr w:type="spellEnd"/>
      <w:r w:rsidRPr="008128F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128F6">
        <w:rPr>
          <w:rFonts w:ascii="Times New Roman" w:hAnsi="Times New Roman" w:cs="Times New Roman"/>
          <w:b/>
          <w:sz w:val="20"/>
          <w:szCs w:val="20"/>
        </w:rPr>
        <w:t>шегеле-у</w:t>
      </w:r>
      <w:proofErr w:type="spellEnd"/>
      <w:r w:rsidRPr="008128F6">
        <w:rPr>
          <w:rFonts w:ascii="Times New Roman" w:hAnsi="Times New Roman" w:cs="Times New Roman"/>
          <w:b/>
          <w:sz w:val="20"/>
          <w:szCs w:val="20"/>
        </w:rPr>
        <w:t>, ай</w:t>
      </w:r>
      <w:proofErr w:type="gramStart"/>
      <w:r w:rsidRPr="008128F6">
        <w:rPr>
          <w:rFonts w:ascii="Times New Roman" w:hAnsi="Times New Roman" w:cs="Times New Roman"/>
          <w:b/>
          <w:sz w:val="20"/>
          <w:szCs w:val="20"/>
        </w:rPr>
        <w:t>т-</w:t>
      </w:r>
      <w:proofErr w:type="gramEnd"/>
      <w:r w:rsidRPr="008128F6">
        <w:rPr>
          <w:rFonts w:ascii="Times New Roman" w:hAnsi="Times New Roman" w:cs="Times New Roman"/>
          <w:b/>
          <w:sz w:val="20"/>
          <w:szCs w:val="20"/>
        </w:rPr>
        <w:t xml:space="preserve">қызу, сөйлес-у, </w:t>
      </w:r>
      <w:proofErr w:type="spellStart"/>
      <w:r w:rsidRPr="008128F6">
        <w:rPr>
          <w:rFonts w:ascii="Times New Roman" w:hAnsi="Times New Roman" w:cs="Times New Roman"/>
          <w:b/>
          <w:sz w:val="20"/>
          <w:szCs w:val="20"/>
        </w:rPr>
        <w:t>кел-ме-у</w:t>
      </w:r>
      <w:proofErr w:type="spellEnd"/>
      <w:r w:rsidRPr="008128F6">
        <w:rPr>
          <w:rFonts w:ascii="Times New Roman" w:hAnsi="Times New Roman" w:cs="Times New Roman"/>
          <w:b/>
          <w:sz w:val="20"/>
          <w:szCs w:val="20"/>
        </w:rPr>
        <w:t>, бөге-ме-у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B3C79" w:rsidRPr="004042B1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</w:t>
      </w:r>
      <w:r w:rsidRPr="00967D4F">
        <w:rPr>
          <w:rFonts w:ascii="Times New Roman" w:hAnsi="Times New Roman" w:cs="Times New Roman"/>
          <w:b/>
          <w:sz w:val="20"/>
          <w:szCs w:val="20"/>
          <w:lang w:val="kk-KZ"/>
        </w:rPr>
        <w:t>апсырма: Мәтіндегі етістіктерді тұйық формаға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айналдыру</w:t>
      </w:r>
      <w:r w:rsidRPr="00967D4F"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 w:rsidRPr="004042B1">
        <w:rPr>
          <w:rFonts w:ascii="Times New Roman" w:hAnsi="Times New Roman" w:cs="Times New Roman"/>
          <w:b/>
          <w:sz w:val="20"/>
          <w:szCs w:val="20"/>
          <w:lang w:val="kk-KZ"/>
        </w:rPr>
        <w:t>(өз - өзін тексеру)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7</w:t>
      </w:r>
      <w:r w:rsidRPr="00474AF3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минут.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</w:t>
      </w:r>
    </w:p>
    <w:p w:rsidR="00BB3C79" w:rsidRPr="0040091F" w:rsidRDefault="00BB3C79" w:rsidP="00BB3C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r w:rsidRPr="00814405">
        <w:rPr>
          <w:rFonts w:ascii="Times New Roman" w:hAnsi="Times New Roman" w:cs="Times New Roman"/>
          <w:b/>
          <w:sz w:val="20"/>
          <w:szCs w:val="20"/>
          <w:lang w:val="kk-KZ"/>
        </w:rPr>
        <w:t>. Тілдесім.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Мәтіннен кейін берілген сұрақтарға жауап беру (мәтін бойынша)</w:t>
      </w:r>
      <w:r w:rsidRPr="0081440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D5969">
        <w:rPr>
          <w:rFonts w:ascii="Times New Roman" w:hAnsi="Times New Roman" w:cs="Times New Roman"/>
          <w:sz w:val="20"/>
          <w:szCs w:val="20"/>
          <w:lang w:val="kk-KZ"/>
        </w:rPr>
        <w:t>(бір - бірін тексеру)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40091F">
        <w:rPr>
          <w:rFonts w:ascii="Times New Roman" w:hAnsi="Times New Roman" w:cs="Times New Roman"/>
          <w:b/>
          <w:sz w:val="20"/>
          <w:szCs w:val="20"/>
          <w:lang w:val="kk-KZ"/>
        </w:rPr>
        <w:t>158 бет, 2-тапсырма.</w:t>
      </w:r>
    </w:p>
    <w:p w:rsidR="00BB3C79" w:rsidRPr="00967D4F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IV. Рефлексия. </w:t>
      </w:r>
      <w:r w:rsidRPr="00967D4F">
        <w:rPr>
          <w:rFonts w:ascii="Times New Roman" w:hAnsi="Times New Roman" w:cs="Times New Roman"/>
          <w:sz w:val="20"/>
          <w:szCs w:val="20"/>
          <w:lang w:val="kk-KZ"/>
        </w:rPr>
        <w:t>Сұраққа байланысты оқушы өткен сабақ туралы өз пікірін айтады.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036FC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3-</w:t>
      </w:r>
      <w:r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4</w:t>
      </w:r>
      <w:r w:rsidRPr="007036FC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 xml:space="preserve"> минут</w:t>
      </w:r>
      <w:r w:rsidRPr="00474AF3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.</w:t>
      </w:r>
    </w:p>
    <w:p w:rsidR="00BB3C79" w:rsidRPr="00967D4F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967D4F">
        <w:rPr>
          <w:rFonts w:ascii="Times New Roman" w:hAnsi="Times New Roman" w:cs="Times New Roman"/>
          <w:sz w:val="20"/>
          <w:szCs w:val="20"/>
          <w:lang w:val="kk-KZ"/>
        </w:rPr>
        <w:t xml:space="preserve"> Сабақ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та кім туралы </w:t>
      </w:r>
      <w:r w:rsidRPr="00967D4F">
        <w:rPr>
          <w:rFonts w:ascii="Times New Roman" w:hAnsi="Times New Roman" w:cs="Times New Roman"/>
          <w:sz w:val="20"/>
          <w:szCs w:val="20"/>
          <w:lang w:val="kk-KZ"/>
        </w:rPr>
        <w:t>білдің?</w:t>
      </w:r>
    </w:p>
    <w:p w:rsidR="00BB3C79" w:rsidRPr="00967D4F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967D4F">
        <w:rPr>
          <w:rFonts w:ascii="Times New Roman" w:hAnsi="Times New Roman" w:cs="Times New Roman"/>
          <w:sz w:val="20"/>
          <w:szCs w:val="20"/>
          <w:lang w:val="kk-KZ"/>
        </w:rPr>
        <w:t xml:space="preserve"> Сабақ  қызық болды?</w:t>
      </w:r>
    </w:p>
    <w:p w:rsidR="00BB3C79" w:rsidRPr="00B47C4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B47C4B">
        <w:rPr>
          <w:rFonts w:ascii="Times New Roman" w:hAnsi="Times New Roman" w:cs="Times New Roman"/>
          <w:sz w:val="20"/>
          <w:szCs w:val="20"/>
          <w:lang w:val="kk-KZ"/>
        </w:rPr>
        <w:t xml:space="preserve"> Бүгінгі сабақ сенде қандай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көңіл-күй</w:t>
      </w:r>
      <w:r w:rsidRPr="00B47C4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B47C4B">
        <w:rPr>
          <w:rFonts w:ascii="Times New Roman" w:hAnsi="Times New Roman" w:cs="Times New Roman"/>
          <w:sz w:val="20"/>
          <w:szCs w:val="20"/>
          <w:lang w:val="kk-KZ"/>
        </w:rPr>
        <w:t>эмоция</w:t>
      </w:r>
      <w:r>
        <w:rPr>
          <w:rFonts w:ascii="Times New Roman" w:hAnsi="Times New Roman" w:cs="Times New Roman"/>
          <w:sz w:val="20"/>
          <w:szCs w:val="20"/>
          <w:lang w:val="kk-KZ"/>
        </w:rPr>
        <w:t>)</w:t>
      </w:r>
      <w:r w:rsidRPr="00B47C4B">
        <w:rPr>
          <w:rFonts w:ascii="Times New Roman" w:hAnsi="Times New Roman" w:cs="Times New Roman"/>
          <w:sz w:val="20"/>
          <w:szCs w:val="20"/>
          <w:lang w:val="kk-KZ"/>
        </w:rPr>
        <w:t xml:space="preserve"> туғызды?</w:t>
      </w:r>
    </w:p>
    <w:p w:rsidR="00BB3C79" w:rsidRPr="00B47C4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B47C4B">
        <w:rPr>
          <w:rFonts w:ascii="Times New Roman" w:hAnsi="Times New Roman" w:cs="Times New Roman"/>
          <w:sz w:val="20"/>
          <w:szCs w:val="20"/>
          <w:lang w:val="kk-KZ"/>
        </w:rPr>
        <w:t xml:space="preserve"> Сабақта қандай қиындықпен кездестің?</w:t>
      </w:r>
    </w:p>
    <w:p w:rsidR="00BB3C79" w:rsidRPr="0040091F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128F6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Сабақта н</w:t>
      </w:r>
      <w:r w:rsidRPr="008128F6">
        <w:rPr>
          <w:rFonts w:ascii="Times New Roman" w:hAnsi="Times New Roman" w:cs="Times New Roman"/>
          <w:sz w:val="20"/>
          <w:szCs w:val="20"/>
          <w:lang w:val="kk-KZ"/>
        </w:rPr>
        <w:t>е істеуге болады?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И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>деяларың бар ма?</w:t>
      </w:r>
    </w:p>
    <w:p w:rsidR="00BB3C79" w:rsidRPr="008F21E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Мақсатына жетт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>ік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пе</w:t>
      </w:r>
      <w:r w:rsidRPr="0040091F">
        <w:rPr>
          <w:rFonts w:ascii="Times New Roman" w:hAnsi="Times New Roman" w:cs="Times New Roman"/>
          <w:sz w:val="20"/>
          <w:szCs w:val="20"/>
          <w:lang w:val="kk-KZ"/>
        </w:rPr>
        <w:t>?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>Не білгің келеді?</w:t>
      </w:r>
    </w:p>
    <w:p w:rsidR="00BB3C79" w:rsidRPr="008F21E9" w:rsidRDefault="00BB3C79" w:rsidP="00BB3C79">
      <w:pPr>
        <w:spacing w:after="0" w:line="240" w:lineRule="auto"/>
        <w:rPr>
          <w:rFonts w:ascii="Times New Roman" w:hAnsi="Times New Roman" w:cs="Times New Roman"/>
          <w:sz w:val="8"/>
          <w:szCs w:val="8"/>
          <w:lang w:val="kk-KZ"/>
        </w:rPr>
      </w:pPr>
    </w:p>
    <w:p w:rsidR="00BB3C79" w:rsidRPr="0068483B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F21E9">
        <w:rPr>
          <w:rFonts w:ascii="Times New Roman" w:hAnsi="Times New Roman" w:cs="Times New Roman"/>
          <w:b/>
          <w:sz w:val="20"/>
          <w:szCs w:val="20"/>
          <w:lang w:val="kk-KZ"/>
        </w:rPr>
        <w:t>V. Бағалау:</w:t>
      </w:r>
      <w:r w:rsidRPr="008F21E9">
        <w:rPr>
          <w:rFonts w:ascii="Times New Roman" w:hAnsi="Times New Roman" w:cs="Times New Roman"/>
          <w:sz w:val="20"/>
          <w:szCs w:val="20"/>
          <w:lang w:val="kk-KZ"/>
        </w:rPr>
        <w:t xml:space="preserve"> Оқушылар рейтинг парақтарында ұпайларын санап, мұғалімге тапсырады. </w:t>
      </w:r>
      <w:r w:rsidRPr="0068483B">
        <w:rPr>
          <w:rFonts w:ascii="Times New Roman" w:hAnsi="Times New Roman" w:cs="Times New Roman"/>
          <w:sz w:val="20"/>
          <w:szCs w:val="20"/>
          <w:lang w:val="kk-KZ"/>
        </w:rPr>
        <w:t>Мұғалім кім қалай жұмыс істегенін талқылау жүргізеді.</w:t>
      </w:r>
    </w:p>
    <w:p w:rsidR="00BB3C79" w:rsidRDefault="00BB3C79" w:rsidP="00BB3C7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68483B">
        <w:rPr>
          <w:rFonts w:ascii="Times New Roman" w:hAnsi="Times New Roman" w:cs="Times New Roman"/>
          <w:b/>
          <w:sz w:val="20"/>
          <w:szCs w:val="20"/>
          <w:lang w:val="kk-KZ"/>
        </w:rPr>
        <w:t>VI. Үй тапсырмасы: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1</w:t>
      </w:r>
      <w:r w:rsidRPr="0068483B">
        <w:rPr>
          <w:rFonts w:ascii="Times New Roman" w:hAnsi="Times New Roman" w:cs="Times New Roman"/>
          <w:sz w:val="20"/>
          <w:szCs w:val="20"/>
          <w:lang w:val="kk-KZ"/>
        </w:rPr>
        <w:t>) 158бет, 2 – тапсырма</w:t>
      </w:r>
      <w:r>
        <w:rPr>
          <w:rFonts w:ascii="Times New Roman" w:hAnsi="Times New Roman" w:cs="Times New Roman"/>
          <w:sz w:val="20"/>
          <w:szCs w:val="20"/>
          <w:lang w:val="kk-KZ"/>
        </w:rPr>
        <w:t>. Жазбаша орындау.</w:t>
      </w:r>
    </w:p>
    <w:p w:rsidR="009E7FFB" w:rsidRDefault="009E7FFB"/>
    <w:sectPr w:rsidR="009E7FFB" w:rsidSect="00487BFF">
      <w:type w:val="continuous"/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B5E81"/>
    <w:multiLevelType w:val="hybridMultilevel"/>
    <w:tmpl w:val="C7F232EE"/>
    <w:lvl w:ilvl="0" w:tplc="6302A36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450A1D"/>
    <w:multiLevelType w:val="hybridMultilevel"/>
    <w:tmpl w:val="DF568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B3C79"/>
    <w:rsid w:val="00001D0A"/>
    <w:rsid w:val="00021DAC"/>
    <w:rsid w:val="000313FB"/>
    <w:rsid w:val="00033B6A"/>
    <w:rsid w:val="00034CE9"/>
    <w:rsid w:val="000430D2"/>
    <w:rsid w:val="00044C86"/>
    <w:rsid w:val="0005401D"/>
    <w:rsid w:val="000600D0"/>
    <w:rsid w:val="00060AF7"/>
    <w:rsid w:val="00060DAE"/>
    <w:rsid w:val="00063FB0"/>
    <w:rsid w:val="00065F07"/>
    <w:rsid w:val="00066866"/>
    <w:rsid w:val="00080283"/>
    <w:rsid w:val="00081BBD"/>
    <w:rsid w:val="00083170"/>
    <w:rsid w:val="00084B82"/>
    <w:rsid w:val="0008585E"/>
    <w:rsid w:val="00090AE3"/>
    <w:rsid w:val="000A3440"/>
    <w:rsid w:val="000A72AA"/>
    <w:rsid w:val="000B3C8D"/>
    <w:rsid w:val="000B69C1"/>
    <w:rsid w:val="000C0294"/>
    <w:rsid w:val="000C08D2"/>
    <w:rsid w:val="000D312F"/>
    <w:rsid w:val="000E38C3"/>
    <w:rsid w:val="000E70D8"/>
    <w:rsid w:val="000E7C8A"/>
    <w:rsid w:val="000F0453"/>
    <w:rsid w:val="000F4923"/>
    <w:rsid w:val="00100AA2"/>
    <w:rsid w:val="001047A0"/>
    <w:rsid w:val="00104E14"/>
    <w:rsid w:val="00104FBA"/>
    <w:rsid w:val="0010698E"/>
    <w:rsid w:val="0010780E"/>
    <w:rsid w:val="001171AE"/>
    <w:rsid w:val="00117EA3"/>
    <w:rsid w:val="00121080"/>
    <w:rsid w:val="00143FDA"/>
    <w:rsid w:val="0014473F"/>
    <w:rsid w:val="00146AD4"/>
    <w:rsid w:val="00155209"/>
    <w:rsid w:val="001648A1"/>
    <w:rsid w:val="00170BBD"/>
    <w:rsid w:val="00174320"/>
    <w:rsid w:val="00174D7D"/>
    <w:rsid w:val="0018152A"/>
    <w:rsid w:val="001830F0"/>
    <w:rsid w:val="00192784"/>
    <w:rsid w:val="0019489D"/>
    <w:rsid w:val="00195F03"/>
    <w:rsid w:val="001A070F"/>
    <w:rsid w:val="001A5051"/>
    <w:rsid w:val="001A6F27"/>
    <w:rsid w:val="001B0BE3"/>
    <w:rsid w:val="001E3F65"/>
    <w:rsid w:val="001E7CE5"/>
    <w:rsid w:val="001F065F"/>
    <w:rsid w:val="001F3FF9"/>
    <w:rsid w:val="001F417E"/>
    <w:rsid w:val="001F50CC"/>
    <w:rsid w:val="001F550D"/>
    <w:rsid w:val="001F6399"/>
    <w:rsid w:val="0020108E"/>
    <w:rsid w:val="00203108"/>
    <w:rsid w:val="002041B0"/>
    <w:rsid w:val="00205E3F"/>
    <w:rsid w:val="00207A29"/>
    <w:rsid w:val="0021498E"/>
    <w:rsid w:val="00215B54"/>
    <w:rsid w:val="00222B61"/>
    <w:rsid w:val="00231D10"/>
    <w:rsid w:val="0024035B"/>
    <w:rsid w:val="00241293"/>
    <w:rsid w:val="0024425B"/>
    <w:rsid w:val="00251363"/>
    <w:rsid w:val="00265BB7"/>
    <w:rsid w:val="002666A5"/>
    <w:rsid w:val="00266F3F"/>
    <w:rsid w:val="002676AD"/>
    <w:rsid w:val="002727ED"/>
    <w:rsid w:val="00272D56"/>
    <w:rsid w:val="002809E4"/>
    <w:rsid w:val="002928F8"/>
    <w:rsid w:val="00294DA5"/>
    <w:rsid w:val="002A3E75"/>
    <w:rsid w:val="002B35CF"/>
    <w:rsid w:val="002B3D1F"/>
    <w:rsid w:val="002C62FB"/>
    <w:rsid w:val="002C6E59"/>
    <w:rsid w:val="002C7564"/>
    <w:rsid w:val="002D0B73"/>
    <w:rsid w:val="002D1873"/>
    <w:rsid w:val="002D2771"/>
    <w:rsid w:val="002D6E87"/>
    <w:rsid w:val="002E376F"/>
    <w:rsid w:val="002E43A8"/>
    <w:rsid w:val="002F786E"/>
    <w:rsid w:val="002F7CEF"/>
    <w:rsid w:val="00300A52"/>
    <w:rsid w:val="00306061"/>
    <w:rsid w:val="00316B14"/>
    <w:rsid w:val="00320BB2"/>
    <w:rsid w:val="00325871"/>
    <w:rsid w:val="00326279"/>
    <w:rsid w:val="00327BF1"/>
    <w:rsid w:val="00330691"/>
    <w:rsid w:val="00336CCD"/>
    <w:rsid w:val="003430F1"/>
    <w:rsid w:val="00343DDB"/>
    <w:rsid w:val="00344AE6"/>
    <w:rsid w:val="003464D6"/>
    <w:rsid w:val="00363DFC"/>
    <w:rsid w:val="003677A3"/>
    <w:rsid w:val="003743BE"/>
    <w:rsid w:val="00377640"/>
    <w:rsid w:val="00380D7A"/>
    <w:rsid w:val="00385CBB"/>
    <w:rsid w:val="00386CED"/>
    <w:rsid w:val="00395124"/>
    <w:rsid w:val="00397565"/>
    <w:rsid w:val="003A3E82"/>
    <w:rsid w:val="003B01DF"/>
    <w:rsid w:val="003E4602"/>
    <w:rsid w:val="003E597E"/>
    <w:rsid w:val="003F159C"/>
    <w:rsid w:val="003F320F"/>
    <w:rsid w:val="004013B5"/>
    <w:rsid w:val="00403FE1"/>
    <w:rsid w:val="00431EE7"/>
    <w:rsid w:val="00440C07"/>
    <w:rsid w:val="0045174A"/>
    <w:rsid w:val="00453CC7"/>
    <w:rsid w:val="004556BA"/>
    <w:rsid w:val="00457344"/>
    <w:rsid w:val="004728CE"/>
    <w:rsid w:val="0047639B"/>
    <w:rsid w:val="00482A0D"/>
    <w:rsid w:val="00482E73"/>
    <w:rsid w:val="00483C0D"/>
    <w:rsid w:val="0049253A"/>
    <w:rsid w:val="00496891"/>
    <w:rsid w:val="00496D30"/>
    <w:rsid w:val="004A1F76"/>
    <w:rsid w:val="004A2C04"/>
    <w:rsid w:val="004A3328"/>
    <w:rsid w:val="004A3AED"/>
    <w:rsid w:val="004A75A4"/>
    <w:rsid w:val="004B537B"/>
    <w:rsid w:val="004C0100"/>
    <w:rsid w:val="004C23B1"/>
    <w:rsid w:val="004C26E8"/>
    <w:rsid w:val="004C4DF2"/>
    <w:rsid w:val="004C6CC4"/>
    <w:rsid w:val="004C7584"/>
    <w:rsid w:val="004D10BB"/>
    <w:rsid w:val="004D13FA"/>
    <w:rsid w:val="004E7254"/>
    <w:rsid w:val="00503E63"/>
    <w:rsid w:val="0050563E"/>
    <w:rsid w:val="00506B6E"/>
    <w:rsid w:val="00512ADD"/>
    <w:rsid w:val="0052673D"/>
    <w:rsid w:val="0053118C"/>
    <w:rsid w:val="00535D9A"/>
    <w:rsid w:val="00536586"/>
    <w:rsid w:val="0053731E"/>
    <w:rsid w:val="00540D8C"/>
    <w:rsid w:val="00542560"/>
    <w:rsid w:val="005440B1"/>
    <w:rsid w:val="00544C8C"/>
    <w:rsid w:val="005520A1"/>
    <w:rsid w:val="0055394A"/>
    <w:rsid w:val="00554180"/>
    <w:rsid w:val="00555711"/>
    <w:rsid w:val="00574936"/>
    <w:rsid w:val="005772D5"/>
    <w:rsid w:val="00581FBD"/>
    <w:rsid w:val="0058208D"/>
    <w:rsid w:val="005878E6"/>
    <w:rsid w:val="005900C6"/>
    <w:rsid w:val="005936E4"/>
    <w:rsid w:val="00596844"/>
    <w:rsid w:val="00596B46"/>
    <w:rsid w:val="005A3D9B"/>
    <w:rsid w:val="005B1CFA"/>
    <w:rsid w:val="005B5213"/>
    <w:rsid w:val="005B72C1"/>
    <w:rsid w:val="005C444A"/>
    <w:rsid w:val="005C6BD3"/>
    <w:rsid w:val="005D1F97"/>
    <w:rsid w:val="005E0FE6"/>
    <w:rsid w:val="005E621E"/>
    <w:rsid w:val="00602979"/>
    <w:rsid w:val="00604044"/>
    <w:rsid w:val="006040F5"/>
    <w:rsid w:val="00613B24"/>
    <w:rsid w:val="006157BA"/>
    <w:rsid w:val="00621A87"/>
    <w:rsid w:val="00624A9C"/>
    <w:rsid w:val="00632927"/>
    <w:rsid w:val="00641064"/>
    <w:rsid w:val="00643001"/>
    <w:rsid w:val="006462AA"/>
    <w:rsid w:val="00653D92"/>
    <w:rsid w:val="00671492"/>
    <w:rsid w:val="006759F0"/>
    <w:rsid w:val="006A3FCC"/>
    <w:rsid w:val="006A5C31"/>
    <w:rsid w:val="006B543E"/>
    <w:rsid w:val="006C2573"/>
    <w:rsid w:val="006D53CC"/>
    <w:rsid w:val="006D5E0B"/>
    <w:rsid w:val="006E209A"/>
    <w:rsid w:val="006E4B7A"/>
    <w:rsid w:val="006E59F1"/>
    <w:rsid w:val="006F1CD4"/>
    <w:rsid w:val="006F551D"/>
    <w:rsid w:val="006F7995"/>
    <w:rsid w:val="006F7A95"/>
    <w:rsid w:val="007033E6"/>
    <w:rsid w:val="007069FE"/>
    <w:rsid w:val="0071206E"/>
    <w:rsid w:val="007149E1"/>
    <w:rsid w:val="00715A55"/>
    <w:rsid w:val="0071650C"/>
    <w:rsid w:val="00730F2B"/>
    <w:rsid w:val="00735F21"/>
    <w:rsid w:val="00737F26"/>
    <w:rsid w:val="00746312"/>
    <w:rsid w:val="00752E57"/>
    <w:rsid w:val="00753A58"/>
    <w:rsid w:val="00763FAB"/>
    <w:rsid w:val="007678DB"/>
    <w:rsid w:val="00771090"/>
    <w:rsid w:val="007711B8"/>
    <w:rsid w:val="00777D1E"/>
    <w:rsid w:val="00777DB1"/>
    <w:rsid w:val="00783F69"/>
    <w:rsid w:val="00787969"/>
    <w:rsid w:val="00796A1C"/>
    <w:rsid w:val="007971C5"/>
    <w:rsid w:val="007A639D"/>
    <w:rsid w:val="007A70F9"/>
    <w:rsid w:val="007B09AF"/>
    <w:rsid w:val="007B45FE"/>
    <w:rsid w:val="007B4C22"/>
    <w:rsid w:val="007C61C2"/>
    <w:rsid w:val="007D20DD"/>
    <w:rsid w:val="007D254A"/>
    <w:rsid w:val="007D7828"/>
    <w:rsid w:val="007D7F0F"/>
    <w:rsid w:val="007E2945"/>
    <w:rsid w:val="00801E55"/>
    <w:rsid w:val="00803B2A"/>
    <w:rsid w:val="00804DD0"/>
    <w:rsid w:val="00805B50"/>
    <w:rsid w:val="00814E82"/>
    <w:rsid w:val="00817633"/>
    <w:rsid w:val="00817D89"/>
    <w:rsid w:val="00822ECA"/>
    <w:rsid w:val="008276D8"/>
    <w:rsid w:val="008369B6"/>
    <w:rsid w:val="00837603"/>
    <w:rsid w:val="00840BF4"/>
    <w:rsid w:val="0084388C"/>
    <w:rsid w:val="0084467C"/>
    <w:rsid w:val="00847E7C"/>
    <w:rsid w:val="00851802"/>
    <w:rsid w:val="00856A5C"/>
    <w:rsid w:val="008670ED"/>
    <w:rsid w:val="00885375"/>
    <w:rsid w:val="008859E5"/>
    <w:rsid w:val="00887E46"/>
    <w:rsid w:val="008901EB"/>
    <w:rsid w:val="008B2ED5"/>
    <w:rsid w:val="008C5992"/>
    <w:rsid w:val="008D3BEC"/>
    <w:rsid w:val="008E1B5B"/>
    <w:rsid w:val="008F28CB"/>
    <w:rsid w:val="008F4403"/>
    <w:rsid w:val="00904059"/>
    <w:rsid w:val="00913616"/>
    <w:rsid w:val="00916F34"/>
    <w:rsid w:val="009204E0"/>
    <w:rsid w:val="00920BD6"/>
    <w:rsid w:val="00922267"/>
    <w:rsid w:val="00924654"/>
    <w:rsid w:val="009372B7"/>
    <w:rsid w:val="00940B91"/>
    <w:rsid w:val="00954E00"/>
    <w:rsid w:val="00955E45"/>
    <w:rsid w:val="009571CF"/>
    <w:rsid w:val="00960A8C"/>
    <w:rsid w:val="00960C8C"/>
    <w:rsid w:val="00963DCE"/>
    <w:rsid w:val="00964BA0"/>
    <w:rsid w:val="00971037"/>
    <w:rsid w:val="00976859"/>
    <w:rsid w:val="00982094"/>
    <w:rsid w:val="009913B6"/>
    <w:rsid w:val="00992FAB"/>
    <w:rsid w:val="009948B3"/>
    <w:rsid w:val="009A0610"/>
    <w:rsid w:val="009A0D79"/>
    <w:rsid w:val="009A408C"/>
    <w:rsid w:val="009A50E4"/>
    <w:rsid w:val="009A56AF"/>
    <w:rsid w:val="009B03A4"/>
    <w:rsid w:val="009B524D"/>
    <w:rsid w:val="009C1690"/>
    <w:rsid w:val="009D5C6F"/>
    <w:rsid w:val="009E1210"/>
    <w:rsid w:val="009E4472"/>
    <w:rsid w:val="009E7FFB"/>
    <w:rsid w:val="00A015FB"/>
    <w:rsid w:val="00A13161"/>
    <w:rsid w:val="00A14F6A"/>
    <w:rsid w:val="00A204E6"/>
    <w:rsid w:val="00A23349"/>
    <w:rsid w:val="00A23439"/>
    <w:rsid w:val="00A25EF3"/>
    <w:rsid w:val="00A2722A"/>
    <w:rsid w:val="00A370C7"/>
    <w:rsid w:val="00A4181C"/>
    <w:rsid w:val="00A43F66"/>
    <w:rsid w:val="00A57450"/>
    <w:rsid w:val="00A6019E"/>
    <w:rsid w:val="00A64A7B"/>
    <w:rsid w:val="00A65001"/>
    <w:rsid w:val="00A741DF"/>
    <w:rsid w:val="00A82923"/>
    <w:rsid w:val="00A83E80"/>
    <w:rsid w:val="00A87BC5"/>
    <w:rsid w:val="00AA45DD"/>
    <w:rsid w:val="00AB03A4"/>
    <w:rsid w:val="00AB0B3E"/>
    <w:rsid w:val="00AB2103"/>
    <w:rsid w:val="00AB4715"/>
    <w:rsid w:val="00AB669B"/>
    <w:rsid w:val="00AC4A25"/>
    <w:rsid w:val="00AC523C"/>
    <w:rsid w:val="00AC7EEC"/>
    <w:rsid w:val="00AE53B1"/>
    <w:rsid w:val="00AF2008"/>
    <w:rsid w:val="00AF5D92"/>
    <w:rsid w:val="00AF60E0"/>
    <w:rsid w:val="00AF6532"/>
    <w:rsid w:val="00AF7444"/>
    <w:rsid w:val="00AF7981"/>
    <w:rsid w:val="00B0445D"/>
    <w:rsid w:val="00B1404B"/>
    <w:rsid w:val="00B14FF3"/>
    <w:rsid w:val="00B15FD2"/>
    <w:rsid w:val="00B23BAB"/>
    <w:rsid w:val="00B30C3A"/>
    <w:rsid w:val="00B32F84"/>
    <w:rsid w:val="00B4037A"/>
    <w:rsid w:val="00B55A56"/>
    <w:rsid w:val="00B60CFF"/>
    <w:rsid w:val="00B62C11"/>
    <w:rsid w:val="00B6469F"/>
    <w:rsid w:val="00B718FD"/>
    <w:rsid w:val="00B80C7A"/>
    <w:rsid w:val="00B81559"/>
    <w:rsid w:val="00B82533"/>
    <w:rsid w:val="00B97816"/>
    <w:rsid w:val="00BA348C"/>
    <w:rsid w:val="00BA70D8"/>
    <w:rsid w:val="00BB3C79"/>
    <w:rsid w:val="00BB4E23"/>
    <w:rsid w:val="00BB77A6"/>
    <w:rsid w:val="00BC516B"/>
    <w:rsid w:val="00BE5AE1"/>
    <w:rsid w:val="00BE5B9D"/>
    <w:rsid w:val="00BF0DD6"/>
    <w:rsid w:val="00BF6330"/>
    <w:rsid w:val="00C00E91"/>
    <w:rsid w:val="00C046D7"/>
    <w:rsid w:val="00C0568B"/>
    <w:rsid w:val="00C059DD"/>
    <w:rsid w:val="00C1016E"/>
    <w:rsid w:val="00C12456"/>
    <w:rsid w:val="00C13C14"/>
    <w:rsid w:val="00C15664"/>
    <w:rsid w:val="00C202CB"/>
    <w:rsid w:val="00C20FA5"/>
    <w:rsid w:val="00C221C1"/>
    <w:rsid w:val="00C22F47"/>
    <w:rsid w:val="00C31286"/>
    <w:rsid w:val="00C44640"/>
    <w:rsid w:val="00C53650"/>
    <w:rsid w:val="00C62906"/>
    <w:rsid w:val="00C65CF3"/>
    <w:rsid w:val="00C67BB8"/>
    <w:rsid w:val="00C702E0"/>
    <w:rsid w:val="00C71785"/>
    <w:rsid w:val="00C722EB"/>
    <w:rsid w:val="00C74A73"/>
    <w:rsid w:val="00C75F7D"/>
    <w:rsid w:val="00C770DF"/>
    <w:rsid w:val="00C83447"/>
    <w:rsid w:val="00C87455"/>
    <w:rsid w:val="00C87C5B"/>
    <w:rsid w:val="00C906E8"/>
    <w:rsid w:val="00CA22AD"/>
    <w:rsid w:val="00CA7E30"/>
    <w:rsid w:val="00CB24AB"/>
    <w:rsid w:val="00CB6042"/>
    <w:rsid w:val="00CB65F2"/>
    <w:rsid w:val="00CC23AE"/>
    <w:rsid w:val="00CC5267"/>
    <w:rsid w:val="00CC5940"/>
    <w:rsid w:val="00CC6829"/>
    <w:rsid w:val="00CC7022"/>
    <w:rsid w:val="00CD180C"/>
    <w:rsid w:val="00CE555A"/>
    <w:rsid w:val="00CF3C40"/>
    <w:rsid w:val="00CF4318"/>
    <w:rsid w:val="00D04C5C"/>
    <w:rsid w:val="00D06766"/>
    <w:rsid w:val="00D15F93"/>
    <w:rsid w:val="00D20BFB"/>
    <w:rsid w:val="00D21E4A"/>
    <w:rsid w:val="00D26BED"/>
    <w:rsid w:val="00D2728A"/>
    <w:rsid w:val="00D3705D"/>
    <w:rsid w:val="00D40DC9"/>
    <w:rsid w:val="00D40EA7"/>
    <w:rsid w:val="00D517A8"/>
    <w:rsid w:val="00D532F6"/>
    <w:rsid w:val="00D56886"/>
    <w:rsid w:val="00D574CD"/>
    <w:rsid w:val="00D60FF3"/>
    <w:rsid w:val="00D66E11"/>
    <w:rsid w:val="00D6745B"/>
    <w:rsid w:val="00D728F9"/>
    <w:rsid w:val="00D7716C"/>
    <w:rsid w:val="00D94926"/>
    <w:rsid w:val="00DA1545"/>
    <w:rsid w:val="00DA3BBC"/>
    <w:rsid w:val="00DA7E34"/>
    <w:rsid w:val="00DB7F7D"/>
    <w:rsid w:val="00DC1B6F"/>
    <w:rsid w:val="00DC5EF9"/>
    <w:rsid w:val="00DD0682"/>
    <w:rsid w:val="00DD113C"/>
    <w:rsid w:val="00DD30F0"/>
    <w:rsid w:val="00DF157B"/>
    <w:rsid w:val="00DF5A34"/>
    <w:rsid w:val="00DF6697"/>
    <w:rsid w:val="00E020EB"/>
    <w:rsid w:val="00E07BA2"/>
    <w:rsid w:val="00E168E3"/>
    <w:rsid w:val="00E20D54"/>
    <w:rsid w:val="00E21F5B"/>
    <w:rsid w:val="00E26689"/>
    <w:rsid w:val="00E30776"/>
    <w:rsid w:val="00E30D67"/>
    <w:rsid w:val="00E342D6"/>
    <w:rsid w:val="00E35A09"/>
    <w:rsid w:val="00E36821"/>
    <w:rsid w:val="00E449DF"/>
    <w:rsid w:val="00E45CE5"/>
    <w:rsid w:val="00E46A5C"/>
    <w:rsid w:val="00E52E05"/>
    <w:rsid w:val="00E53746"/>
    <w:rsid w:val="00E5546E"/>
    <w:rsid w:val="00E56405"/>
    <w:rsid w:val="00E57E01"/>
    <w:rsid w:val="00E63727"/>
    <w:rsid w:val="00E714B8"/>
    <w:rsid w:val="00E829DB"/>
    <w:rsid w:val="00E83AD0"/>
    <w:rsid w:val="00E83BA9"/>
    <w:rsid w:val="00E843A5"/>
    <w:rsid w:val="00E867AD"/>
    <w:rsid w:val="00EA0D30"/>
    <w:rsid w:val="00EA39DF"/>
    <w:rsid w:val="00EB041C"/>
    <w:rsid w:val="00EB1B99"/>
    <w:rsid w:val="00EB1BF5"/>
    <w:rsid w:val="00EB53A8"/>
    <w:rsid w:val="00EC3061"/>
    <w:rsid w:val="00EC6509"/>
    <w:rsid w:val="00ED1F2D"/>
    <w:rsid w:val="00ED2650"/>
    <w:rsid w:val="00ED56C9"/>
    <w:rsid w:val="00ED7641"/>
    <w:rsid w:val="00EE41B8"/>
    <w:rsid w:val="00EF296D"/>
    <w:rsid w:val="00EF53AA"/>
    <w:rsid w:val="00F10EFA"/>
    <w:rsid w:val="00F12FF7"/>
    <w:rsid w:val="00F17683"/>
    <w:rsid w:val="00F315AD"/>
    <w:rsid w:val="00F32C2C"/>
    <w:rsid w:val="00F40C5C"/>
    <w:rsid w:val="00F42311"/>
    <w:rsid w:val="00F424F6"/>
    <w:rsid w:val="00F47AEC"/>
    <w:rsid w:val="00F504CB"/>
    <w:rsid w:val="00F53B35"/>
    <w:rsid w:val="00F54207"/>
    <w:rsid w:val="00F542D0"/>
    <w:rsid w:val="00F63CC5"/>
    <w:rsid w:val="00F74C3C"/>
    <w:rsid w:val="00F9181C"/>
    <w:rsid w:val="00F94CA6"/>
    <w:rsid w:val="00F94DD7"/>
    <w:rsid w:val="00F97DDA"/>
    <w:rsid w:val="00FA442A"/>
    <w:rsid w:val="00FB1965"/>
    <w:rsid w:val="00FB19FA"/>
    <w:rsid w:val="00FB70D4"/>
    <w:rsid w:val="00FC203E"/>
    <w:rsid w:val="00FD08EB"/>
    <w:rsid w:val="00FD53DA"/>
    <w:rsid w:val="00FE7EDB"/>
    <w:rsid w:val="00FF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79"/>
    <w:pPr>
      <w:ind w:left="720"/>
      <w:contextualSpacing/>
    </w:pPr>
  </w:style>
  <w:style w:type="table" w:styleId="a4">
    <w:name w:val="Table Grid"/>
    <w:basedOn w:val="a1"/>
    <w:uiPriority w:val="59"/>
    <w:rsid w:val="00BB3C7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3819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3</cp:revision>
  <dcterms:created xsi:type="dcterms:W3CDTF">2014-03-25T17:12:00Z</dcterms:created>
  <dcterms:modified xsi:type="dcterms:W3CDTF">2014-03-31T16:49:00Z</dcterms:modified>
</cp:coreProperties>
</file>