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41" w:rsidRPr="00CD4C8D" w:rsidRDefault="00087741" w:rsidP="00CD4C8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t>Бекітемін:</w:t>
      </w:r>
    </w:p>
    <w:p w:rsidR="00087741" w:rsidRPr="00CD4C8D" w:rsidRDefault="00087741" w:rsidP="00CD4C8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t>Сыныбы:9а</w:t>
      </w:r>
    </w:p>
    <w:p w:rsidR="00087741" w:rsidRPr="00CD4C8D" w:rsidRDefault="00087741" w:rsidP="00CD4C8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t>Пән аты:Қазақстан тарихы</w:t>
      </w:r>
    </w:p>
    <w:p w:rsidR="00087741" w:rsidRPr="00CD4C8D" w:rsidRDefault="00087741" w:rsidP="00CD4C8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t>Күні:19.12.2014</w:t>
      </w:r>
    </w:p>
    <w:p w:rsidR="0028496F" w:rsidRPr="00CD4C8D" w:rsidRDefault="0028496F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t>Сабақтың тақырыбы: Соғыс алдындағы және соғыс жылдарындағы миграциялық үдерістер және халықтарды депортациялаудың жалғасуы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087741" w:rsidRPr="00CD4C8D" w:rsidRDefault="0082509A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Сабақтың мақсаты:</w:t>
      </w:r>
      <w:r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Білімдік: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Кеңестік дәуірдегі саяси зобалаңның зардаптары және депортацияның демографияға тигізген әсеріне тоқталу;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Дамытушылық: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Оқушылардың ашық, жүйелі сөйлей білу, ой - пікірін, көзқарасын дәлелдеу, есте сақтау қабілетін дамыту;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Тәрбиелік: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Оқушыларға саяси, азаматтық, патриоттық дәріс беру. Отанына, жеріне, халықтар достығына деген сүйіспеншілігін арттыру;</w:t>
      </w:r>
    </w:p>
    <w:p w:rsidR="00087741" w:rsidRPr="00CD4C8D" w:rsidRDefault="00087741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Сабақтың түрі:</w:t>
      </w: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 xml:space="preserve"> Жаңа сабақты меңгеру</w:t>
      </w:r>
      <w:r w:rsidR="0082509A"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="0082509A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Сабақтың көрнекілігі:</w:t>
      </w:r>
      <w:r w:rsidR="0082509A"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Интерактивті тақта, кестелер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,</w:t>
      </w: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 xml:space="preserve"> Қазақстанның саяси картасы, слайд,  3 қағаз, фламастер </w:t>
      </w:r>
    </w:p>
    <w:p w:rsidR="0028496F" w:rsidRPr="00CD4C8D" w:rsidRDefault="0082509A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Сабақтың әдісі: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Сұрақ - жауап, тірек - сызба, түсіндірме</w:t>
      </w:r>
    </w:p>
    <w:p w:rsidR="0028496F" w:rsidRPr="00CD4C8D" w:rsidRDefault="0028496F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Сабақтың әдіс-тәсілдері:</w:t>
      </w: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 xml:space="preserve"> ауызша баяндау, сұрақ- жауап, </w:t>
      </w:r>
      <w:r w:rsidR="00087741"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түсіндіру</w:t>
      </w:r>
    </w:p>
    <w:p w:rsidR="0028496F" w:rsidRPr="00CD4C8D" w:rsidRDefault="0028496F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Сабақ барысы: I. Ұйымдастыру.</w:t>
      </w:r>
      <w:r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Оқушылардың зейінін сабаққа аударып</w:t>
      </w:r>
      <w:r w:rsidR="0084528B"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.</w:t>
      </w:r>
    </w:p>
    <w:p w:rsidR="0084528B" w:rsidRDefault="0084528B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Оқушыларды топқ</w:t>
      </w:r>
      <w:r w:rsidR="00100BC7"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а бөлу.Бағалау парақтарын тарату</w:t>
      </w:r>
    </w:p>
    <w:p w:rsidR="00A8333E" w:rsidRPr="00CD4C8D" w:rsidRDefault="00A8333E" w:rsidP="00A833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A8333E" w:rsidRPr="00CD4C8D" w:rsidRDefault="00A8333E" w:rsidP="00A833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Бағалау парағы</w:t>
      </w:r>
    </w:p>
    <w:p w:rsidR="00A8333E" w:rsidRPr="00CD4C8D" w:rsidRDefault="00A8333E" w:rsidP="00A833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Пән аты: Қазақстан тарихы                                                                 Сыныбы:   9 «а»</w:t>
      </w:r>
    </w:p>
    <w:p w:rsidR="00A8333E" w:rsidRPr="00CD4C8D" w:rsidRDefault="00A8333E" w:rsidP="00A833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 xml:space="preserve">Топтың аты: _____________________                                              Күні:18.12.2014 ж  </w:t>
      </w:r>
    </w:p>
    <w:p w:rsidR="00A8333E" w:rsidRPr="00CD4C8D" w:rsidRDefault="00A8333E" w:rsidP="00A833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 xml:space="preserve">                       </w:t>
      </w:r>
    </w:p>
    <w:p w:rsidR="00A8333E" w:rsidRPr="00CD4C8D" w:rsidRDefault="00A8333E" w:rsidP="00A833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tbl>
      <w:tblPr>
        <w:tblStyle w:val="a8"/>
        <w:tblW w:w="0" w:type="auto"/>
        <w:tblLook w:val="04A0"/>
      </w:tblPr>
      <w:tblGrid>
        <w:gridCol w:w="3357"/>
        <w:gridCol w:w="1431"/>
        <w:gridCol w:w="1356"/>
        <w:gridCol w:w="485"/>
        <w:gridCol w:w="567"/>
        <w:gridCol w:w="567"/>
        <w:gridCol w:w="425"/>
        <w:gridCol w:w="567"/>
        <w:gridCol w:w="522"/>
        <w:gridCol w:w="1286"/>
      </w:tblGrid>
      <w:tr w:rsidR="00A8333E" w:rsidRPr="00CD4C8D" w:rsidTr="00212570">
        <w:trPr>
          <w:trHeight w:val="548"/>
        </w:trPr>
        <w:tc>
          <w:tcPr>
            <w:tcW w:w="3357" w:type="dxa"/>
            <w:vMerge w:val="restart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Мазмұны</w:t>
            </w:r>
          </w:p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431" w:type="dxa"/>
            <w:vMerge w:val="restart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Максималды балл</w:t>
            </w:r>
          </w:p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56" w:type="dxa"/>
            <w:vMerge w:val="restart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  <w:t>Топтың өзін-өзі бағалауы</w:t>
            </w:r>
          </w:p>
        </w:tc>
        <w:tc>
          <w:tcPr>
            <w:tcW w:w="3133" w:type="dxa"/>
            <w:gridSpan w:val="6"/>
            <w:tcBorders>
              <w:bottom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  <w:t>Әр оқушының өзін-өзі бағалауы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  <w:t>Мұғалімнің бағалауы</w:t>
            </w:r>
          </w:p>
        </w:tc>
      </w:tr>
      <w:tr w:rsidR="00A8333E" w:rsidRPr="00CD4C8D" w:rsidTr="00212570">
        <w:trPr>
          <w:trHeight w:val="286"/>
        </w:trPr>
        <w:tc>
          <w:tcPr>
            <w:tcW w:w="3357" w:type="dxa"/>
            <w:vMerge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431" w:type="dxa"/>
            <w:vMerge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356" w:type="dxa"/>
            <w:vMerge/>
          </w:tcPr>
          <w:p w:rsidR="00A8333E" w:rsidRPr="00CD4C8D" w:rsidRDefault="00A8333E" w:rsidP="00212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A8333E" w:rsidRPr="00CD4C8D" w:rsidRDefault="00A8333E" w:rsidP="002125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  <w:t>Терминд</w:t>
            </w:r>
            <w:proofErr w:type="spellStart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ермен</w:t>
            </w:r>
            <w:proofErr w:type="spellEnd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 xml:space="preserve">  жұмыс  </w:t>
            </w:r>
            <w:proofErr w:type="spellStart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жасап</w:t>
            </w:r>
            <w:proofErr w:type="spellEnd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, анықтамасын беру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  <w:t>Жылдарды ажыратып, нақты болған оқиға уақытын білу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spellStart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Фактілермен</w:t>
            </w:r>
            <w:proofErr w:type="spellEnd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 xml:space="preserve">  жұмыс </w:t>
            </w:r>
            <w:proofErr w:type="spellStart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жасай</w:t>
            </w:r>
            <w:proofErr w:type="spellEnd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 xml:space="preserve"> </w:t>
            </w:r>
            <w:proofErr w:type="spellStart"/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</w:rPr>
              <w:t>алса</w:t>
            </w:r>
            <w:proofErr w:type="spellEnd"/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  <w:t>Тақырыпқа қатысты сандық мәліметтерді саралай білсе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  <w:t>Ұлы адамдарға  жеке қасиеттеріне  толық сипаттама  беру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  <w:t>Проблемалық сұрақтарға шішім таба білсе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  <w:t>толық тапсырмаларды орындап, алған білімі негізінде өзіндік қорытынды  жасай білсе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A8333E" w:rsidRPr="00CD4C8D" w:rsidTr="00212570">
        <w:tc>
          <w:tcPr>
            <w:tcW w:w="3357" w:type="dxa"/>
          </w:tcPr>
          <w:p w:rsidR="00A8333E" w:rsidRPr="00CD4C8D" w:rsidRDefault="00A8333E" w:rsidP="00212570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0"/>
                <w:szCs w:val="20"/>
                <w:lang w:val="kk-KZ"/>
              </w:rPr>
            </w:pPr>
            <w:r w:rsidRPr="00CD4C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val="kk-KZ"/>
              </w:rPr>
              <w:t>Жалпы балл</w:t>
            </w:r>
          </w:p>
        </w:tc>
        <w:tc>
          <w:tcPr>
            <w:tcW w:w="1431" w:type="dxa"/>
          </w:tcPr>
          <w:p w:rsidR="00A8333E" w:rsidRPr="00CD4C8D" w:rsidRDefault="00A8333E" w:rsidP="002125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D4C8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50</w:t>
            </w:r>
          </w:p>
        </w:tc>
        <w:tc>
          <w:tcPr>
            <w:tcW w:w="135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25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522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86" w:type="dxa"/>
          </w:tcPr>
          <w:p w:rsidR="00A8333E" w:rsidRPr="00CD4C8D" w:rsidRDefault="00A8333E" w:rsidP="0021257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A8333E" w:rsidRPr="00CD4C8D" w:rsidRDefault="00A8333E" w:rsidP="00A8333E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A8333E" w:rsidRPr="00CD4C8D" w:rsidRDefault="00A8333E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</w:p>
    <w:p w:rsidR="00087741" w:rsidRPr="00CD4C8D" w:rsidRDefault="0084528B" w:rsidP="00CD4C8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b/>
          <w:color w:val="FF0000"/>
          <w:sz w:val="20"/>
          <w:szCs w:val="20"/>
          <w:lang w:val="kk-KZ"/>
        </w:rPr>
        <w:t xml:space="preserve">   </w:t>
      </w:r>
      <w:r w:rsidRPr="00CD4C8D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  <w:t xml:space="preserve">   </w:t>
      </w:r>
      <w:r w:rsidRPr="00CD4C8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kk-KZ"/>
        </w:rPr>
        <w:t xml:space="preserve">II.Үй  тапсырмасын  сұрау </w:t>
      </w:r>
    </w:p>
    <w:p w:rsidR="0084528B" w:rsidRPr="00CD4C8D" w:rsidRDefault="0084528B" w:rsidP="00CD4C8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«Қазақстандықтардың Ұлы Отан соғысының шешуші шайқасына қатысуы.»   </w:t>
      </w:r>
    </w:p>
    <w:p w:rsidR="0084528B" w:rsidRPr="00CD4C8D" w:rsidRDefault="0084528B" w:rsidP="00CD4C8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sz w:val="20"/>
          <w:szCs w:val="20"/>
          <w:lang w:val="kk-KZ"/>
        </w:rPr>
        <w:t>«Батыр,жылдар,оқиға»   ойынын ұйымдастыру.</w:t>
      </w:r>
    </w:p>
    <w:p w:rsidR="0084528B" w:rsidRPr="00CD4C8D" w:rsidRDefault="00100BC7" w:rsidP="00CD4C8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sz w:val="20"/>
          <w:szCs w:val="20"/>
          <w:lang w:val="kk-KZ"/>
        </w:rPr>
        <w:t>Топтар  ү</w:t>
      </w:r>
      <w:r w:rsidR="0084528B" w:rsidRPr="00CD4C8D">
        <w:rPr>
          <w:rFonts w:ascii="Times New Roman" w:eastAsia="Times New Roman" w:hAnsi="Times New Roman" w:cs="Times New Roman"/>
          <w:sz w:val="20"/>
          <w:szCs w:val="20"/>
          <w:lang w:val="kk-KZ"/>
        </w:rPr>
        <w:t>й тапсырмасы  бойынша ұяшықтардағы тапсырмаларды орындау.</w:t>
      </w:r>
    </w:p>
    <w:p w:rsidR="0084528B" w:rsidRPr="00CD4C8D" w:rsidRDefault="0084528B" w:rsidP="00CD4C8D">
      <w:pPr>
        <w:tabs>
          <w:tab w:val="left" w:pos="94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b/>
          <w:i/>
          <w:sz w:val="20"/>
          <w:szCs w:val="20"/>
        </w:rPr>
        <w:object w:dxaOrig="721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120pt" o:ole="">
            <v:imagedata r:id="rId5" o:title=""/>
          </v:shape>
          <o:OLEObject Type="Embed" ProgID="PowerPoint.Slide.12" ShapeID="_x0000_i1025" DrawAspect="Content" ObjectID="_1482760415" r:id="rId6"/>
        </w:object>
      </w:r>
      <w:r w:rsidRPr="00CD4C8D">
        <w:rPr>
          <w:rFonts w:ascii="Times New Roman" w:eastAsia="Times New Roman" w:hAnsi="Times New Roman" w:cs="Times New Roman"/>
          <w:b/>
          <w:i/>
          <w:sz w:val="20"/>
          <w:szCs w:val="20"/>
          <w:lang w:val="kk-KZ"/>
        </w:rPr>
        <w:t xml:space="preserve">    </w:t>
      </w:r>
      <w:r w:rsidRPr="00CD4C8D">
        <w:rPr>
          <w:rFonts w:ascii="Times New Roman" w:eastAsia="Times New Roman" w:hAnsi="Times New Roman" w:cs="Times New Roman"/>
          <w:b/>
          <w:i/>
          <w:sz w:val="20"/>
          <w:szCs w:val="20"/>
        </w:rPr>
        <w:object w:dxaOrig="7216" w:dyaOrig="5390">
          <v:shape id="_x0000_i1026" type="#_x0000_t75" style="width:143.25pt;height:120pt" o:ole="">
            <v:imagedata r:id="rId7" o:title=""/>
          </v:shape>
          <o:OLEObject Type="Embed" ProgID="PowerPoint.Slide.12" ShapeID="_x0000_i1026" DrawAspect="Content" ObjectID="_1482760416" r:id="rId8"/>
        </w:object>
      </w:r>
      <w:r w:rsidRPr="00CD4C8D">
        <w:rPr>
          <w:rFonts w:ascii="Times New Roman" w:eastAsia="Times New Roman" w:hAnsi="Times New Roman" w:cs="Times New Roman"/>
          <w:b/>
          <w:i/>
          <w:sz w:val="20"/>
          <w:szCs w:val="20"/>
        </w:rPr>
        <w:object w:dxaOrig="7216" w:dyaOrig="5390">
          <v:shape id="_x0000_i1027" type="#_x0000_t75" style="width:162pt;height:135.75pt" o:ole="">
            <v:imagedata r:id="rId9" o:title=""/>
          </v:shape>
          <o:OLEObject Type="Embed" ProgID="PowerPoint.Slide.12" ShapeID="_x0000_i1027" DrawAspect="Content" ObjectID="_1482760417" r:id="rId10"/>
        </w:object>
      </w:r>
    </w:p>
    <w:p w:rsidR="0028496F" w:rsidRPr="00CD4C8D" w:rsidRDefault="0084528B" w:rsidP="00CD4C8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Үй тапсырмасын қорытындылау.</w:t>
      </w:r>
    </w:p>
    <w:p w:rsidR="0084528B" w:rsidRPr="00CD4C8D" w:rsidRDefault="0084528B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Тақырыпты қорытындылау және топтарды бағалау.</w:t>
      </w:r>
    </w:p>
    <w:p w:rsidR="0084528B" w:rsidRPr="00CD4C8D" w:rsidRDefault="0084528B" w:rsidP="00CD4C8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ІІІ.Жаңа сабақ.</w:t>
      </w:r>
    </w:p>
    <w:p w:rsidR="0084528B" w:rsidRPr="00CD4C8D" w:rsidRDefault="0084528B" w:rsidP="00CD4C8D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  <w:lastRenderedPageBreak/>
        <w:t>Соғыс алдындағы және соғыс жылдарындағы миграциялық үдерістер және халықтарды депортациялаудың жалғасуы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 xml:space="preserve"> </w:t>
      </w:r>
    </w:p>
    <w:p w:rsidR="0084528B" w:rsidRPr="00CD4C8D" w:rsidRDefault="0084528B" w:rsidP="00CD4C8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 w:themeColor="text1"/>
          <w:sz w:val="20"/>
          <w:szCs w:val="20"/>
          <w:shd w:val="clear" w:color="auto" w:fill="FFFFFF"/>
          <w:lang w:val="kk-KZ"/>
        </w:rPr>
        <w:t>Жоспар:</w:t>
      </w:r>
    </w:p>
    <w:p w:rsidR="0084528B" w:rsidRPr="00CD4C8D" w:rsidRDefault="0084528B" w:rsidP="00CD4C8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Соғыс алдындағы және соғыс жылдарындағы имиграциялық үдерістер.</w:t>
      </w:r>
    </w:p>
    <w:p w:rsidR="00087741" w:rsidRPr="00CD4C8D" w:rsidRDefault="002247AC" w:rsidP="00CD4C8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Қазақстанға көшіріліп әкелінген халықтар.</w:t>
      </w:r>
    </w:p>
    <w:p w:rsidR="0036078F" w:rsidRPr="00CD4C8D" w:rsidRDefault="00A8333E" w:rsidP="00CD4C8D">
      <w:pPr>
        <w:pStyle w:val="a4"/>
        <w:spacing w:after="0" w:line="240" w:lineRule="auto"/>
        <w:ind w:left="-993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 </w:t>
      </w:r>
      <w:r w:rsidR="0036078F"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t>Топтарға берілетін тапсырмалар:</w:t>
      </w:r>
    </w:p>
    <w:p w:rsidR="00087741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1.Мағынаны ашу.</w:t>
      </w:r>
    </w:p>
    <w:p w:rsidR="00087741" w:rsidRPr="00CD4C8D" w:rsidRDefault="0036078F" w:rsidP="00CD4C8D">
      <w:pPr>
        <w:pStyle w:val="a4"/>
        <w:spacing w:after="0" w:line="240" w:lineRule="auto"/>
        <w:ind w:left="-709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t>Миграция дегеніміз не?</w:t>
      </w:r>
    </w:p>
    <w:p w:rsidR="00087741" w:rsidRPr="00CD4C8D" w:rsidRDefault="0036078F" w:rsidP="00CD4C8D">
      <w:pPr>
        <w:pStyle w:val="a4"/>
        <w:spacing w:after="0" w:line="240" w:lineRule="auto"/>
        <w:ind w:left="-709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Депортация дегеніміз не?</w:t>
      </w:r>
    </w:p>
    <w:p w:rsidR="00100BC7" w:rsidRPr="00CD4C8D" w:rsidRDefault="0036078F" w:rsidP="00CD4C8D">
      <w:pPr>
        <w:pStyle w:val="a4"/>
        <w:spacing w:after="0" w:line="240" w:lineRule="auto"/>
        <w:ind w:left="-709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Эмиграция дегеніміз Не?</w:t>
      </w:r>
    </w:p>
    <w:p w:rsidR="00087741" w:rsidRPr="00CD4C8D" w:rsidRDefault="00100BC7" w:rsidP="00CD4C8D">
      <w:pPr>
        <w:pStyle w:val="a4"/>
        <w:spacing w:after="0" w:line="240" w:lineRule="auto"/>
        <w:ind w:left="-709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>3</w:t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.</w:t>
      </w:r>
      <w:r w:rsidR="0036078F" w:rsidRPr="00CD4C8D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kk-KZ"/>
        </w:rPr>
        <w:t>Қайда,кімдер</w:t>
      </w:r>
      <w:r w:rsidRPr="00CD4C8D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kk-KZ"/>
        </w:rPr>
        <w:t xml:space="preserve"> </w:t>
      </w:r>
      <w:r w:rsidR="0036078F" w:rsidRPr="00CD4C8D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kk-KZ"/>
        </w:rPr>
        <w:t xml:space="preserve">депортацияланды? </w:t>
      </w:r>
    </w:p>
    <w:p w:rsidR="00100BC7" w:rsidRPr="00CD4C8D" w:rsidRDefault="00100BC7" w:rsidP="00CD4C8D">
      <w:pPr>
        <w:spacing w:after="0" w:line="240" w:lineRule="auto"/>
        <w:ind w:left="360"/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ХХ  ғасырдағы этнодемографиялық ахуал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Саяси қуғын – сүргін және халықтар депортациясы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• Депортация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• Ұлы Отан соғысы кезіндегі жер аудару саясаты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1920 - 1950 жылдары күштеп қоныстандырылған халықтар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♦ Поляктар, кәрістер, немістер –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1936ж 28 сәуір Солтүстік Қазақстанға КХК қаулысы бойынша 15 мың поляк;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1937ж Қиыр Шығыстан 95 903 кәріс;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1941 ж 28 тамызда 361 мың неміс жер аударылды.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♦ шешендер, ингуштер - 1944ж ақпанда Ингушетиядан шешендер мен ингуштар жер аударылып, бір бөлігі Қазақстанға қоныстандырылды.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♦ Күрдтер, түріктер, 1944ж қарашада Азербайжаннан, Грузиядан, Армениядан күрдтер;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Грузиядан түріктер Қазақстанға күштеп қоныстандырылды</w:t>
      </w:r>
      <w:r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</w:p>
    <w:p w:rsidR="0036078F" w:rsidRPr="00CD4C8D" w:rsidRDefault="00100BC7" w:rsidP="00CD4C8D">
      <w:pPr>
        <w:pStyle w:val="a4"/>
        <w:spacing w:after="0" w:line="240" w:lineRule="auto"/>
        <w:ind w:left="-709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4</w:t>
      </w:r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.</w:t>
      </w:r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  <w:lang w:val="kk-KZ"/>
        </w:rPr>
        <w:t xml:space="preserve"> Депортацияның салдарынан бізде қандай проблемалар туындады?</w:t>
      </w:r>
      <w:r w:rsidR="0036078F" w:rsidRPr="00CD4C8D">
        <w:rPr>
          <w:rFonts w:ascii="Times New Roman" w:eastAsia="+mn-ea" w:hAnsi="Times New Roman" w:cs="Times New Roman"/>
          <w:b/>
          <w:bCs/>
          <w:shadow/>
          <w:color w:val="000000"/>
          <w:kern w:val="24"/>
          <w:sz w:val="20"/>
          <w:szCs w:val="20"/>
          <w:lang w:val="kk-KZ"/>
        </w:rPr>
        <w:t xml:space="preserve"> </w:t>
      </w:r>
    </w:p>
    <w:p w:rsidR="00087741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proofErr w:type="gram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</w:t>
      </w:r>
      <w:proofErr w:type="gram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о б л е м а л а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1. Қазақтар байырғы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атамекен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жерлерінен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айырылып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қалды.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2. Қазақтар өз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жерлерінде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резервацияға ұшырады.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3. Қазақтар өз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Отанында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азшылыққа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айналды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4. Қазақтар мәңгүрттерге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айналды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5.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Маргиналдар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пайда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6. Этнотопонимикалық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атаулар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өзгеріске ұшырады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7. Қазақ тілінің мәртебесі төмендеді.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8. Қазақ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мектептері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жабылды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9. Экологиялық проблема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10. Полигондардың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адам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денсаулығына әсері.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11. Мал шаруашылығының жағдайы.</w:t>
      </w:r>
    </w:p>
    <w:p w:rsidR="0036078F" w:rsidRPr="00CD4C8D" w:rsidRDefault="00100BC7" w:rsidP="00CD4C8D">
      <w:pPr>
        <w:spacing w:after="0" w:line="240" w:lineRule="auto"/>
        <w:ind w:left="-1134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5</w:t>
      </w:r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.</w:t>
      </w:r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="00A8333E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       </w:t>
      </w:r>
      <w:proofErr w:type="spellStart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Проблемаларды</w:t>
      </w:r>
      <w:proofErr w:type="spellEnd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шешу</w:t>
      </w:r>
      <w:proofErr w:type="spellEnd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жолдары</w:t>
      </w:r>
      <w:proofErr w:type="spellEnd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 қарастырылды </w:t>
      </w:r>
      <w:proofErr w:type="spellStart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ма</w:t>
      </w:r>
      <w:proofErr w:type="spellEnd"/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? </w:t>
      </w:r>
    </w:p>
    <w:p w:rsidR="00087741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Проблемаларды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шешу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1989ж 22 қыркүйек - «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Тіл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туралы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» заң қабылданды. Қазақ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тілі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мемлекеттік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тіл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мәртебесіне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ие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1992ж - Дүниежүзі қазақтарының І құрылтайы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1992ж - «Қ</w:t>
      </w:r>
      <w:proofErr w:type="gram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gram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көші - қон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туралы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 Заңы қабылданды.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1995ж – «ҚР тұратын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шетел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азаматтарының құқықтары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туралы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 Заң қабылданды.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1995 ж - Қазақстан Халықтар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Ассамблеясы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құрылды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1997ж - «Көші - қ</w:t>
      </w:r>
      <w:proofErr w:type="gram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он ж</w:t>
      </w:r>
      <w:proofErr w:type="gram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әне демография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агенттігі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» құрылды.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Қазақстан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оралмандар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одағы құрылды.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Жер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су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атаулары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қайта қалпына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келе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бастады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Елбасының 2008ж 6 ақпандағы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жолдауында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бі</w:t>
      </w:r>
      <w:proofErr w:type="gram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</w:t>
      </w:r>
      <w:proofErr w:type="gram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қатар әлеуметтік мәселелер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шешілді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  <w:r w:rsidRPr="00CD4C8D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2010 ж президент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Жолдауы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: 2020 жылға қарай халық саны 10 % өсуі үшін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мемлекет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барлық мүмкіндікті </w:t>
      </w:r>
      <w:proofErr w:type="spellStart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жасайды</w:t>
      </w:r>
      <w:proofErr w:type="spellEnd"/>
      <w:r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36078F" w:rsidRPr="00CD4C8D" w:rsidRDefault="00100BC7" w:rsidP="00CD4C8D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6</w:t>
      </w:r>
      <w:r w:rsidR="0036078F"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.Менің нақты жауабым.</w:t>
      </w:r>
      <w:r w:rsidR="0082509A" w:rsidRPr="00CD4C8D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br/>
      </w:r>
      <w:r w:rsidR="0036078F" w:rsidRPr="00CD4C8D">
        <w:rPr>
          <w:rFonts w:ascii="Times New Roman" w:hAnsi="Times New Roman" w:cs="Times New Roman"/>
          <w:b/>
          <w:bCs/>
          <w:color w:val="000000"/>
          <w:sz w:val="20"/>
          <w:szCs w:val="20"/>
          <w:lang w:val="kk-KZ"/>
        </w:rPr>
        <w:t xml:space="preserve">2268360532544400510980738649213652014 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 xml:space="preserve">1941ж көшіріліп әкелінген адам саны- 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1941ж көшіріліп әкелінген бала саны-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1942 ж соңында көшірілген адам саны-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1941-48 ж Поволжьежен көшіп келген неміс саны-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Неміс диаспорасы құрады-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Саратов облысынан көшіп келген адам саны-</w:t>
      </w:r>
    </w:p>
    <w:p w:rsidR="0036078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Көшіп келген қалмақ саны-</w:t>
      </w:r>
    </w:p>
    <w:p w:rsidR="0028496F" w:rsidRPr="00CD4C8D" w:rsidRDefault="0036078F" w:rsidP="00CD4C8D">
      <w:pPr>
        <w:pStyle w:val="a4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</w:pPr>
      <w:r w:rsidRPr="00CD4C8D">
        <w:rPr>
          <w:rFonts w:ascii="Times New Roman" w:hAnsi="Times New Roman" w:cs="Times New Roman"/>
          <w:bCs/>
          <w:color w:val="000000"/>
          <w:sz w:val="20"/>
          <w:szCs w:val="20"/>
          <w:lang w:val="kk-KZ"/>
        </w:rPr>
        <w:t>1942 ж көшірілген адам саны-</w:t>
      </w:r>
      <w:r w:rsidR="0082509A" w:rsidRPr="00CD4C8D">
        <w:rPr>
          <w:rFonts w:ascii="Times New Roman" w:hAnsi="Times New Roman" w:cs="Times New Roman"/>
          <w:color w:val="000000"/>
          <w:sz w:val="20"/>
          <w:szCs w:val="20"/>
          <w:lang w:val="kk-KZ"/>
        </w:rPr>
        <w:br/>
      </w:r>
      <w:r w:rsidR="0028496F" w:rsidRPr="00CD4C8D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kk-KZ"/>
        </w:rPr>
        <w:t>Бағалау:</w:t>
      </w:r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Тақырып бойынша  оқушылардың оқудағы жетістігін бағалау критерийлері </w:t>
      </w:r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Критерий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А</w:t>
      </w:r>
      <w:proofErr w:type="gram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Терминдермен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жұмыс  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жасап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анықтамасын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бере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алады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Жылдарды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ажыратып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қ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болған оқиға уақытын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біледі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Саяси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қуғын-сүргіннің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негізгі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кезең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дер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ін  көрсете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алады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Критерий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В</w:t>
      </w:r>
      <w:proofErr w:type="gram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Ұлы адамдардың  өмірбаянынан  мағлұмат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келтіру</w:t>
      </w:r>
      <w:proofErr w:type="spellEnd"/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оларға баға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бере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алады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Саяси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қуғын 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–с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үргіннің  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сипатын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барысын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нәтижесін   түсіндіре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алады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Жазалау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лагерлері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туралы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мағлұматтамен  жұмыс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жасап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сұрақтарға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жауап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береді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Критерий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proofErr w:type="gram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Фактілермен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жұмыс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жасай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алады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Тақ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ырып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қа қатысты сандық мәліметтерді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саралай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біледі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Ұлы 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адамдар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ға  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жеке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қасиеттеріне  толық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сипаттама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жасап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, тұжырым </w:t>
      </w:r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жасай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біледі</w:t>
      </w:r>
      <w:proofErr w:type="spellEnd"/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Сабақ барысындағы толық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тапсырмаларды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орындап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proofErr w:type="gram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proofErr w:type="gram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ған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білімі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негізінде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28496F" w:rsidRPr="00CD4C8D" w:rsidRDefault="0028496F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өзіндік қорытынды  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жасай</w:t>
      </w:r>
      <w:proofErr w:type="spellEnd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</w:rPr>
        <w:t>біледі</w:t>
      </w:r>
      <w:proofErr w:type="spellEnd"/>
    </w:p>
    <w:p w:rsidR="0082509A" w:rsidRPr="00CD4C8D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/>
        </w:rPr>
      </w:pPr>
      <w:proofErr w:type="spellStart"/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Бекіту</w:t>
      </w:r>
      <w:proofErr w:type="spellEnd"/>
      <w:r w:rsidRPr="00CD4C8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кезеңі:</w:t>
      </w:r>
    </w:p>
    <w:p w:rsidR="0082509A" w:rsidRPr="00CD4C8D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Кеңес билігінің тұсында құғын – сүргіннің  қайталанып отыруының себебі неде деп ойлайсыңдар? </w:t>
      </w:r>
    </w:p>
    <w:p w:rsidR="0082509A" w:rsidRPr="006F4AAA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 w:rsidRPr="006F4AAA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Кері байланыс </w:t>
      </w:r>
    </w:p>
    <w:p w:rsidR="0082509A" w:rsidRPr="006F4AAA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6F4AAA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1. Бүгінгі сабақта мен үшін жаңа болған идеялар</w:t>
      </w:r>
    </w:p>
    <w:p w:rsidR="0082509A" w:rsidRPr="006F4AAA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6F4AAA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2. Маған ұнаған идеялар</w:t>
      </w:r>
    </w:p>
    <w:p w:rsidR="0082509A" w:rsidRPr="00CD4C8D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6F4AAA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3. Менің көңілімнен шықпаған тұстары</w:t>
      </w:r>
    </w:p>
    <w:p w:rsidR="00100BC7" w:rsidRPr="00CD4C8D" w:rsidRDefault="00100BC7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Қорытындылау.</w:t>
      </w:r>
    </w:p>
    <w:p w:rsidR="00100BC7" w:rsidRPr="00CD4C8D" w:rsidRDefault="00100BC7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«Қазақстан-көп ұлтты мемлекет» видео.</w:t>
      </w:r>
    </w:p>
    <w:p w:rsidR="0082509A" w:rsidRPr="00CD4C8D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 xml:space="preserve">Үй тапсырмасы : </w:t>
      </w:r>
    </w:p>
    <w:p w:rsidR="0082509A" w:rsidRPr="00CD4C8D" w:rsidRDefault="0082509A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  <w:r w:rsidRPr="00CD4C8D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Қазақстандағы саяси қуғын-сүргін  зардаптары туралы мағлұмат жинау</w:t>
      </w: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A4646E" w:rsidRPr="00CD4C8D" w:rsidRDefault="00A4646E" w:rsidP="00CD4C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sectPr w:rsidR="00A4646E" w:rsidRPr="00CD4C8D" w:rsidSect="00A8333E">
      <w:pgSz w:w="11906" w:h="16838"/>
      <w:pgMar w:top="142" w:right="282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D16F7"/>
    <w:multiLevelType w:val="multilevel"/>
    <w:tmpl w:val="4FD4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AB45EE"/>
    <w:multiLevelType w:val="multilevel"/>
    <w:tmpl w:val="1F3A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58F5D96"/>
    <w:multiLevelType w:val="hybridMultilevel"/>
    <w:tmpl w:val="F5F45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509A"/>
    <w:rsid w:val="00087741"/>
    <w:rsid w:val="00100BC7"/>
    <w:rsid w:val="002247AC"/>
    <w:rsid w:val="0028496F"/>
    <w:rsid w:val="003337BF"/>
    <w:rsid w:val="0036078F"/>
    <w:rsid w:val="006A0929"/>
    <w:rsid w:val="006F4AAA"/>
    <w:rsid w:val="007D06F4"/>
    <w:rsid w:val="0082509A"/>
    <w:rsid w:val="0084528B"/>
    <w:rsid w:val="00A4646E"/>
    <w:rsid w:val="00A80BF6"/>
    <w:rsid w:val="00A8333E"/>
    <w:rsid w:val="00AB48BD"/>
    <w:rsid w:val="00BC3F16"/>
    <w:rsid w:val="00CA3EA4"/>
    <w:rsid w:val="00CD4C8D"/>
    <w:rsid w:val="00DA6D59"/>
    <w:rsid w:val="00E40390"/>
    <w:rsid w:val="00F346D3"/>
    <w:rsid w:val="00FA5038"/>
    <w:rsid w:val="00FD3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D3"/>
  </w:style>
  <w:style w:type="paragraph" w:styleId="2">
    <w:name w:val="heading 2"/>
    <w:basedOn w:val="a"/>
    <w:link w:val="20"/>
    <w:uiPriority w:val="9"/>
    <w:qFormat/>
    <w:rsid w:val="008250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2509A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82509A"/>
    <w:rPr>
      <w:b/>
      <w:bCs/>
    </w:rPr>
  </w:style>
  <w:style w:type="paragraph" w:styleId="a4">
    <w:name w:val="List Paragraph"/>
    <w:basedOn w:val="a"/>
    <w:uiPriority w:val="34"/>
    <w:qFormat/>
    <w:rsid w:val="008452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60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A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038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464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rstletter">
    <w:name w:val="firstletter"/>
    <w:basedOn w:val="a0"/>
    <w:rsid w:val="00DA6D59"/>
  </w:style>
  <w:style w:type="character" w:customStyle="1" w:styleId="apple-converted-space">
    <w:name w:val="apple-converted-space"/>
    <w:basedOn w:val="a0"/>
    <w:rsid w:val="00DA6D59"/>
  </w:style>
  <w:style w:type="character" w:customStyle="1" w:styleId="imagecaption">
    <w:name w:val="imagecaption"/>
    <w:basedOn w:val="a0"/>
    <w:rsid w:val="00DA6D59"/>
  </w:style>
  <w:style w:type="character" w:styleId="a9">
    <w:name w:val="Hyperlink"/>
    <w:basedOn w:val="a0"/>
    <w:uiPriority w:val="99"/>
    <w:semiHidden/>
    <w:unhideWhenUsed/>
    <w:rsid w:val="00DA6D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636">
          <w:marLeft w:val="20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60050">
              <w:marLeft w:val="-2025"/>
              <w:marRight w:val="18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90491">
          <w:marLeft w:val="0"/>
          <w:marRight w:val="0"/>
          <w:marTop w:val="750"/>
          <w:marBottom w:val="45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</w:div>
      </w:divsChild>
    </w:div>
    <w:div w:id="28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package" Target="embeddings/______Microsoft_Office_PowerPoint3.sl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Арайка</dc:creator>
  <cp:keywords/>
  <dc:description/>
  <cp:lastModifiedBy>Арайка</cp:lastModifiedBy>
  <cp:revision>14</cp:revision>
  <cp:lastPrinted>2014-12-18T02:00:00Z</cp:lastPrinted>
  <dcterms:created xsi:type="dcterms:W3CDTF">2014-12-17T06:48:00Z</dcterms:created>
  <dcterms:modified xsi:type="dcterms:W3CDTF">2015-01-14T11:07:00Z</dcterms:modified>
</cp:coreProperties>
</file>